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5245" w:type="dxa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95541" w14:paraId="1AC469A2" w14:textId="77777777" w:rsidTr="00F95541">
        <w:trPr>
          <w:cantSplit/>
        </w:trPr>
        <w:tc>
          <w:tcPr>
            <w:tcW w:w="5245" w:type="dxa"/>
          </w:tcPr>
          <w:p w14:paraId="28D018D1" w14:textId="77777777" w:rsidR="00F95541" w:rsidRPr="00F95541" w:rsidRDefault="00F95541" w:rsidP="00F9554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C72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254D035" w14:textId="619B88AC" w:rsidR="00F95541" w:rsidRDefault="00F95541" w:rsidP="00F9554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составления, ведения и утверждения плана финансово-хозяйственной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5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муниципальных бюджетных учреждений</w:t>
            </w:r>
            <w:r w:rsidR="00FC6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Барнаула</w:t>
            </w:r>
            <w:r w:rsidRPr="00F95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D2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находящихся в ведении </w:t>
            </w:r>
            <w:r w:rsidRPr="00F95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r w:rsidR="003D2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5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56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благоустройству</w:t>
            </w:r>
            <w:r w:rsidRPr="00F95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Барнаула</w:t>
            </w:r>
          </w:p>
        </w:tc>
      </w:tr>
    </w:tbl>
    <w:p w14:paraId="7C15204C" w14:textId="77777777" w:rsidR="00F95541" w:rsidRDefault="00F95541" w:rsidP="006C16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50981" w14:textId="77777777" w:rsidR="008A4CC9" w:rsidRDefault="008A4CC9" w:rsidP="006C16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F6AC0" w14:textId="77777777" w:rsidR="00F95541" w:rsidRDefault="00F95541" w:rsidP="00B8231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F081E" w14:textId="77777777" w:rsidR="00F95541" w:rsidRDefault="00F95541" w:rsidP="006C16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71B80" w14:textId="77777777" w:rsidR="006C1606" w:rsidRPr="006C1606" w:rsidRDefault="00F95541" w:rsidP="006C1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5498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C1606" w:rsidRPr="006C1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</w:p>
    <w:p w14:paraId="4D36C49B" w14:textId="77777777" w:rsidR="006C1606" w:rsidRPr="006C1606" w:rsidRDefault="006C1606" w:rsidP="006C1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6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поступлениях и выплатах на 20__ финансовый год</w:t>
      </w:r>
    </w:p>
    <w:p w14:paraId="4921569C" w14:textId="5FDD858A" w:rsidR="006C1606" w:rsidRPr="006C1606" w:rsidRDefault="006C1606" w:rsidP="006C1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D2D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160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D2D9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C160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D2D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20__ г.</w:t>
      </w:r>
    </w:p>
    <w:p w14:paraId="1F047285" w14:textId="77777777" w:rsidR="006C1606" w:rsidRPr="006C1606" w:rsidRDefault="006C1606" w:rsidP="005B1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804"/>
        <w:gridCol w:w="3969"/>
        <w:gridCol w:w="992"/>
      </w:tblGrid>
      <w:tr w:rsidR="006C1606" w:rsidRPr="006C1606" w14:paraId="6914DF67" w14:textId="77777777" w:rsidTr="005B166F">
        <w:tc>
          <w:tcPr>
            <w:tcW w:w="3119" w:type="dxa"/>
          </w:tcPr>
          <w:p w14:paraId="08AA159D" w14:textId="77777777" w:rsidR="006C1606" w:rsidRPr="006C1606" w:rsidRDefault="006C1606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14:paraId="000BCB7B" w14:textId="77777777" w:rsidR="006C1606" w:rsidRPr="006C1606" w:rsidRDefault="006C1606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F89DDF0" w14:textId="77777777" w:rsidR="006C1606" w:rsidRPr="006C1606" w:rsidRDefault="006C1606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1921" w14:textId="77777777" w:rsidR="006C1606" w:rsidRPr="006C1606" w:rsidRDefault="006C1606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6C1606" w:rsidRPr="006C1606" w14:paraId="3F4FB1EB" w14:textId="77777777" w:rsidTr="005B166F">
        <w:tc>
          <w:tcPr>
            <w:tcW w:w="3119" w:type="dxa"/>
          </w:tcPr>
          <w:p w14:paraId="60CB5925" w14:textId="77777777" w:rsidR="006C1606" w:rsidRPr="006C1606" w:rsidRDefault="006C1606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14:paraId="7427BB67" w14:textId="77777777" w:rsidR="006C1606" w:rsidRPr="006C1606" w:rsidRDefault="006C1606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34D4BE4" w14:textId="77777777" w:rsidR="006C1606" w:rsidRPr="006C1606" w:rsidRDefault="006C1606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2BD7" w14:textId="77777777" w:rsidR="006C1606" w:rsidRPr="006C1606" w:rsidRDefault="006C1606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1606" w:rsidRPr="006C1606" w14:paraId="404EB69C" w14:textId="77777777" w:rsidTr="005B166F">
        <w:tc>
          <w:tcPr>
            <w:tcW w:w="3119" w:type="dxa"/>
          </w:tcPr>
          <w:p w14:paraId="6F6963E7" w14:textId="77777777" w:rsidR="006C1606" w:rsidRPr="006C1606" w:rsidRDefault="006C1606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14:paraId="392A8576" w14:textId="77777777" w:rsidR="006C1606" w:rsidRPr="006C1606" w:rsidRDefault="006C1606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2F4ED31D" w14:textId="77777777" w:rsidR="006C1606" w:rsidRPr="006C1606" w:rsidRDefault="006C1606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D1CE" w14:textId="77777777" w:rsidR="006C1606" w:rsidRPr="006C1606" w:rsidRDefault="006C1606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1606" w:rsidRPr="006C1606" w14:paraId="21544A64" w14:textId="77777777" w:rsidTr="005B166F">
        <w:tc>
          <w:tcPr>
            <w:tcW w:w="3119" w:type="dxa"/>
          </w:tcPr>
          <w:p w14:paraId="26C0525E" w14:textId="77777777" w:rsidR="006C1606" w:rsidRPr="006C1606" w:rsidRDefault="006C1606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6804" w:type="dxa"/>
          </w:tcPr>
          <w:p w14:paraId="3B24B5DE" w14:textId="77777777" w:rsidR="006C1606" w:rsidRPr="006C1606" w:rsidRDefault="006C1606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0A61D7B3" w14:textId="77777777" w:rsidR="006C1606" w:rsidRPr="006C1606" w:rsidRDefault="006C1606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9D88" w14:textId="77777777" w:rsidR="006C1606" w:rsidRPr="006C1606" w:rsidRDefault="006C1606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1606" w:rsidRPr="006C1606" w14:paraId="79E16F0F" w14:textId="77777777" w:rsidTr="008A4CC9">
        <w:trPr>
          <w:trHeight w:val="355"/>
        </w:trPr>
        <w:tc>
          <w:tcPr>
            <w:tcW w:w="3119" w:type="dxa"/>
          </w:tcPr>
          <w:p w14:paraId="39B6ABF4" w14:textId="77777777" w:rsidR="006C1606" w:rsidRPr="006C1606" w:rsidRDefault="006C1606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  <w:proofErr w:type="gramStart"/>
            <w:r w:rsidRPr="006C1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</w:t>
            </w:r>
            <w:r w:rsidR="008A4CC9" w:rsidRPr="008A4CC9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gramEnd"/>
            <w:r w:rsidR="008A4CC9" w:rsidRPr="008A4CC9">
              <w:rPr>
                <w:rFonts w:ascii="Times New Roman" w:hAnsi="Times New Roman" w:cs="Times New Roman"/>
                <w:sz w:val="28"/>
                <w:szCs w:val="28"/>
              </w:rPr>
              <w:t>1&gt;</w:t>
            </w:r>
          </w:p>
        </w:tc>
        <w:tc>
          <w:tcPr>
            <w:tcW w:w="6804" w:type="dxa"/>
          </w:tcPr>
          <w:p w14:paraId="2FEF9060" w14:textId="77777777" w:rsidR="005B166F" w:rsidRDefault="005B166F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14:paraId="14827976" w14:textId="77777777" w:rsidR="006C1606" w:rsidRPr="006C1606" w:rsidRDefault="00FC27DA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(первичный - "0", уточненный - "1", "2", "</w:t>
            </w:r>
            <w:r w:rsidR="005B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…")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6C7A5B63" w14:textId="77777777" w:rsidR="006C1606" w:rsidRPr="006C1606" w:rsidRDefault="006C1606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5A9" w14:textId="77777777" w:rsidR="006C1606" w:rsidRPr="006C1606" w:rsidRDefault="006C1606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66F" w:rsidRPr="005B166F" w14:paraId="20D499E1" w14:textId="77777777" w:rsidTr="005B166F">
        <w:tc>
          <w:tcPr>
            <w:tcW w:w="3119" w:type="dxa"/>
          </w:tcPr>
          <w:p w14:paraId="586E9B44" w14:textId="77777777" w:rsidR="006C1606" w:rsidRPr="006C1606" w:rsidRDefault="006C1606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измерения: р</w:t>
            </w:r>
            <w:r w:rsidR="00FC2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6804" w:type="dxa"/>
          </w:tcPr>
          <w:p w14:paraId="2647739E" w14:textId="77777777" w:rsidR="006C1606" w:rsidRPr="006C1606" w:rsidRDefault="006C1606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1E2B4E2A" w14:textId="77777777" w:rsidR="006C1606" w:rsidRPr="006C1606" w:rsidRDefault="006C1606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BF5" w14:textId="77777777" w:rsidR="006C1606" w:rsidRPr="006C1606" w:rsidRDefault="00C9386A" w:rsidP="005B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6C1606" w:rsidRPr="006C160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383</w:t>
              </w:r>
            </w:hyperlink>
          </w:p>
        </w:tc>
      </w:tr>
    </w:tbl>
    <w:p w14:paraId="17201A97" w14:textId="0BC21967" w:rsidR="006C1606" w:rsidRDefault="006C1606" w:rsidP="005B166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0"/>
        <w:gridCol w:w="1522"/>
        <w:gridCol w:w="720"/>
        <w:gridCol w:w="992"/>
        <w:gridCol w:w="709"/>
        <w:gridCol w:w="709"/>
        <w:gridCol w:w="567"/>
        <w:gridCol w:w="709"/>
        <w:gridCol w:w="708"/>
        <w:gridCol w:w="709"/>
        <w:gridCol w:w="992"/>
        <w:gridCol w:w="851"/>
        <w:gridCol w:w="850"/>
        <w:gridCol w:w="851"/>
        <w:gridCol w:w="709"/>
      </w:tblGrid>
      <w:tr w:rsidR="00ED0F38" w:rsidRPr="003057C7" w14:paraId="6F228AFD" w14:textId="77777777" w:rsidTr="00ED0F38">
        <w:trPr>
          <w:jc w:val="center"/>
        </w:trPr>
        <w:tc>
          <w:tcPr>
            <w:tcW w:w="2835" w:type="dxa"/>
            <w:vMerge w:val="restart"/>
            <w:vAlign w:val="center"/>
          </w:tcPr>
          <w:p w14:paraId="45A8E221" w14:textId="77777777" w:rsidR="00ED0F38" w:rsidRPr="003057C7" w:rsidRDefault="00ED0F38" w:rsidP="008563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показателя</w:t>
            </w:r>
          </w:p>
        </w:tc>
        <w:tc>
          <w:tcPr>
            <w:tcW w:w="730" w:type="dxa"/>
            <w:vMerge w:val="restart"/>
            <w:vAlign w:val="center"/>
          </w:tcPr>
          <w:p w14:paraId="7AF7EC91" w14:textId="789933D0" w:rsidR="00ED0F38" w:rsidRPr="003057C7" w:rsidRDefault="00ED0F38" w:rsidP="008563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proofErr w:type="spellStart"/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стро</w:t>
            </w:r>
            <w:r w:rsidR="004252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proofErr w:type="spellEnd"/>
          </w:p>
        </w:tc>
        <w:tc>
          <w:tcPr>
            <w:tcW w:w="1522" w:type="dxa"/>
            <w:vMerge w:val="restart"/>
            <w:vAlign w:val="center"/>
          </w:tcPr>
          <w:p w14:paraId="143B7C0D" w14:textId="03B95908" w:rsidR="00ED0F38" w:rsidRPr="003057C7" w:rsidRDefault="00ED0F38" w:rsidP="008563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 xml:space="preserve">Код по бюджетной </w:t>
            </w:r>
            <w:proofErr w:type="spellStart"/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классифика</w:t>
            </w:r>
            <w:r w:rsidR="004252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  <w:proofErr w:type="spellEnd"/>
            <w:r w:rsidRPr="003057C7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10076" w:type="dxa"/>
            <w:gridSpan w:val="13"/>
            <w:vAlign w:val="center"/>
          </w:tcPr>
          <w:p w14:paraId="4912BE7D" w14:textId="77777777" w:rsidR="00ED0F38" w:rsidRPr="003057C7" w:rsidRDefault="00ED0F38" w:rsidP="008563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hyperlink w:anchor="Par25896" w:tooltip="    &lt;2&gt;   Показатели  формируются  нарастающим  итогом  с  начала  текущего" w:history="1">
              <w:r w:rsidRPr="003057C7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</w:tr>
      <w:tr w:rsidR="00ED0F38" w:rsidRPr="003057C7" w14:paraId="43E58520" w14:textId="77777777" w:rsidTr="00ED0F38">
        <w:trPr>
          <w:jc w:val="center"/>
        </w:trPr>
        <w:tc>
          <w:tcPr>
            <w:tcW w:w="2835" w:type="dxa"/>
            <w:vMerge/>
            <w:vAlign w:val="center"/>
          </w:tcPr>
          <w:p w14:paraId="1B3AF3FD" w14:textId="77777777" w:rsidR="00ED0F38" w:rsidRPr="003057C7" w:rsidRDefault="00ED0F38" w:rsidP="008563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" w:type="dxa"/>
            <w:vMerge/>
            <w:vAlign w:val="center"/>
          </w:tcPr>
          <w:p w14:paraId="3FAEEFED" w14:textId="77777777" w:rsidR="00ED0F38" w:rsidRPr="003057C7" w:rsidRDefault="00ED0F38" w:rsidP="008563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  <w:vMerge/>
            <w:vAlign w:val="center"/>
          </w:tcPr>
          <w:p w14:paraId="353727B9" w14:textId="77777777" w:rsidR="00ED0F38" w:rsidRPr="003057C7" w:rsidRDefault="00ED0F38" w:rsidP="008563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14:paraId="1FFBA8C5" w14:textId="77777777" w:rsidR="00ED0F38" w:rsidRPr="003057C7" w:rsidRDefault="00ED0F38" w:rsidP="00856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7C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vAlign w:val="center"/>
          </w:tcPr>
          <w:p w14:paraId="148648C3" w14:textId="77777777" w:rsidR="00ED0F38" w:rsidRPr="003057C7" w:rsidRDefault="00ED0F38" w:rsidP="00856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7C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9" w:type="dxa"/>
            <w:vAlign w:val="center"/>
          </w:tcPr>
          <w:p w14:paraId="7EA22758" w14:textId="77777777" w:rsidR="00ED0F38" w:rsidRPr="003057C7" w:rsidRDefault="00ED0F38" w:rsidP="00856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7C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9" w:type="dxa"/>
            <w:vAlign w:val="center"/>
          </w:tcPr>
          <w:p w14:paraId="2DCC5840" w14:textId="77777777" w:rsidR="00ED0F38" w:rsidRPr="003057C7" w:rsidRDefault="00ED0F38" w:rsidP="00856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7C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  <w:vAlign w:val="center"/>
          </w:tcPr>
          <w:p w14:paraId="13625DB4" w14:textId="77777777" w:rsidR="00ED0F38" w:rsidRPr="003057C7" w:rsidRDefault="00ED0F38" w:rsidP="00856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7C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  <w:vAlign w:val="center"/>
          </w:tcPr>
          <w:p w14:paraId="3FB17CAF" w14:textId="77777777" w:rsidR="00ED0F38" w:rsidRPr="003057C7" w:rsidRDefault="00ED0F38" w:rsidP="00856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7C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8" w:type="dxa"/>
            <w:vAlign w:val="center"/>
          </w:tcPr>
          <w:p w14:paraId="17092B8E" w14:textId="77777777" w:rsidR="00ED0F38" w:rsidRPr="003057C7" w:rsidRDefault="00ED0F38" w:rsidP="00856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7C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09" w:type="dxa"/>
            <w:vAlign w:val="center"/>
          </w:tcPr>
          <w:p w14:paraId="55D8A23A" w14:textId="77777777" w:rsidR="00ED0F38" w:rsidRPr="003057C7" w:rsidRDefault="00ED0F38" w:rsidP="00856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7C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2" w:type="dxa"/>
            <w:vAlign w:val="center"/>
          </w:tcPr>
          <w:p w14:paraId="72D47B63" w14:textId="77777777" w:rsidR="00ED0F38" w:rsidRPr="003057C7" w:rsidRDefault="00ED0F38" w:rsidP="00856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7C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1" w:type="dxa"/>
            <w:vAlign w:val="center"/>
          </w:tcPr>
          <w:p w14:paraId="5C8E6984" w14:textId="77777777" w:rsidR="00ED0F38" w:rsidRPr="003057C7" w:rsidRDefault="00ED0F38" w:rsidP="00856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7C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  <w:vAlign w:val="center"/>
          </w:tcPr>
          <w:p w14:paraId="5E72E42A" w14:textId="77777777" w:rsidR="00ED0F38" w:rsidRPr="003057C7" w:rsidRDefault="00ED0F38" w:rsidP="00856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7C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1" w:type="dxa"/>
            <w:vAlign w:val="center"/>
          </w:tcPr>
          <w:p w14:paraId="78A7F8B8" w14:textId="77777777" w:rsidR="00ED0F38" w:rsidRPr="003057C7" w:rsidRDefault="00ED0F38" w:rsidP="00856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7C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09" w:type="dxa"/>
            <w:vAlign w:val="center"/>
          </w:tcPr>
          <w:p w14:paraId="5EFDA666" w14:textId="77777777" w:rsidR="00ED0F38" w:rsidRPr="003057C7" w:rsidRDefault="00ED0F38" w:rsidP="00856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7C7">
              <w:rPr>
                <w:rFonts w:ascii="Times New Roman" w:hAnsi="Times New Roman" w:cs="Times New Roman"/>
              </w:rPr>
              <w:t>Итого</w:t>
            </w:r>
          </w:p>
        </w:tc>
      </w:tr>
    </w:tbl>
    <w:p w14:paraId="5730EFF2" w14:textId="77777777" w:rsidR="00ED0F38" w:rsidRPr="000428E6" w:rsidRDefault="00ED0F38" w:rsidP="000428E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0"/>
        <w:gridCol w:w="1522"/>
        <w:gridCol w:w="720"/>
        <w:gridCol w:w="992"/>
        <w:gridCol w:w="709"/>
        <w:gridCol w:w="709"/>
        <w:gridCol w:w="567"/>
        <w:gridCol w:w="709"/>
        <w:gridCol w:w="708"/>
        <w:gridCol w:w="709"/>
        <w:gridCol w:w="992"/>
        <w:gridCol w:w="851"/>
        <w:gridCol w:w="850"/>
        <w:gridCol w:w="851"/>
        <w:gridCol w:w="709"/>
      </w:tblGrid>
      <w:tr w:rsidR="007026E9" w:rsidRPr="006C1606" w14:paraId="153AB5AA" w14:textId="77777777" w:rsidTr="00ED0F38">
        <w:trPr>
          <w:tblHeader/>
          <w:jc w:val="center"/>
        </w:trPr>
        <w:tc>
          <w:tcPr>
            <w:tcW w:w="2835" w:type="dxa"/>
          </w:tcPr>
          <w:p w14:paraId="0B71F028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0" w:type="dxa"/>
          </w:tcPr>
          <w:p w14:paraId="2D16EED2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2" w:type="dxa"/>
          </w:tcPr>
          <w:p w14:paraId="63D4C248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14:paraId="742E35BF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2BD0C850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14:paraId="03A17C82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14:paraId="653239BA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14:paraId="52DD7EBE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165427A0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</w:tcPr>
          <w:p w14:paraId="3580EE7B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14:paraId="2E49B7DB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14:paraId="5D1F17DC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</w:tcPr>
          <w:p w14:paraId="0CE341D2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</w:tcPr>
          <w:p w14:paraId="0560C22D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14:paraId="6C05E441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9" w:type="dxa"/>
          </w:tcPr>
          <w:p w14:paraId="39127C63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7026E9" w:rsidRPr="006C1606" w14:paraId="6563E250" w14:textId="77777777" w:rsidTr="00ED0F38">
        <w:trPr>
          <w:trHeight w:val="892"/>
          <w:jc w:val="center"/>
        </w:trPr>
        <w:tc>
          <w:tcPr>
            <w:tcW w:w="2835" w:type="dxa"/>
          </w:tcPr>
          <w:p w14:paraId="0857EA1E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Остаток на начало текущего финансового года</w:t>
            </w:r>
          </w:p>
        </w:tc>
        <w:tc>
          <w:tcPr>
            <w:tcW w:w="730" w:type="dxa"/>
            <w:vAlign w:val="bottom"/>
          </w:tcPr>
          <w:p w14:paraId="2FBD2C95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0100</w:t>
            </w:r>
          </w:p>
        </w:tc>
        <w:tc>
          <w:tcPr>
            <w:tcW w:w="1522" w:type="dxa"/>
            <w:vAlign w:val="bottom"/>
          </w:tcPr>
          <w:p w14:paraId="07642600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20" w:type="dxa"/>
            <w:vAlign w:val="bottom"/>
          </w:tcPr>
          <w:p w14:paraId="2812879F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9E9AC63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14:paraId="448732B3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14:paraId="11B0C39D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vAlign w:val="center"/>
          </w:tcPr>
          <w:p w14:paraId="454D158F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14:paraId="3940D947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14:paraId="07DC59D4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14:paraId="2B6ED61C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14:paraId="5618BD92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14:paraId="0E2D7C3C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14:paraId="0203B662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14:paraId="637883FF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14:paraId="216CC8E6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6E9" w:rsidRPr="006C1606" w14:paraId="1A6C29BF" w14:textId="77777777" w:rsidTr="00D65AF8">
        <w:trPr>
          <w:trHeight w:val="1178"/>
          <w:jc w:val="center"/>
        </w:trPr>
        <w:tc>
          <w:tcPr>
            <w:tcW w:w="2835" w:type="dxa"/>
          </w:tcPr>
          <w:p w14:paraId="43EE1132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Поступления текущего финансового года, включенные в показатели Плана</w:t>
            </w:r>
          </w:p>
        </w:tc>
        <w:tc>
          <w:tcPr>
            <w:tcW w:w="730" w:type="dxa"/>
            <w:vAlign w:val="bottom"/>
          </w:tcPr>
          <w:p w14:paraId="1F1687DA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0200</w:t>
            </w:r>
          </w:p>
        </w:tc>
        <w:tc>
          <w:tcPr>
            <w:tcW w:w="1522" w:type="dxa"/>
            <w:vAlign w:val="bottom"/>
          </w:tcPr>
          <w:p w14:paraId="3E66841F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20" w:type="dxa"/>
            <w:vAlign w:val="bottom"/>
          </w:tcPr>
          <w:p w14:paraId="7DE76F80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32AD8453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45BA43B0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15C3811F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083D2EFF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2E40B0F9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14:paraId="02D20D1D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4F4DBE0B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748081CA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01001268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14:paraId="7ACEC22C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68FBFA22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25B7E22A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66F" w:rsidRPr="005B166F" w14:paraId="772456A6" w14:textId="77777777" w:rsidTr="00D65AF8">
        <w:trPr>
          <w:trHeight w:val="1339"/>
          <w:jc w:val="center"/>
        </w:trPr>
        <w:tc>
          <w:tcPr>
            <w:tcW w:w="2835" w:type="dxa"/>
          </w:tcPr>
          <w:p w14:paraId="428A389D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Поступления текущего финансового года, не включенные в показатели Плана, всего </w:t>
            </w:r>
            <w:hyperlink w:anchor="Par25898" w:tooltip="    &lt;3&gt;  Указывается  сумма  поступлений  и выплат, для включения которых в" w:history="1">
              <w:r w:rsidRPr="003057C7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730" w:type="dxa"/>
            <w:vAlign w:val="bottom"/>
          </w:tcPr>
          <w:p w14:paraId="4BAAA9AA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0300</w:t>
            </w:r>
          </w:p>
        </w:tc>
        <w:tc>
          <w:tcPr>
            <w:tcW w:w="1522" w:type="dxa"/>
            <w:vAlign w:val="bottom"/>
          </w:tcPr>
          <w:p w14:paraId="6D3BB54C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20" w:type="dxa"/>
            <w:vAlign w:val="bottom"/>
          </w:tcPr>
          <w:p w14:paraId="26A71CF2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740E3EF6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61925568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45E3624E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3F3F16EA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725EDAE8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14:paraId="3C00F68F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0BFFA498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695A0A1F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3E433C3A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14:paraId="346A454D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6BF178B5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29B09A83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66F" w:rsidRPr="005B166F" w14:paraId="1467534D" w14:textId="77777777" w:rsidTr="00ED0F38">
        <w:trPr>
          <w:trHeight w:val="570"/>
          <w:jc w:val="center"/>
        </w:trPr>
        <w:tc>
          <w:tcPr>
            <w:tcW w:w="2835" w:type="dxa"/>
          </w:tcPr>
          <w:p w14:paraId="481D0DF3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14:paraId="1DACEFA2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штрафы</w:t>
            </w:r>
          </w:p>
        </w:tc>
        <w:tc>
          <w:tcPr>
            <w:tcW w:w="730" w:type="dxa"/>
            <w:vAlign w:val="bottom"/>
          </w:tcPr>
          <w:p w14:paraId="0E71D0DA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522" w:type="dxa"/>
            <w:vAlign w:val="bottom"/>
          </w:tcPr>
          <w:p w14:paraId="3F65FB1C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20" w:type="dxa"/>
            <w:vAlign w:val="bottom"/>
          </w:tcPr>
          <w:p w14:paraId="465F38B0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4E0E97C5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20E1469F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7D5F045F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41379CB5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0D83B0B0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14:paraId="101DF6C1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68900109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77849593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346B2A67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14:paraId="0E4690F4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4433AAD2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0D2D0D63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66F" w:rsidRPr="005B166F" w14:paraId="2620044F" w14:textId="77777777" w:rsidTr="00ED0F38">
        <w:trPr>
          <w:jc w:val="center"/>
        </w:trPr>
        <w:tc>
          <w:tcPr>
            <w:tcW w:w="2835" w:type="dxa"/>
          </w:tcPr>
          <w:p w14:paraId="5AF37D9F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по решению суда</w:t>
            </w:r>
          </w:p>
        </w:tc>
        <w:tc>
          <w:tcPr>
            <w:tcW w:w="730" w:type="dxa"/>
            <w:vAlign w:val="bottom"/>
          </w:tcPr>
          <w:p w14:paraId="4A2735FF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0320</w:t>
            </w:r>
          </w:p>
        </w:tc>
        <w:tc>
          <w:tcPr>
            <w:tcW w:w="1522" w:type="dxa"/>
            <w:vAlign w:val="bottom"/>
          </w:tcPr>
          <w:p w14:paraId="5D4F4D6E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20" w:type="dxa"/>
            <w:vAlign w:val="bottom"/>
          </w:tcPr>
          <w:p w14:paraId="465A4DFA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116E4192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4DD63808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2E307B60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14F9DE01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50C694D1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14:paraId="6D480890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7F7D7911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0B9A6BA7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3E209D7D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14:paraId="0446AA9E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260C1996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393E4D16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66F" w:rsidRPr="005B166F" w14:paraId="41E350F4" w14:textId="77777777" w:rsidTr="00ED0F38">
        <w:trPr>
          <w:jc w:val="center"/>
        </w:trPr>
        <w:tc>
          <w:tcPr>
            <w:tcW w:w="2835" w:type="dxa"/>
          </w:tcPr>
          <w:p w14:paraId="355210D5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возмещение ущерба (недостачи)</w:t>
            </w:r>
          </w:p>
        </w:tc>
        <w:tc>
          <w:tcPr>
            <w:tcW w:w="730" w:type="dxa"/>
            <w:vAlign w:val="bottom"/>
          </w:tcPr>
          <w:p w14:paraId="285C95D2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0330</w:t>
            </w:r>
          </w:p>
        </w:tc>
        <w:tc>
          <w:tcPr>
            <w:tcW w:w="1522" w:type="dxa"/>
            <w:vAlign w:val="bottom"/>
          </w:tcPr>
          <w:p w14:paraId="02EC55FC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20" w:type="dxa"/>
            <w:vAlign w:val="bottom"/>
          </w:tcPr>
          <w:p w14:paraId="3FAB5CF8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2C1A6752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0BFA7B60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235BC966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134A1863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1C9648A3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14:paraId="4C6D514F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18D5111A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40FDDE46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6644F660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14:paraId="7EAC9DA2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3F284B1C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07D6435F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66F" w:rsidRPr="005B166F" w14:paraId="0F4803B5" w14:textId="77777777" w:rsidTr="00ED0F38">
        <w:trPr>
          <w:trHeight w:val="1734"/>
          <w:jc w:val="center"/>
        </w:trPr>
        <w:tc>
          <w:tcPr>
            <w:tcW w:w="2835" w:type="dxa"/>
          </w:tcPr>
          <w:p w14:paraId="48A57862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возврат ранее произведенных выплат, в том числе дебиторской задолженности прошлых лет</w:t>
            </w:r>
          </w:p>
        </w:tc>
        <w:tc>
          <w:tcPr>
            <w:tcW w:w="730" w:type="dxa"/>
            <w:vAlign w:val="bottom"/>
          </w:tcPr>
          <w:p w14:paraId="0F0815FB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0340</w:t>
            </w:r>
          </w:p>
        </w:tc>
        <w:tc>
          <w:tcPr>
            <w:tcW w:w="1522" w:type="dxa"/>
            <w:vAlign w:val="bottom"/>
          </w:tcPr>
          <w:p w14:paraId="443FF182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510</w:t>
            </w:r>
          </w:p>
        </w:tc>
        <w:tc>
          <w:tcPr>
            <w:tcW w:w="720" w:type="dxa"/>
            <w:vAlign w:val="bottom"/>
          </w:tcPr>
          <w:p w14:paraId="6420F253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5EFD3BC8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33EB5B7F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6721E9EE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1B1844A7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0D0E7172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14:paraId="7E22CD6B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182F8C1E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731F1351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0A350204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14:paraId="2E9B0309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0BD030DC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4CEF316D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66F" w:rsidRPr="005B166F" w14:paraId="33DBAC67" w14:textId="77777777" w:rsidTr="00C83881">
        <w:trPr>
          <w:trHeight w:val="1101"/>
          <w:jc w:val="center"/>
        </w:trPr>
        <w:tc>
          <w:tcPr>
            <w:tcW w:w="2835" w:type="dxa"/>
          </w:tcPr>
          <w:p w14:paraId="58C2F9D0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Выплаты текущего финансового года, включенные в показатели Плана</w:t>
            </w:r>
          </w:p>
        </w:tc>
        <w:tc>
          <w:tcPr>
            <w:tcW w:w="730" w:type="dxa"/>
            <w:vAlign w:val="bottom"/>
          </w:tcPr>
          <w:p w14:paraId="4AF69035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0400</w:t>
            </w:r>
          </w:p>
        </w:tc>
        <w:tc>
          <w:tcPr>
            <w:tcW w:w="1522" w:type="dxa"/>
            <w:vAlign w:val="bottom"/>
          </w:tcPr>
          <w:p w14:paraId="70070D74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20" w:type="dxa"/>
            <w:vAlign w:val="bottom"/>
          </w:tcPr>
          <w:p w14:paraId="599C10ED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5342429E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30027E2B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6AAEF822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55721940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153F917B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14:paraId="42BCDE5F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62ABAF50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6F7170DE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6E03E88F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14:paraId="26FDB627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6E41C7EA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6C9F3C5D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66F" w:rsidRPr="005B166F" w14:paraId="12B05696" w14:textId="77777777" w:rsidTr="00ED0F38">
        <w:trPr>
          <w:jc w:val="center"/>
        </w:trPr>
        <w:tc>
          <w:tcPr>
            <w:tcW w:w="2835" w:type="dxa"/>
          </w:tcPr>
          <w:p w14:paraId="0D71C58F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 xml:space="preserve">Выплаты, не включенные в показатели Плана, всего </w:t>
            </w:r>
            <w:hyperlink w:anchor="Par25898" w:tooltip="    &lt;3&gt;  Указывается  сумма  поступлений  и выплат, для включения которых в" w:history="1">
              <w:r w:rsidRPr="003057C7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730" w:type="dxa"/>
            <w:vAlign w:val="bottom"/>
          </w:tcPr>
          <w:p w14:paraId="60B4C621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0500</w:t>
            </w:r>
          </w:p>
        </w:tc>
        <w:tc>
          <w:tcPr>
            <w:tcW w:w="1522" w:type="dxa"/>
            <w:vAlign w:val="bottom"/>
          </w:tcPr>
          <w:p w14:paraId="1221CF43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20" w:type="dxa"/>
            <w:vAlign w:val="bottom"/>
          </w:tcPr>
          <w:p w14:paraId="3618E6B4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7457450E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530116BB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6BD1EC75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6F692D40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30F9EE0E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14:paraId="7F2E6806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32599F53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3341F16B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03D76D8B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14:paraId="7A920E89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5044A1F1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74058446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66F" w:rsidRPr="005B166F" w14:paraId="3351B198" w14:textId="77777777" w:rsidTr="00ED0F38">
        <w:trPr>
          <w:jc w:val="center"/>
        </w:trPr>
        <w:tc>
          <w:tcPr>
            <w:tcW w:w="2835" w:type="dxa"/>
          </w:tcPr>
          <w:p w14:paraId="11F6745D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14:paraId="36DACC48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возврат в бюджет субсидий</w:t>
            </w:r>
          </w:p>
        </w:tc>
        <w:tc>
          <w:tcPr>
            <w:tcW w:w="730" w:type="dxa"/>
            <w:vAlign w:val="bottom"/>
          </w:tcPr>
          <w:p w14:paraId="02DBBE5A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0510</w:t>
            </w:r>
          </w:p>
        </w:tc>
        <w:tc>
          <w:tcPr>
            <w:tcW w:w="1522" w:type="dxa"/>
            <w:vAlign w:val="bottom"/>
          </w:tcPr>
          <w:p w14:paraId="43222E27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720" w:type="dxa"/>
            <w:vAlign w:val="bottom"/>
          </w:tcPr>
          <w:p w14:paraId="11517580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7D15661F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38FB9D10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27C53493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537EA300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3C40084C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14:paraId="7F8B2884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189E5926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0DCED0C3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522B8708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14:paraId="6AE80E9A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63851BD6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0489BE2F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66F" w:rsidRPr="005B166F" w14:paraId="31F0B1B3" w14:textId="77777777" w:rsidTr="00ED0F38">
        <w:trPr>
          <w:jc w:val="center"/>
        </w:trPr>
        <w:tc>
          <w:tcPr>
            <w:tcW w:w="2835" w:type="dxa"/>
          </w:tcPr>
          <w:p w14:paraId="6016E79D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оплата неисполненных обязательств прошлых лет, всего</w:t>
            </w:r>
          </w:p>
        </w:tc>
        <w:tc>
          <w:tcPr>
            <w:tcW w:w="730" w:type="dxa"/>
            <w:vAlign w:val="bottom"/>
          </w:tcPr>
          <w:p w14:paraId="69C0523E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0520</w:t>
            </w:r>
          </w:p>
        </w:tc>
        <w:tc>
          <w:tcPr>
            <w:tcW w:w="1522" w:type="dxa"/>
            <w:vAlign w:val="bottom"/>
          </w:tcPr>
          <w:p w14:paraId="121FF70F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20" w:type="dxa"/>
            <w:vAlign w:val="bottom"/>
          </w:tcPr>
          <w:p w14:paraId="6F55A874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442C5836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7440E302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7851CA4B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74CAA823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1DA14186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14:paraId="4E5B806E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275AD221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623C117B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35777F30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14:paraId="445736AB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60D91CFB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0439A161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66F" w:rsidRPr="005B166F" w14:paraId="6B91C2AD" w14:textId="77777777" w:rsidTr="00ED0F38">
        <w:trPr>
          <w:jc w:val="center"/>
        </w:trPr>
        <w:tc>
          <w:tcPr>
            <w:tcW w:w="2835" w:type="dxa"/>
          </w:tcPr>
          <w:p w14:paraId="79DDE0FD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</w:t>
            </w:r>
            <w:hyperlink w:anchor="Par25901" w:tooltip="    &lt;4&gt;  Указывается  код вида расходов классификации расходов бюджетов, по" w:history="1">
              <w:r w:rsidRPr="003057C7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730" w:type="dxa"/>
            <w:vAlign w:val="bottom"/>
          </w:tcPr>
          <w:p w14:paraId="500D3641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0521</w:t>
            </w:r>
          </w:p>
        </w:tc>
        <w:tc>
          <w:tcPr>
            <w:tcW w:w="1522" w:type="dxa"/>
            <w:vAlign w:val="bottom"/>
          </w:tcPr>
          <w:p w14:paraId="25E74EA1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vAlign w:val="bottom"/>
          </w:tcPr>
          <w:p w14:paraId="35C0495C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2CCB2437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08392B00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14334A63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0EB971F6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7B55B478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14:paraId="21F95216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74CEDE72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3F38AE0E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7C7A25A0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14:paraId="75026375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77AE74EA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7AC8271F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66F" w:rsidRPr="005B166F" w14:paraId="108FDB39" w14:textId="77777777" w:rsidTr="00ED0F38">
        <w:trPr>
          <w:jc w:val="center"/>
        </w:trPr>
        <w:tc>
          <w:tcPr>
            <w:tcW w:w="2835" w:type="dxa"/>
          </w:tcPr>
          <w:p w14:paraId="51E64EC6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штрафы</w:t>
            </w:r>
          </w:p>
        </w:tc>
        <w:tc>
          <w:tcPr>
            <w:tcW w:w="730" w:type="dxa"/>
            <w:vAlign w:val="bottom"/>
          </w:tcPr>
          <w:p w14:paraId="0B68D960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0530</w:t>
            </w:r>
          </w:p>
        </w:tc>
        <w:tc>
          <w:tcPr>
            <w:tcW w:w="1522" w:type="dxa"/>
            <w:vAlign w:val="bottom"/>
          </w:tcPr>
          <w:p w14:paraId="5067EA60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853</w:t>
            </w:r>
          </w:p>
        </w:tc>
        <w:tc>
          <w:tcPr>
            <w:tcW w:w="720" w:type="dxa"/>
            <w:vAlign w:val="bottom"/>
          </w:tcPr>
          <w:p w14:paraId="3D974F0D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70C067F5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206111B9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46F1B974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42646969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212CCBEB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14:paraId="4E97C9FE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302CE406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45349059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0C927BD4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14:paraId="6AA53128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5E5BADC3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7E25F0B2" w14:textId="77777777" w:rsidR="0024143E" w:rsidRPr="003057C7" w:rsidRDefault="0024143E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66F" w:rsidRPr="005B166F" w14:paraId="24DD3717" w14:textId="77777777" w:rsidTr="00ED0F38">
        <w:trPr>
          <w:jc w:val="center"/>
        </w:trPr>
        <w:tc>
          <w:tcPr>
            <w:tcW w:w="2835" w:type="dxa"/>
          </w:tcPr>
          <w:p w14:paraId="79D9C53D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возмещение ущерба</w:t>
            </w:r>
          </w:p>
        </w:tc>
        <w:tc>
          <w:tcPr>
            <w:tcW w:w="730" w:type="dxa"/>
            <w:vAlign w:val="bottom"/>
          </w:tcPr>
          <w:p w14:paraId="3270A375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0540</w:t>
            </w:r>
          </w:p>
        </w:tc>
        <w:tc>
          <w:tcPr>
            <w:tcW w:w="1522" w:type="dxa"/>
            <w:vAlign w:val="bottom"/>
          </w:tcPr>
          <w:p w14:paraId="263B815E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853</w:t>
            </w:r>
          </w:p>
        </w:tc>
        <w:tc>
          <w:tcPr>
            <w:tcW w:w="720" w:type="dxa"/>
            <w:vAlign w:val="bottom"/>
          </w:tcPr>
          <w:p w14:paraId="53DEC006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23798DF5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0947B970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1FA1B177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1921E96A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4504506A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14:paraId="518DC23B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46613576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1A4CDC84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11B475F8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14:paraId="531E5F8B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4F443707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06FFF817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66F" w:rsidRPr="005B166F" w14:paraId="3EF6DA49" w14:textId="77777777" w:rsidTr="0024143E">
        <w:trPr>
          <w:trHeight w:val="839"/>
          <w:jc w:val="center"/>
        </w:trPr>
        <w:tc>
          <w:tcPr>
            <w:tcW w:w="2835" w:type="dxa"/>
          </w:tcPr>
          <w:p w14:paraId="559731B0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исполнительные документы, решения суда, всего</w:t>
            </w:r>
          </w:p>
        </w:tc>
        <w:tc>
          <w:tcPr>
            <w:tcW w:w="730" w:type="dxa"/>
            <w:vAlign w:val="bottom"/>
          </w:tcPr>
          <w:p w14:paraId="245A1FF4" w14:textId="77777777" w:rsidR="006C1606" w:rsidRPr="003057C7" w:rsidRDefault="006C1606" w:rsidP="002414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0550</w:t>
            </w:r>
          </w:p>
        </w:tc>
        <w:tc>
          <w:tcPr>
            <w:tcW w:w="1522" w:type="dxa"/>
            <w:vAlign w:val="bottom"/>
          </w:tcPr>
          <w:p w14:paraId="3088A683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20" w:type="dxa"/>
            <w:vAlign w:val="bottom"/>
          </w:tcPr>
          <w:p w14:paraId="0568C563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1F69199E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1E089426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4A282FCD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02BE9595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647D1AE4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14:paraId="2E7D8BA7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21634296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77FE41D1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702FDA25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14:paraId="76D0BAF1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40A0B958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70F3404E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66F" w:rsidRPr="005B166F" w14:paraId="6D614E9A" w14:textId="77777777" w:rsidTr="000428E6">
        <w:trPr>
          <w:trHeight w:val="299"/>
          <w:jc w:val="center"/>
        </w:trPr>
        <w:tc>
          <w:tcPr>
            <w:tcW w:w="2835" w:type="dxa"/>
          </w:tcPr>
          <w:p w14:paraId="1F20F65E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</w:t>
            </w:r>
            <w:hyperlink w:anchor="Par25901" w:tooltip="    &lt;4&gt;  Указывается  код вида расходов классификации расходов бюджетов, по" w:history="1">
              <w:r w:rsidRPr="003057C7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730" w:type="dxa"/>
            <w:vAlign w:val="bottom"/>
          </w:tcPr>
          <w:p w14:paraId="4E983170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0551</w:t>
            </w:r>
          </w:p>
        </w:tc>
        <w:tc>
          <w:tcPr>
            <w:tcW w:w="1522" w:type="dxa"/>
            <w:vAlign w:val="bottom"/>
          </w:tcPr>
          <w:p w14:paraId="3FAD85DB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vAlign w:val="bottom"/>
          </w:tcPr>
          <w:p w14:paraId="7EF4F92C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17080C4A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2ACC3DBD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786940BE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78E5A4FE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1CF79ABD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14:paraId="61F7FEE1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01F9DCC0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69967183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4B8D9E89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14:paraId="1307C67D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2C565F49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08923E01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66F" w:rsidRPr="005B166F" w14:paraId="582330F3" w14:textId="77777777" w:rsidTr="00ED0F38">
        <w:trPr>
          <w:jc w:val="center"/>
        </w:trPr>
        <w:tc>
          <w:tcPr>
            <w:tcW w:w="2835" w:type="dxa"/>
          </w:tcPr>
          <w:p w14:paraId="49116A86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Остаток на конец текущего финансового года</w:t>
            </w:r>
          </w:p>
        </w:tc>
        <w:tc>
          <w:tcPr>
            <w:tcW w:w="730" w:type="dxa"/>
            <w:vAlign w:val="bottom"/>
          </w:tcPr>
          <w:p w14:paraId="3C3064D5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0600</w:t>
            </w:r>
          </w:p>
        </w:tc>
        <w:tc>
          <w:tcPr>
            <w:tcW w:w="1522" w:type="dxa"/>
            <w:vAlign w:val="center"/>
          </w:tcPr>
          <w:p w14:paraId="2799042A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20" w:type="dxa"/>
            <w:vAlign w:val="center"/>
          </w:tcPr>
          <w:p w14:paraId="34418F5B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14:paraId="52257691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14:paraId="024270B8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14:paraId="49EB06BA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vAlign w:val="center"/>
          </w:tcPr>
          <w:p w14:paraId="586DFD24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14:paraId="0E952A51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14:paraId="0B852FE8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14:paraId="0F8B9FE4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14:paraId="7A81A1AD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14:paraId="5A245E5C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14:paraId="4044DAA5" w14:textId="77777777" w:rsidR="006C1606" w:rsidRPr="003057C7" w:rsidRDefault="006C1606" w:rsidP="00C838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7C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14:paraId="2C84C302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7C3A001C" w14:textId="77777777" w:rsidR="006C1606" w:rsidRPr="003057C7" w:rsidRDefault="006C1606" w:rsidP="00C838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19C101" w14:textId="77777777" w:rsidR="007026E9" w:rsidRPr="0024143E" w:rsidRDefault="007026E9" w:rsidP="0070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43E">
        <w:rPr>
          <w:rFonts w:ascii="Times New Roman" w:hAnsi="Times New Roman" w:cs="Times New Roman"/>
          <w:sz w:val="28"/>
          <w:szCs w:val="28"/>
        </w:rPr>
        <w:t>&lt;1&gt; При представлении уточненных Сведений указывается номер очередного внесения изменения в приложение (например, "1", "2", "3", "...").</w:t>
      </w:r>
    </w:p>
    <w:p w14:paraId="4C0E1E53" w14:textId="77777777" w:rsidR="007026E9" w:rsidRPr="0024143E" w:rsidRDefault="007026E9" w:rsidP="007026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Par25896"/>
      <w:bookmarkEnd w:id="1"/>
      <w:r w:rsidRPr="0024143E">
        <w:rPr>
          <w:rFonts w:ascii="Times New Roman" w:hAnsi="Times New Roman" w:cs="Times New Roman"/>
          <w:sz w:val="28"/>
          <w:szCs w:val="28"/>
        </w:rPr>
        <w:t>&lt;2&gt; Показатели формируются нарастающим итогом с начала текущего финансового года.</w:t>
      </w:r>
    </w:p>
    <w:p w14:paraId="54AE439F" w14:textId="5D51BFF0" w:rsidR="007026E9" w:rsidRPr="0024143E" w:rsidRDefault="007026E9" w:rsidP="007026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Par25898"/>
      <w:bookmarkEnd w:id="2"/>
      <w:r w:rsidRPr="0024143E">
        <w:rPr>
          <w:rFonts w:ascii="Times New Roman" w:hAnsi="Times New Roman" w:cs="Times New Roman"/>
          <w:sz w:val="28"/>
          <w:szCs w:val="28"/>
        </w:rPr>
        <w:t xml:space="preserve">&lt;3&gt; Указывается сумма поступлений и выплат, для включения которых в показатели Плана не требуется формирование обоснований (расчетов) плановых показателей в соответствии </w:t>
      </w:r>
      <w:r w:rsidR="004252F7" w:rsidRPr="0024143E">
        <w:rPr>
          <w:rFonts w:ascii="Times New Roman" w:hAnsi="Times New Roman" w:cs="Times New Roman"/>
          <w:sz w:val="28"/>
          <w:szCs w:val="28"/>
        </w:rPr>
        <w:t xml:space="preserve">с </w:t>
      </w:r>
      <w:r w:rsidRPr="0024143E">
        <w:rPr>
          <w:rFonts w:ascii="Times New Roman" w:hAnsi="Times New Roman" w:cs="Times New Roman"/>
          <w:sz w:val="28"/>
          <w:szCs w:val="28"/>
        </w:rPr>
        <w:t>Порядком.</w:t>
      </w:r>
    </w:p>
    <w:p w14:paraId="0C9920A9" w14:textId="46209228" w:rsidR="008A4CC9" w:rsidRDefault="007026E9" w:rsidP="0024143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3" w:name="Par25901"/>
      <w:bookmarkEnd w:id="3"/>
      <w:r w:rsidRPr="0024143E">
        <w:rPr>
          <w:rFonts w:ascii="Times New Roman" w:hAnsi="Times New Roman" w:cs="Times New Roman"/>
          <w:sz w:val="28"/>
          <w:szCs w:val="28"/>
        </w:rPr>
        <w:t>&lt;4&gt; Указывается код вида расходов классификации расходов бюджетов, по которому следует осуществить выплату.</w:t>
      </w:r>
    </w:p>
    <w:p w14:paraId="462F4A62" w14:textId="77777777" w:rsidR="0024143E" w:rsidRPr="0024143E" w:rsidRDefault="0024143E" w:rsidP="0024143E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14:paraId="6986B0AF" w14:textId="77777777" w:rsidR="007026E9" w:rsidRPr="005B166F" w:rsidRDefault="007026E9" w:rsidP="0024143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B166F">
        <w:rPr>
          <w:rFonts w:ascii="Times New Roman" w:hAnsi="Times New Roman" w:cs="Times New Roman"/>
          <w:sz w:val="28"/>
          <w:szCs w:val="28"/>
        </w:rPr>
        <w:t>Руководитель учреждения</w:t>
      </w:r>
    </w:p>
    <w:p w14:paraId="6F3519BD" w14:textId="77777777" w:rsidR="007026E9" w:rsidRPr="005B166F" w:rsidRDefault="007026E9" w:rsidP="0070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6F">
        <w:rPr>
          <w:rFonts w:ascii="Times New Roman" w:hAnsi="Times New Roman" w:cs="Times New Roman"/>
          <w:sz w:val="28"/>
          <w:szCs w:val="28"/>
        </w:rPr>
        <w:t>(уполномоченное лицо учреждения) ___________ _________ _________________________</w:t>
      </w:r>
    </w:p>
    <w:p w14:paraId="632964A4" w14:textId="2AD28EEF" w:rsidR="007026E9" w:rsidRPr="005B166F" w:rsidRDefault="007026E9" w:rsidP="00702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6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</w:t>
      </w:r>
      <w:proofErr w:type="gramStart"/>
      <w:r w:rsidRPr="005B166F">
        <w:rPr>
          <w:rFonts w:ascii="Times New Roman" w:hAnsi="Times New Roman" w:cs="Times New Roman"/>
          <w:sz w:val="24"/>
          <w:szCs w:val="24"/>
        </w:rPr>
        <w:t xml:space="preserve">должность) </w:t>
      </w:r>
      <w:r w:rsidR="004252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252F7">
        <w:rPr>
          <w:rFonts w:ascii="Times New Roman" w:hAnsi="Times New Roman" w:cs="Times New Roman"/>
          <w:sz w:val="24"/>
          <w:szCs w:val="24"/>
        </w:rPr>
        <w:t xml:space="preserve">  </w:t>
      </w:r>
      <w:r w:rsidRPr="005B166F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4252F7">
        <w:rPr>
          <w:rFonts w:ascii="Times New Roman" w:hAnsi="Times New Roman" w:cs="Times New Roman"/>
          <w:sz w:val="24"/>
          <w:szCs w:val="24"/>
        </w:rPr>
        <w:t xml:space="preserve">      </w:t>
      </w:r>
      <w:r w:rsidRPr="005B166F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14:paraId="4606C085" w14:textId="77777777" w:rsidR="007026E9" w:rsidRPr="005B166F" w:rsidRDefault="007026E9" w:rsidP="0070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6F">
        <w:rPr>
          <w:rFonts w:ascii="Times New Roman" w:hAnsi="Times New Roman" w:cs="Times New Roman"/>
          <w:sz w:val="28"/>
          <w:szCs w:val="28"/>
        </w:rPr>
        <w:t>Исполнитель                 ___________ ___________________ _______________</w:t>
      </w:r>
    </w:p>
    <w:p w14:paraId="0C147919" w14:textId="3FC7C31B" w:rsidR="007026E9" w:rsidRPr="005B166F" w:rsidRDefault="007026E9" w:rsidP="00702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66F">
        <w:rPr>
          <w:rFonts w:ascii="Times New Roman" w:hAnsi="Times New Roman" w:cs="Times New Roman"/>
          <w:sz w:val="24"/>
          <w:szCs w:val="24"/>
        </w:rPr>
        <w:t xml:space="preserve">                                                 (</w:t>
      </w:r>
      <w:proofErr w:type="gramStart"/>
      <w:r w:rsidRPr="005B166F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5B166F">
        <w:rPr>
          <w:rFonts w:ascii="Times New Roman" w:hAnsi="Times New Roman" w:cs="Times New Roman"/>
          <w:sz w:val="24"/>
          <w:szCs w:val="24"/>
        </w:rPr>
        <w:t xml:space="preserve">   (фамилия, инициалы)    </w:t>
      </w:r>
      <w:r w:rsidR="004252F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B166F">
        <w:rPr>
          <w:rFonts w:ascii="Times New Roman" w:hAnsi="Times New Roman" w:cs="Times New Roman"/>
          <w:sz w:val="24"/>
          <w:szCs w:val="24"/>
        </w:rPr>
        <w:t>(телефон)</w:t>
      </w:r>
    </w:p>
    <w:p w14:paraId="08767234" w14:textId="5E4B6A76" w:rsidR="007026E9" w:rsidRPr="005B166F" w:rsidRDefault="003D2D9F" w:rsidP="0024143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26E9" w:rsidRPr="005B166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7026E9" w:rsidRPr="005B166F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14:paraId="4307D842" w14:textId="77777777" w:rsidR="007026E9" w:rsidRPr="005B166F" w:rsidRDefault="007026E9" w:rsidP="0024143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F002BA1" w14:textId="77777777" w:rsidR="007026E9" w:rsidRPr="005B166F" w:rsidRDefault="007026E9" w:rsidP="0024143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496762F" w14:textId="77777777" w:rsidR="007026E9" w:rsidRPr="003D2D9F" w:rsidRDefault="007026E9" w:rsidP="0024143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D2D9F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</w:t>
      </w:r>
    </w:p>
    <w:p w14:paraId="7B40D9D7" w14:textId="14FA8525" w:rsidR="007026E9" w:rsidRPr="007026E9" w:rsidRDefault="007026E9" w:rsidP="00702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E9">
        <w:rPr>
          <w:rFonts w:ascii="Times New Roman" w:hAnsi="Times New Roman" w:cs="Times New Roman"/>
          <w:sz w:val="28"/>
          <w:szCs w:val="28"/>
        </w:rPr>
        <w:t>__________________________</w:t>
      </w:r>
      <w:r w:rsidR="004252F7"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Pr="007026E9">
        <w:rPr>
          <w:rFonts w:ascii="Times New Roman" w:hAnsi="Times New Roman" w:cs="Times New Roman"/>
          <w:sz w:val="28"/>
          <w:szCs w:val="28"/>
        </w:rPr>
        <w:t>___________    _______________</w:t>
      </w:r>
      <w:r w:rsidR="004252F7">
        <w:rPr>
          <w:rFonts w:ascii="Times New Roman" w:hAnsi="Times New Roman" w:cs="Times New Roman"/>
          <w:sz w:val="28"/>
          <w:szCs w:val="28"/>
        </w:rPr>
        <w:t>____</w:t>
      </w:r>
    </w:p>
    <w:p w14:paraId="01F1F51C" w14:textId="5FFEE2C7" w:rsidR="007026E9" w:rsidRPr="007026E9" w:rsidRDefault="007026E9" w:rsidP="007026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6E9">
        <w:rPr>
          <w:rFonts w:ascii="Times New Roman" w:hAnsi="Times New Roman" w:cs="Times New Roman"/>
          <w:sz w:val="24"/>
          <w:szCs w:val="24"/>
        </w:rPr>
        <w:t xml:space="preserve">(наименование должностного лица органа - </w:t>
      </w:r>
      <w:proofErr w:type="gramStart"/>
      <w:r w:rsidRPr="007026E9">
        <w:rPr>
          <w:rFonts w:ascii="Times New Roman" w:hAnsi="Times New Roman" w:cs="Times New Roman"/>
          <w:sz w:val="24"/>
          <w:szCs w:val="24"/>
        </w:rPr>
        <w:t xml:space="preserve">учредителя)   </w:t>
      </w:r>
      <w:proofErr w:type="gramEnd"/>
      <w:r w:rsidR="004252F7">
        <w:rPr>
          <w:rFonts w:ascii="Times New Roman" w:hAnsi="Times New Roman" w:cs="Times New Roman"/>
          <w:sz w:val="24"/>
          <w:szCs w:val="24"/>
        </w:rPr>
        <w:t xml:space="preserve">   </w:t>
      </w:r>
      <w:r w:rsidRPr="007026E9">
        <w:rPr>
          <w:rFonts w:ascii="Times New Roman" w:hAnsi="Times New Roman" w:cs="Times New Roman"/>
          <w:sz w:val="24"/>
          <w:szCs w:val="24"/>
        </w:rPr>
        <w:t xml:space="preserve">(подпись)      </w:t>
      </w:r>
      <w:r w:rsidR="004252F7">
        <w:rPr>
          <w:rFonts w:ascii="Times New Roman" w:hAnsi="Times New Roman" w:cs="Times New Roman"/>
          <w:sz w:val="24"/>
          <w:szCs w:val="24"/>
        </w:rPr>
        <w:t xml:space="preserve">     </w:t>
      </w:r>
      <w:r w:rsidRPr="007026E9">
        <w:rPr>
          <w:rFonts w:ascii="Times New Roman" w:hAnsi="Times New Roman" w:cs="Times New Roman"/>
          <w:sz w:val="24"/>
          <w:szCs w:val="24"/>
        </w:rPr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6E9">
        <w:rPr>
          <w:rFonts w:ascii="Times New Roman" w:hAnsi="Times New Roman" w:cs="Times New Roman"/>
          <w:sz w:val="24"/>
          <w:szCs w:val="24"/>
        </w:rPr>
        <w:t xml:space="preserve"> подписи)</w:t>
      </w:r>
    </w:p>
    <w:p w14:paraId="3A54EB25" w14:textId="1D8783FB" w:rsidR="006C1606" w:rsidRPr="006C1606" w:rsidRDefault="007026E9" w:rsidP="00702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D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3D2D9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D2D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 20__ г.</w:t>
      </w:r>
      <w:bookmarkStart w:id="4" w:name="Par25894"/>
      <w:bookmarkEnd w:id="4"/>
    </w:p>
    <w:sectPr w:rsidR="006C1606" w:rsidRPr="006C1606" w:rsidSect="0024143E">
      <w:headerReference w:type="default" r:id="rId7"/>
      <w:pgSz w:w="16838" w:h="11906" w:orient="landscape"/>
      <w:pgMar w:top="1985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28585" w14:textId="77777777" w:rsidR="00566A56" w:rsidRDefault="00566A56" w:rsidP="00566A56">
      <w:pPr>
        <w:spacing w:after="0" w:line="240" w:lineRule="auto"/>
      </w:pPr>
      <w:r>
        <w:separator/>
      </w:r>
    </w:p>
  </w:endnote>
  <w:endnote w:type="continuationSeparator" w:id="0">
    <w:p w14:paraId="6CE946BA" w14:textId="77777777" w:rsidR="00566A56" w:rsidRDefault="00566A56" w:rsidP="0056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C3574" w14:textId="77777777" w:rsidR="00566A56" w:rsidRDefault="00566A56" w:rsidP="00566A56">
      <w:pPr>
        <w:spacing w:after="0" w:line="240" w:lineRule="auto"/>
      </w:pPr>
      <w:r>
        <w:separator/>
      </w:r>
    </w:p>
  </w:footnote>
  <w:footnote w:type="continuationSeparator" w:id="0">
    <w:p w14:paraId="603FFEC0" w14:textId="77777777" w:rsidR="00566A56" w:rsidRDefault="00566A56" w:rsidP="0056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6947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893A270" w14:textId="5583210C" w:rsidR="00F214C2" w:rsidRPr="00F214C2" w:rsidRDefault="00F214C2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214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14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14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214C2">
          <w:rPr>
            <w:rFonts w:ascii="Times New Roman" w:hAnsi="Times New Roman" w:cs="Times New Roman"/>
            <w:sz w:val="24"/>
            <w:szCs w:val="24"/>
          </w:rPr>
          <w:t>2</w:t>
        </w:r>
        <w:r w:rsidRPr="00F214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724897" w14:textId="77777777" w:rsidR="00566A56" w:rsidRDefault="00566A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0B"/>
    <w:rsid w:val="000428E6"/>
    <w:rsid w:val="0004730B"/>
    <w:rsid w:val="0024143E"/>
    <w:rsid w:val="003057C7"/>
    <w:rsid w:val="003D2D9F"/>
    <w:rsid w:val="004252F7"/>
    <w:rsid w:val="0046187D"/>
    <w:rsid w:val="00566A56"/>
    <w:rsid w:val="005B166F"/>
    <w:rsid w:val="005B4976"/>
    <w:rsid w:val="006C1606"/>
    <w:rsid w:val="007026E9"/>
    <w:rsid w:val="00755CA2"/>
    <w:rsid w:val="008A4CC9"/>
    <w:rsid w:val="00B8231F"/>
    <w:rsid w:val="00C723F4"/>
    <w:rsid w:val="00C83881"/>
    <w:rsid w:val="00D65AF8"/>
    <w:rsid w:val="00E84DFB"/>
    <w:rsid w:val="00ED0F38"/>
    <w:rsid w:val="00F214C2"/>
    <w:rsid w:val="00F95541"/>
    <w:rsid w:val="00FC27DA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B14D"/>
  <w15:chartTrackingRefBased/>
  <w15:docId w15:val="{779F3DF7-303B-4AA2-A3A8-8214CEF2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6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26E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9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6A56"/>
  </w:style>
  <w:style w:type="paragraph" w:styleId="a7">
    <w:name w:val="footer"/>
    <w:basedOn w:val="a"/>
    <w:link w:val="a8"/>
    <w:uiPriority w:val="99"/>
    <w:unhideWhenUsed/>
    <w:rsid w:val="0056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6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1&amp;base=LAW&amp;n=441135&amp;date=23.12.2023&amp;dst=101916&amp;fie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 A. Dorohova</dc:creator>
  <cp:keywords/>
  <dc:description/>
  <cp:lastModifiedBy>Н С. Ломоносова</cp:lastModifiedBy>
  <cp:revision>17</cp:revision>
  <cp:lastPrinted>2024-05-03T05:50:00Z</cp:lastPrinted>
  <dcterms:created xsi:type="dcterms:W3CDTF">2023-12-23T02:58:00Z</dcterms:created>
  <dcterms:modified xsi:type="dcterms:W3CDTF">2024-05-03T06:02:00Z</dcterms:modified>
</cp:coreProperties>
</file>