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1357" w14:textId="77777777"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Приложение </w:t>
      </w:r>
      <w:r w:rsidR="009B17D2">
        <w:rPr>
          <w:szCs w:val="28"/>
        </w:rPr>
        <w:t>1</w:t>
      </w:r>
      <w:r w:rsidRPr="007A0CC0">
        <w:rPr>
          <w:szCs w:val="28"/>
        </w:rPr>
        <w:t xml:space="preserve"> </w:t>
      </w:r>
    </w:p>
    <w:p w14:paraId="2BB2E87E" w14:textId="77777777"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к постановлению </w:t>
      </w:r>
    </w:p>
    <w:p w14:paraId="098DF53B" w14:textId="77777777"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администрации города </w:t>
      </w:r>
    </w:p>
    <w:p w14:paraId="2605888A" w14:textId="77777777"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от </w:t>
      </w:r>
      <w:r w:rsidR="00EC7019">
        <w:rPr>
          <w:szCs w:val="28"/>
        </w:rPr>
        <w:t xml:space="preserve">17.03.2021 </w:t>
      </w:r>
      <w:r w:rsidRPr="007A0CC0">
        <w:rPr>
          <w:szCs w:val="28"/>
        </w:rPr>
        <w:t>№</w:t>
      </w:r>
      <w:r w:rsidR="00EC7019">
        <w:rPr>
          <w:szCs w:val="28"/>
        </w:rPr>
        <w:t>340</w:t>
      </w:r>
    </w:p>
    <w:p w14:paraId="3D53E123" w14:textId="77777777" w:rsid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14:paraId="55F0CEBC" w14:textId="77777777" w:rsidR="00EC06FF" w:rsidRDefault="00EC06FF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14:paraId="1237E608" w14:textId="77777777"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ПАСПОРТ</w:t>
      </w:r>
    </w:p>
    <w:p w14:paraId="05806B52" w14:textId="77777777"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муниципальной программы</w:t>
      </w:r>
    </w:p>
    <w:p w14:paraId="2AA1D4EC" w14:textId="77777777"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«Управление муниципальными финансами города Барнаула</w:t>
      </w:r>
      <w:r w:rsidRPr="00CA1036">
        <w:rPr>
          <w:szCs w:val="28"/>
        </w:rPr>
        <w:br/>
        <w:t>на 2018-2023 годы» (далее - Программа)</w:t>
      </w:r>
    </w:p>
    <w:p w14:paraId="1D723B0D" w14:textId="77777777"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highlight w:val="yellow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7A0CC0" w:rsidRPr="00CA1036" w14:paraId="0F060C0E" w14:textId="77777777" w:rsidTr="00062FF8">
        <w:trPr>
          <w:trHeight w:val="1026"/>
          <w:tblCellSpacing w:w="5" w:type="nil"/>
        </w:trPr>
        <w:tc>
          <w:tcPr>
            <w:tcW w:w="2160" w:type="dxa"/>
          </w:tcPr>
          <w:p w14:paraId="425028FB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1840F50F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Комитет по финансам, налоговой и кредитной политике города Барнаула</w:t>
            </w:r>
          </w:p>
        </w:tc>
      </w:tr>
      <w:tr w:rsidR="007A0CC0" w:rsidRPr="00CA1036" w14:paraId="16300899" w14:textId="77777777" w:rsidTr="00062FF8">
        <w:trPr>
          <w:trHeight w:val="701"/>
          <w:tblCellSpacing w:w="5" w:type="nil"/>
        </w:trPr>
        <w:tc>
          <w:tcPr>
            <w:tcW w:w="2160" w:type="dxa"/>
          </w:tcPr>
          <w:p w14:paraId="76093320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Соисполнители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59FB3BC0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14:paraId="631F6C54" w14:textId="77777777" w:rsidTr="00062FF8">
        <w:trPr>
          <w:trHeight w:val="587"/>
          <w:tblCellSpacing w:w="5" w:type="nil"/>
        </w:trPr>
        <w:tc>
          <w:tcPr>
            <w:tcW w:w="2160" w:type="dxa"/>
          </w:tcPr>
          <w:p w14:paraId="4BC692DF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1BFD652F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14:paraId="545618A2" w14:textId="77777777" w:rsidTr="00062FF8">
        <w:trPr>
          <w:trHeight w:val="606"/>
          <w:tblCellSpacing w:w="5" w:type="nil"/>
        </w:trPr>
        <w:tc>
          <w:tcPr>
            <w:tcW w:w="2160" w:type="dxa"/>
          </w:tcPr>
          <w:p w14:paraId="478BAB75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Подпрограммы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543D7248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14:paraId="084C3661" w14:textId="77777777" w:rsidTr="00062FF8">
        <w:trPr>
          <w:trHeight w:val="1000"/>
          <w:tblCellSpacing w:w="5" w:type="nil"/>
        </w:trPr>
        <w:tc>
          <w:tcPr>
            <w:tcW w:w="2160" w:type="dxa"/>
          </w:tcPr>
          <w:p w14:paraId="05FBEEF3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2D0A8990" w14:textId="77777777" w:rsidR="007A0CC0" w:rsidRPr="00CA1036" w:rsidRDefault="007A0CC0" w:rsidP="0006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A0CC0" w:rsidRPr="00CA1036" w14:paraId="12972C15" w14:textId="77777777" w:rsidTr="00062FF8">
        <w:trPr>
          <w:trHeight w:val="635"/>
          <w:tblCellSpacing w:w="5" w:type="nil"/>
        </w:trPr>
        <w:tc>
          <w:tcPr>
            <w:tcW w:w="2160" w:type="dxa"/>
          </w:tcPr>
          <w:p w14:paraId="6ECECB47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Цель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0E594ACC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Обеспечение сбалансированности и устойчивости бюджета города Барнаула</w:t>
            </w:r>
          </w:p>
        </w:tc>
      </w:tr>
      <w:tr w:rsidR="007A0CC0" w:rsidRPr="00CA1036" w14:paraId="7A1B744C" w14:textId="77777777" w:rsidTr="00062FF8">
        <w:trPr>
          <w:trHeight w:val="1330"/>
          <w:tblCellSpacing w:w="5" w:type="nil"/>
        </w:trPr>
        <w:tc>
          <w:tcPr>
            <w:tcW w:w="2160" w:type="dxa"/>
          </w:tcPr>
          <w:p w14:paraId="4C82EF67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56273116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качества управления бюджетным процессом в городе Барнауле;</w:t>
            </w:r>
          </w:p>
          <w:p w14:paraId="3892FDB2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открытости и прозрачности бюджета города и  бюджетного процесса для общества</w:t>
            </w:r>
          </w:p>
        </w:tc>
      </w:tr>
      <w:tr w:rsidR="007A0CC0" w:rsidRPr="00CA1036" w14:paraId="52E90033" w14:textId="77777777" w:rsidTr="00062FF8">
        <w:trPr>
          <w:trHeight w:val="1845"/>
          <w:tblCellSpacing w:w="5" w:type="nil"/>
        </w:trPr>
        <w:tc>
          <w:tcPr>
            <w:tcW w:w="2160" w:type="dxa"/>
          </w:tcPr>
          <w:p w14:paraId="0A497143" w14:textId="77777777" w:rsidR="007A0CC0" w:rsidRPr="00CA1036" w:rsidRDefault="007F19AC" w:rsidP="007A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7A0CC0">
              <w:rPr>
                <w:szCs w:val="28"/>
              </w:rPr>
              <w:t>ндикаторы П</w:t>
            </w:r>
            <w:r w:rsidR="007A0CC0"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3E8ACF50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округов);</w:t>
            </w:r>
          </w:p>
          <w:p w14:paraId="6E3FFDD6" w14:textId="77777777"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>доля расходов, сформированных в рамках муниципальных программ, в общем объеме бюджета города;</w:t>
            </w:r>
          </w:p>
          <w:p w14:paraId="27F9E96A" w14:textId="77777777"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 xml:space="preserve">доля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14:paraId="397C45EC" w14:textId="77777777"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 xml:space="preserve">соотношение количества фактически проведенных контрольных мероприятий (ревизий и проверок) к количеству запланированных в сфере внутреннего </w:t>
            </w:r>
            <w:r w:rsidRPr="00CA1036">
              <w:rPr>
                <w:sz w:val="28"/>
              </w:rPr>
              <w:lastRenderedPageBreak/>
              <w:t>муниципального финансового контроля;</w:t>
            </w:r>
          </w:p>
          <w:p w14:paraId="6F935456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14:paraId="02174CC6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количество публикаций </w:t>
            </w:r>
            <w:r>
              <w:t>о бюджете и бюджетном процессе</w:t>
            </w:r>
            <w:r w:rsidRPr="00CA1036">
              <w:rPr>
                <w:szCs w:val="28"/>
              </w:rPr>
              <w:t xml:space="preserve"> в средствах массовой информации и сети Интернет</w:t>
            </w:r>
          </w:p>
        </w:tc>
      </w:tr>
      <w:tr w:rsidR="007A0CC0" w:rsidRPr="00CA1036" w14:paraId="55573AA7" w14:textId="77777777" w:rsidTr="00062FF8">
        <w:trPr>
          <w:trHeight w:val="880"/>
          <w:tblCellSpacing w:w="5" w:type="nil"/>
        </w:trPr>
        <w:tc>
          <w:tcPr>
            <w:tcW w:w="2160" w:type="dxa"/>
          </w:tcPr>
          <w:p w14:paraId="4FB98E2E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Сроки и этапы реализации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1C90498A" w14:textId="77777777" w:rsidR="007A0CC0" w:rsidRPr="00CA1036" w:rsidRDefault="007A0CC0" w:rsidP="0006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2018-2023 годы без деления на этапы</w:t>
            </w:r>
          </w:p>
          <w:p w14:paraId="6661E9E7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14:paraId="29E72B83" w14:textId="77777777" w:rsidTr="00062FF8">
        <w:trPr>
          <w:trHeight w:val="4833"/>
          <w:tblCellSpacing w:w="5" w:type="nil"/>
        </w:trPr>
        <w:tc>
          <w:tcPr>
            <w:tcW w:w="2160" w:type="dxa"/>
          </w:tcPr>
          <w:p w14:paraId="0E71FC8D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t xml:space="preserve">Объемы финансирования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14:paraId="45F26592" w14:textId="77777777" w:rsidR="007F19AC" w:rsidRPr="007F19AC" w:rsidRDefault="007F19AC" w:rsidP="00ED2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Общий объем финансирования</w:t>
            </w:r>
            <w:r w:rsidR="00760840">
              <w:rPr>
                <w:rFonts w:eastAsia="Times New Roman" w:cs="Calibri"/>
                <w:szCs w:val="28"/>
                <w:lang w:eastAsia="ru-RU"/>
              </w:rPr>
              <w:t xml:space="preserve"> Программы</w:t>
            </w:r>
            <w:r w:rsidR="00062FF8">
              <w:rPr>
                <w:rFonts w:eastAsia="Times New Roman" w:cs="Calibri"/>
                <w:szCs w:val="28"/>
                <w:lang w:eastAsia="ru-RU"/>
              </w:rPr>
              <w:t xml:space="preserve"> составляет 324 906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>,7 тыс. рублей, в том числе по годам:</w:t>
            </w:r>
          </w:p>
          <w:p w14:paraId="7F2F5C4A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14:paraId="56F4834F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53 805,9 тыс. рублей;</w:t>
            </w:r>
          </w:p>
          <w:p w14:paraId="7D5E546C" w14:textId="77777777" w:rsidR="007F19AC" w:rsidRPr="007F19AC" w:rsidRDefault="00412E6B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2020 год – 54 859,5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26D9B490" w14:textId="77777777" w:rsidR="007F19AC" w:rsidRPr="007F19AC" w:rsidRDefault="00062FF8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2021 год – 57 078,6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08F0BF93" w14:textId="77777777" w:rsidR="007F19AC" w:rsidRPr="007F19AC" w:rsidRDefault="00062FF8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2022 год – 54</w:t>
            </w:r>
            <w:r w:rsidR="00ED2971" w:rsidRPr="007F19AC">
              <w:rPr>
                <w:rFonts w:eastAsia="Times New Roman" w:cs="Calibri"/>
                <w:szCs w:val="28"/>
                <w:lang w:eastAsia="ru-RU"/>
              </w:rPr>
              <w:t> </w:t>
            </w:r>
            <w:r>
              <w:rPr>
                <w:rFonts w:eastAsia="Times New Roman" w:cs="Calibri"/>
                <w:szCs w:val="28"/>
                <w:lang w:eastAsia="ru-RU"/>
              </w:rPr>
              <w:t>761,8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16F213EA" w14:textId="77777777" w:rsidR="007F19AC" w:rsidRPr="007F19AC" w:rsidRDefault="00062FF8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2023 год – 57 826,7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</w:t>
            </w:r>
            <w:r w:rsidR="00F34F6B">
              <w:rPr>
                <w:rFonts w:eastAsia="Times New Roman" w:cs="Calibri"/>
                <w:szCs w:val="28"/>
                <w:lang w:eastAsia="ru-RU"/>
              </w:rPr>
              <w:t>,</w:t>
            </w:r>
          </w:p>
          <w:p w14:paraId="5FF2C39C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в том числе за счет средств краевого бюджета – </w:t>
            </w:r>
            <w:r w:rsidR="00760840">
              <w:rPr>
                <w:rFonts w:eastAsia="Times New Roman" w:cs="Calibri"/>
                <w:szCs w:val="28"/>
                <w:lang w:eastAsia="ru-RU"/>
              </w:rPr>
              <w:t xml:space="preserve">                  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>4 677,3 тыс. рублей, в том числе по годам:</w:t>
            </w:r>
          </w:p>
          <w:p w14:paraId="7F471C12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0,0 тыс. рублей;</w:t>
            </w:r>
          </w:p>
          <w:p w14:paraId="660CEE06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4 677,3 тыс. рублей;</w:t>
            </w:r>
          </w:p>
          <w:p w14:paraId="19145664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2020 год – 0,0 тыс. рублей;</w:t>
            </w:r>
          </w:p>
          <w:p w14:paraId="3C42F79F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2021 год – 0,0 тыс. рублей;</w:t>
            </w:r>
          </w:p>
          <w:p w14:paraId="70225890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2022 год – 0,0 тыс. рублей;</w:t>
            </w:r>
          </w:p>
          <w:p w14:paraId="70AC894A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2023 год – 0,0 тыс. рублей</w:t>
            </w:r>
            <w:r w:rsidR="00F34F6B">
              <w:rPr>
                <w:rFonts w:eastAsia="Times New Roman" w:cs="Calibri"/>
                <w:szCs w:val="28"/>
                <w:lang w:eastAsia="ru-RU"/>
              </w:rPr>
              <w:t>,</w:t>
            </w:r>
          </w:p>
          <w:p w14:paraId="261BDB30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в том числе за счет </w:t>
            </w:r>
            <w:r w:rsidR="00412E6B">
              <w:rPr>
                <w:rFonts w:eastAsia="Times New Roman" w:cs="Calibri"/>
                <w:szCs w:val="28"/>
                <w:lang w:eastAsia="ru-RU"/>
              </w:rPr>
              <w:t>средств городского бюджета – 320 229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>,4 тыс. рублей, в том числе по годам:</w:t>
            </w:r>
          </w:p>
          <w:p w14:paraId="15B48B4B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14:paraId="4A508154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49 128,6 тыс. рублей;</w:t>
            </w:r>
          </w:p>
          <w:p w14:paraId="0D7E5F7E" w14:textId="77777777" w:rsidR="007F19AC" w:rsidRPr="007F19AC" w:rsidRDefault="00412E6B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2020 год – 54 859,5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44220E6F" w14:textId="77777777" w:rsidR="007F19AC" w:rsidRPr="007F19AC" w:rsidRDefault="00412E6B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2021 год – 57 078,6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699091DC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</w:t>
            </w:r>
            <w:r w:rsidR="00412E6B">
              <w:rPr>
                <w:rFonts w:eastAsia="Times New Roman" w:cs="Calibri"/>
                <w:szCs w:val="28"/>
                <w:lang w:eastAsia="ru-RU"/>
              </w:rPr>
              <w:t>22 год – 54</w:t>
            </w:r>
            <w:r w:rsidR="00ED2971" w:rsidRPr="007F19AC">
              <w:rPr>
                <w:rFonts w:eastAsia="Times New Roman" w:cs="Calibri"/>
                <w:szCs w:val="28"/>
                <w:lang w:eastAsia="ru-RU"/>
              </w:rPr>
              <w:t> </w:t>
            </w:r>
            <w:r w:rsidR="00412E6B">
              <w:rPr>
                <w:rFonts w:eastAsia="Times New Roman" w:cs="Calibri"/>
                <w:szCs w:val="28"/>
                <w:lang w:eastAsia="ru-RU"/>
              </w:rPr>
              <w:t>761,8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6A38A772" w14:textId="77777777" w:rsidR="007A0CC0" w:rsidRPr="00CA1036" w:rsidRDefault="00412E6B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2023 год – 57 826,7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</w:t>
            </w:r>
            <w:r w:rsidR="007F19AC">
              <w:rPr>
                <w:rFonts w:eastAsia="Times New Roman" w:cs="Calibri"/>
                <w:szCs w:val="28"/>
                <w:lang w:eastAsia="ru-RU"/>
              </w:rPr>
              <w:t>.</w:t>
            </w:r>
          </w:p>
          <w:p w14:paraId="1A7CAA4A" w14:textId="77777777" w:rsidR="007A0CC0" w:rsidRPr="00CA1036" w:rsidRDefault="007A0CC0" w:rsidP="0006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>Реализация мероприятий в рамках Программы является расходным обязательством городского округа – города Барнаула Алтайского края.</w:t>
            </w:r>
          </w:p>
          <w:p w14:paraId="3B9DA59C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7A0CC0" w:rsidRPr="00FB15F7" w14:paraId="11B55BA5" w14:textId="77777777" w:rsidTr="00062FF8">
        <w:trPr>
          <w:trHeight w:val="688"/>
          <w:tblCellSpacing w:w="5" w:type="nil"/>
        </w:trPr>
        <w:tc>
          <w:tcPr>
            <w:tcW w:w="2160" w:type="dxa"/>
          </w:tcPr>
          <w:p w14:paraId="247D1244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196" w:type="dxa"/>
          </w:tcPr>
          <w:p w14:paraId="6D326DBA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Реализация Программы позволит </w:t>
            </w:r>
            <w:r w:rsidRPr="00194C32">
              <w:rPr>
                <w:sz w:val="28"/>
              </w:rPr>
              <w:t>обеспечить к 2023 году</w:t>
            </w:r>
            <w:r w:rsidRPr="00FB15F7">
              <w:rPr>
                <w:sz w:val="28"/>
              </w:rPr>
              <w:t>:</w:t>
            </w:r>
          </w:p>
          <w:p w14:paraId="42A86D29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динамику поступления налоговых и неналоговых доходов бюджета города к уровню 2017 года (без учета доходов        от продажи материальных и нематериальных активов,        </w:t>
            </w:r>
            <w:r w:rsidRPr="00FB15F7">
              <w:rPr>
                <w:sz w:val="28"/>
              </w:rPr>
              <w:lastRenderedPageBreak/>
              <w:t xml:space="preserve">от компенсации затрат бюджетов городских округов)            в размере </w:t>
            </w:r>
            <w:r w:rsidR="00DF03D8">
              <w:rPr>
                <w:sz w:val="28"/>
              </w:rPr>
              <w:t>125,8</w:t>
            </w:r>
            <w:r w:rsidRPr="00FB15F7">
              <w:rPr>
                <w:sz w:val="28"/>
              </w:rPr>
              <w:t>%;</w:t>
            </w:r>
          </w:p>
          <w:p w14:paraId="527089A5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долю расходов, сформированных в рамках муниципальных программ, в общем объеме бюджета города не менее 8</w:t>
            </w:r>
            <w:r w:rsidR="00B354C5">
              <w:rPr>
                <w:sz w:val="28"/>
              </w:rPr>
              <w:t>5</w:t>
            </w:r>
            <w:r w:rsidR="006A3AE0">
              <w:rPr>
                <w:sz w:val="28"/>
              </w:rPr>
              <w:t>,0</w:t>
            </w:r>
            <w:r w:rsidRPr="00FB15F7">
              <w:rPr>
                <w:sz w:val="28"/>
              </w:rPr>
              <w:t>%;</w:t>
            </w:r>
          </w:p>
          <w:p w14:paraId="425D7148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отсутствие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14:paraId="15CFB80B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 не менее 95</w:t>
            </w:r>
            <w:r w:rsidR="006A3AE0">
              <w:rPr>
                <w:sz w:val="28"/>
              </w:rPr>
              <w:t>,0</w:t>
            </w:r>
            <w:r w:rsidRPr="00FB15F7">
              <w:rPr>
                <w:sz w:val="28"/>
              </w:rPr>
              <w:t>%;</w:t>
            </w:r>
          </w:p>
          <w:p w14:paraId="5CD42C27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соблюдение установленных Бюджетным </w:t>
            </w:r>
            <w:hyperlink r:id="rId6" w:history="1">
              <w:r w:rsidRPr="00FB15F7">
                <w:rPr>
                  <w:sz w:val="28"/>
                </w:rPr>
                <w:t>кодексом</w:t>
              </w:r>
            </w:hyperlink>
            <w:r w:rsidRPr="00FB15F7">
              <w:rPr>
                <w:sz w:val="28"/>
              </w:rPr>
              <w:t xml:space="preserve">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14:paraId="52AEA9CF" w14:textId="77777777" w:rsidR="007A0CC0" w:rsidRPr="00FB15F7" w:rsidRDefault="007A0CC0" w:rsidP="00B354C5">
            <w:pPr>
              <w:pStyle w:val="ConsPlusNormal"/>
              <w:jc w:val="both"/>
              <w:rPr>
                <w:sz w:val="28"/>
              </w:rPr>
            </w:pPr>
            <w:r w:rsidRPr="00194C32">
              <w:rPr>
                <w:sz w:val="28"/>
              </w:rPr>
              <w:t xml:space="preserve">количество публикаций </w:t>
            </w:r>
            <w:r>
              <w:rPr>
                <w:sz w:val="28"/>
              </w:rPr>
              <w:t xml:space="preserve">о бюджете и бюджетном процессе </w:t>
            </w:r>
            <w:r w:rsidRPr="00194C32">
              <w:rPr>
                <w:sz w:val="28"/>
              </w:rPr>
              <w:t>в средствах массовой информации и сети Интернет не менее 1</w:t>
            </w:r>
            <w:r w:rsidR="002F4D04">
              <w:rPr>
                <w:sz w:val="28"/>
              </w:rPr>
              <w:t>6</w:t>
            </w:r>
            <w:r w:rsidR="00B354C5">
              <w:rPr>
                <w:sz w:val="28"/>
              </w:rPr>
              <w:t>0</w:t>
            </w:r>
            <w:r w:rsidRPr="00194C32">
              <w:rPr>
                <w:sz w:val="28"/>
              </w:rPr>
              <w:t xml:space="preserve"> в год</w:t>
            </w:r>
          </w:p>
        </w:tc>
      </w:tr>
    </w:tbl>
    <w:p w14:paraId="75897C90" w14:textId="77777777" w:rsidR="00062FF8" w:rsidRDefault="00062FF8"/>
    <w:sectPr w:rsidR="00062FF8" w:rsidSect="008A3BA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93DE0" w14:textId="77777777" w:rsidR="00633F32" w:rsidRDefault="00633F32" w:rsidP="008A3BA1">
      <w:pPr>
        <w:spacing w:after="0" w:line="240" w:lineRule="auto"/>
      </w:pPr>
      <w:r>
        <w:separator/>
      </w:r>
    </w:p>
  </w:endnote>
  <w:endnote w:type="continuationSeparator" w:id="0">
    <w:p w14:paraId="5A3BC11A" w14:textId="77777777" w:rsidR="00633F32" w:rsidRDefault="00633F32" w:rsidP="008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A649" w14:textId="77777777" w:rsidR="00633F32" w:rsidRDefault="00633F32" w:rsidP="008A3BA1">
      <w:pPr>
        <w:spacing w:after="0" w:line="240" w:lineRule="auto"/>
      </w:pPr>
      <w:r>
        <w:separator/>
      </w:r>
    </w:p>
  </w:footnote>
  <w:footnote w:type="continuationSeparator" w:id="0">
    <w:p w14:paraId="21D9E219" w14:textId="77777777" w:rsidR="00633F32" w:rsidRDefault="00633F32" w:rsidP="008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23835"/>
      <w:docPartObj>
        <w:docPartGallery w:val="Page Numbers (Top of Page)"/>
        <w:docPartUnique/>
      </w:docPartObj>
    </w:sdtPr>
    <w:sdtEndPr/>
    <w:sdtContent>
      <w:p w14:paraId="65F69FC3" w14:textId="77777777" w:rsidR="00412E6B" w:rsidRDefault="00412E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019">
          <w:rPr>
            <w:noProof/>
          </w:rPr>
          <w:t>3</w:t>
        </w:r>
        <w:r>
          <w:fldChar w:fldCharType="end"/>
        </w:r>
      </w:p>
    </w:sdtContent>
  </w:sdt>
  <w:p w14:paraId="415BE5F0" w14:textId="77777777" w:rsidR="00412E6B" w:rsidRDefault="00412E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EA"/>
    <w:rsid w:val="00040AD1"/>
    <w:rsid w:val="00062FF8"/>
    <w:rsid w:val="00127B62"/>
    <w:rsid w:val="002F4D04"/>
    <w:rsid w:val="00381C93"/>
    <w:rsid w:val="00412E6B"/>
    <w:rsid w:val="006006B8"/>
    <w:rsid w:val="006169CC"/>
    <w:rsid w:val="00633F32"/>
    <w:rsid w:val="006A3AE0"/>
    <w:rsid w:val="006C2EEA"/>
    <w:rsid w:val="00760840"/>
    <w:rsid w:val="007A0CC0"/>
    <w:rsid w:val="007F19AC"/>
    <w:rsid w:val="00890EF0"/>
    <w:rsid w:val="008A3BA1"/>
    <w:rsid w:val="00965670"/>
    <w:rsid w:val="00981A1E"/>
    <w:rsid w:val="009B17D2"/>
    <w:rsid w:val="00B354C5"/>
    <w:rsid w:val="00DF03D8"/>
    <w:rsid w:val="00EC06FF"/>
    <w:rsid w:val="00EC7019"/>
    <w:rsid w:val="00ED2971"/>
    <w:rsid w:val="00F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1290"/>
  <w15:docId w15:val="{741D0BBB-F2C8-47C4-A7E2-BA32D541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C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ConsPlusNormal0">
    <w:name w:val="ConsPlusNormal Знак"/>
    <w:link w:val="ConsPlusNormal"/>
    <w:rsid w:val="007A0CC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7A448DCB786C0AF4D1FC784F34BE0D843B9E15CFFE2CC5D1D953874qBh2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Королева</dc:creator>
  <cp:lastModifiedBy>ПравПортал</cp:lastModifiedBy>
  <cp:revision>2</cp:revision>
  <cp:lastPrinted>2021-01-29T08:04:00Z</cp:lastPrinted>
  <dcterms:created xsi:type="dcterms:W3CDTF">2021-03-19T02:11:00Z</dcterms:created>
  <dcterms:modified xsi:type="dcterms:W3CDTF">2021-03-19T02:11:00Z</dcterms:modified>
</cp:coreProperties>
</file>