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5E770" w14:textId="0E056C98" w:rsidR="00865CCB" w:rsidRPr="002C2151" w:rsidRDefault="00865CCB" w:rsidP="00865CCB">
      <w:pPr>
        <w:tabs>
          <w:tab w:val="left" w:pos="5245"/>
        </w:tabs>
        <w:ind w:left="4248" w:firstLine="855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2151">
        <w:rPr>
          <w:sz w:val="28"/>
          <w:szCs w:val="28"/>
        </w:rPr>
        <w:t xml:space="preserve">Приложение 1 </w:t>
      </w:r>
    </w:p>
    <w:p w14:paraId="488C7E9E" w14:textId="77777777" w:rsidR="00865CCB" w:rsidRPr="002C2151" w:rsidRDefault="00865CCB" w:rsidP="00865CCB">
      <w:pPr>
        <w:ind w:left="4248" w:firstLine="855"/>
        <w:contextualSpacing/>
        <w:rPr>
          <w:sz w:val="28"/>
          <w:szCs w:val="28"/>
        </w:rPr>
      </w:pPr>
      <w:r w:rsidRPr="002C2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2151">
        <w:rPr>
          <w:sz w:val="28"/>
          <w:szCs w:val="28"/>
        </w:rPr>
        <w:t xml:space="preserve">к постановлению </w:t>
      </w:r>
    </w:p>
    <w:p w14:paraId="50E23F73" w14:textId="77777777" w:rsidR="00865CCB" w:rsidRPr="002C2151" w:rsidRDefault="00865CCB" w:rsidP="00865CCB">
      <w:pPr>
        <w:ind w:left="4248" w:firstLine="855"/>
        <w:contextualSpacing/>
        <w:rPr>
          <w:sz w:val="28"/>
          <w:szCs w:val="28"/>
        </w:rPr>
      </w:pPr>
      <w:r w:rsidRPr="002C2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2151">
        <w:rPr>
          <w:sz w:val="28"/>
          <w:szCs w:val="28"/>
        </w:rPr>
        <w:t xml:space="preserve">администрации города </w:t>
      </w:r>
    </w:p>
    <w:p w14:paraId="12A906A2" w14:textId="77777777" w:rsidR="00865CCB" w:rsidRPr="002C2151" w:rsidRDefault="00865CCB" w:rsidP="00865CCB">
      <w:pPr>
        <w:ind w:left="4248" w:firstLine="855"/>
        <w:contextualSpacing/>
        <w:rPr>
          <w:sz w:val="28"/>
          <w:szCs w:val="28"/>
        </w:rPr>
      </w:pPr>
      <w:r w:rsidRPr="002C21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C2151">
        <w:rPr>
          <w:sz w:val="28"/>
          <w:szCs w:val="28"/>
        </w:rPr>
        <w:t>о</w:t>
      </w:r>
      <w:r>
        <w:rPr>
          <w:sz w:val="28"/>
          <w:szCs w:val="28"/>
        </w:rPr>
        <w:t>т 12.10.2020</w:t>
      </w:r>
      <w:r w:rsidRPr="002C2151">
        <w:rPr>
          <w:sz w:val="28"/>
          <w:szCs w:val="28"/>
        </w:rPr>
        <w:t xml:space="preserve"> №</w:t>
      </w:r>
      <w:r>
        <w:rPr>
          <w:sz w:val="28"/>
          <w:szCs w:val="28"/>
        </w:rPr>
        <w:t>1648</w:t>
      </w:r>
    </w:p>
    <w:p w14:paraId="79701EE2" w14:textId="77777777" w:rsidR="00865CCB" w:rsidRPr="002C2151" w:rsidRDefault="00865CCB" w:rsidP="00865CCB">
      <w:pPr>
        <w:ind w:left="4248" w:firstLine="855"/>
        <w:rPr>
          <w:sz w:val="28"/>
          <w:szCs w:val="28"/>
        </w:rPr>
      </w:pPr>
      <w:r w:rsidRPr="002C2151">
        <w:rPr>
          <w:sz w:val="28"/>
          <w:szCs w:val="28"/>
        </w:rPr>
        <w:t xml:space="preserve"> </w:t>
      </w:r>
    </w:p>
    <w:p w14:paraId="5D5DC07B" w14:textId="77777777" w:rsidR="00865CCB" w:rsidRPr="002C2151" w:rsidRDefault="00865CCB" w:rsidP="00865CCB">
      <w:pPr>
        <w:ind w:left="4248" w:firstLine="855"/>
        <w:rPr>
          <w:sz w:val="28"/>
          <w:szCs w:val="28"/>
        </w:rPr>
      </w:pPr>
    </w:p>
    <w:p w14:paraId="70AE1C9A" w14:textId="77777777" w:rsidR="00865CCB" w:rsidRPr="002C2151" w:rsidRDefault="00865CCB" w:rsidP="00865CCB">
      <w:pPr>
        <w:tabs>
          <w:tab w:val="left" w:pos="5245"/>
        </w:tabs>
        <w:ind w:left="4248" w:firstLine="997"/>
        <w:jc w:val="both"/>
        <w:rPr>
          <w:sz w:val="28"/>
          <w:szCs w:val="28"/>
        </w:rPr>
      </w:pPr>
      <w:r w:rsidRPr="002C2151">
        <w:rPr>
          <w:sz w:val="28"/>
          <w:szCs w:val="28"/>
        </w:rPr>
        <w:t>Приложение 1</w:t>
      </w:r>
    </w:p>
    <w:p w14:paraId="628C2BB1" w14:textId="77777777" w:rsidR="00865CCB" w:rsidRPr="002C2151" w:rsidRDefault="00865CCB" w:rsidP="00865CCB">
      <w:pPr>
        <w:tabs>
          <w:tab w:val="left" w:pos="5245"/>
        </w:tabs>
        <w:ind w:left="5245"/>
        <w:jc w:val="both"/>
        <w:rPr>
          <w:sz w:val="28"/>
          <w:szCs w:val="28"/>
        </w:rPr>
      </w:pPr>
      <w:r w:rsidRPr="002C2151">
        <w:rPr>
          <w:sz w:val="28"/>
          <w:szCs w:val="28"/>
        </w:rPr>
        <w:t xml:space="preserve">к Методике формирования                     и распределения фонда оплаты труда муниципальных </w:t>
      </w:r>
      <w:proofErr w:type="spellStart"/>
      <w:proofErr w:type="gramStart"/>
      <w:r w:rsidRPr="002C2151">
        <w:rPr>
          <w:sz w:val="28"/>
          <w:szCs w:val="28"/>
        </w:rPr>
        <w:t>образова</w:t>
      </w:r>
      <w:proofErr w:type="spellEnd"/>
      <w:r w:rsidRPr="002C2151">
        <w:rPr>
          <w:sz w:val="28"/>
          <w:szCs w:val="28"/>
        </w:rPr>
        <w:t>-тельных</w:t>
      </w:r>
      <w:proofErr w:type="gramEnd"/>
      <w:r w:rsidRPr="002C2151">
        <w:rPr>
          <w:sz w:val="28"/>
          <w:szCs w:val="28"/>
        </w:rPr>
        <w:t xml:space="preserve"> организаций города Барнаула, реализующих </w:t>
      </w:r>
      <w:proofErr w:type="spellStart"/>
      <w:r w:rsidRPr="002C2151">
        <w:rPr>
          <w:sz w:val="28"/>
          <w:szCs w:val="28"/>
        </w:rPr>
        <w:t>програм</w:t>
      </w:r>
      <w:proofErr w:type="spellEnd"/>
      <w:r w:rsidRPr="002C2151">
        <w:rPr>
          <w:sz w:val="28"/>
          <w:szCs w:val="28"/>
        </w:rPr>
        <w:t>-мы дошкольного образования</w:t>
      </w:r>
    </w:p>
    <w:p w14:paraId="367506EF" w14:textId="77777777" w:rsidR="00865CCB" w:rsidRDefault="00865CCB" w:rsidP="00865CCB">
      <w:pPr>
        <w:tabs>
          <w:tab w:val="left" w:pos="5670"/>
        </w:tabs>
        <w:ind w:left="5529"/>
        <w:rPr>
          <w:sz w:val="28"/>
          <w:szCs w:val="28"/>
        </w:rPr>
      </w:pPr>
    </w:p>
    <w:p w14:paraId="4297CC4D" w14:textId="77777777" w:rsidR="00865CCB" w:rsidRPr="002C2151" w:rsidRDefault="00865CCB" w:rsidP="00865CCB">
      <w:pPr>
        <w:tabs>
          <w:tab w:val="left" w:pos="5670"/>
        </w:tabs>
        <w:ind w:left="5529"/>
        <w:rPr>
          <w:sz w:val="28"/>
          <w:szCs w:val="28"/>
        </w:rPr>
      </w:pPr>
    </w:p>
    <w:p w14:paraId="548578C4" w14:textId="77777777" w:rsidR="00865CCB" w:rsidRPr="0049010A" w:rsidRDefault="00865CCB" w:rsidP="00865CCB">
      <w:pPr>
        <w:pStyle w:val="1"/>
        <w:spacing w:before="0"/>
        <w:rPr>
          <w:rFonts w:ascii="Times New Roman" w:hAnsi="Times New Roman"/>
          <w:b w:val="0"/>
          <w:sz w:val="28"/>
          <w:szCs w:val="28"/>
        </w:rPr>
      </w:pPr>
      <w:r w:rsidRPr="0049010A">
        <w:rPr>
          <w:rFonts w:ascii="Times New Roman" w:hAnsi="Times New Roman"/>
          <w:b w:val="0"/>
          <w:sz w:val="28"/>
          <w:szCs w:val="28"/>
        </w:rPr>
        <w:t>РАЗМЕРЫ</w:t>
      </w:r>
    </w:p>
    <w:p w14:paraId="1F76EC65" w14:textId="77777777" w:rsidR="00865CCB" w:rsidRPr="002C2151" w:rsidRDefault="00865CCB" w:rsidP="00865CCB">
      <w:pPr>
        <w:jc w:val="center"/>
        <w:rPr>
          <w:sz w:val="28"/>
          <w:szCs w:val="28"/>
        </w:rPr>
      </w:pPr>
      <w:r w:rsidRPr="002C2151">
        <w:rPr>
          <w:sz w:val="28"/>
          <w:szCs w:val="28"/>
        </w:rPr>
        <w:t>минимальных рекомендуемых окладов</w:t>
      </w:r>
      <w:r w:rsidRPr="002C2151">
        <w:rPr>
          <w:b/>
          <w:sz w:val="28"/>
          <w:szCs w:val="28"/>
        </w:rPr>
        <w:t xml:space="preserve"> </w:t>
      </w:r>
      <w:r w:rsidRPr="002C2151">
        <w:rPr>
          <w:sz w:val="28"/>
          <w:szCs w:val="28"/>
        </w:rPr>
        <w:t xml:space="preserve">педагогических работников, </w:t>
      </w:r>
    </w:p>
    <w:p w14:paraId="30579577" w14:textId="77777777" w:rsidR="00865CCB" w:rsidRPr="002C2151" w:rsidRDefault="00865CCB" w:rsidP="00865CCB">
      <w:pPr>
        <w:jc w:val="center"/>
        <w:rPr>
          <w:sz w:val="28"/>
          <w:szCs w:val="28"/>
        </w:rPr>
      </w:pPr>
      <w:r w:rsidRPr="002C2151">
        <w:rPr>
          <w:sz w:val="28"/>
          <w:szCs w:val="28"/>
        </w:rPr>
        <w:t xml:space="preserve">учебно-вспомогательного и обслуживающего персонала МОО </w:t>
      </w:r>
    </w:p>
    <w:p w14:paraId="2B0DC79B" w14:textId="77777777" w:rsidR="00865CCB" w:rsidRPr="002C2151" w:rsidRDefault="00865CCB" w:rsidP="00865CCB">
      <w:pPr>
        <w:rPr>
          <w:sz w:val="28"/>
          <w:szCs w:val="28"/>
        </w:rPr>
      </w:pPr>
    </w:p>
    <w:tbl>
      <w:tblPr>
        <w:tblW w:w="92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4820"/>
        <w:gridCol w:w="2207"/>
      </w:tblGrid>
      <w:tr w:rsidR="00865CCB" w:rsidRPr="00260E5B" w14:paraId="13A85BE5" w14:textId="77777777" w:rsidTr="00FB666D">
        <w:trPr>
          <w:trHeight w:val="1573"/>
        </w:trPr>
        <w:tc>
          <w:tcPr>
            <w:tcW w:w="709" w:type="dxa"/>
          </w:tcPr>
          <w:p w14:paraId="4AAF42D3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0A3775D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59" w:type="dxa"/>
          </w:tcPr>
          <w:p w14:paraId="5A26F50A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Квалифи</w:t>
            </w:r>
            <w:proofErr w:type="spellEnd"/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3935AB3" w14:textId="77777777" w:rsidR="00865CCB" w:rsidRPr="00260E5B" w:rsidRDefault="00865CCB" w:rsidP="00FB666D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кационный</w:t>
            </w:r>
            <w:proofErr w:type="spellEnd"/>
            <w:r w:rsidRPr="00260E5B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</w:p>
        </w:tc>
        <w:tc>
          <w:tcPr>
            <w:tcW w:w="4820" w:type="dxa"/>
          </w:tcPr>
          <w:p w14:paraId="670B453D" w14:textId="77777777" w:rsidR="00865CCB" w:rsidRPr="00260E5B" w:rsidRDefault="00865CCB" w:rsidP="00FB666D">
            <w:pPr>
              <w:pStyle w:val="a3"/>
              <w:tabs>
                <w:tab w:val="center" w:pos="1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14:paraId="366C288D" w14:textId="77777777" w:rsidR="00865CCB" w:rsidRPr="00260E5B" w:rsidRDefault="00865CCB" w:rsidP="00FB666D">
            <w:pPr>
              <w:pStyle w:val="a3"/>
              <w:tabs>
                <w:tab w:val="center" w:pos="18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</w:p>
        </w:tc>
        <w:tc>
          <w:tcPr>
            <w:tcW w:w="2207" w:type="dxa"/>
          </w:tcPr>
          <w:p w14:paraId="6E5C7892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Размер минимальных рекомендуемых окладов,</w:t>
            </w:r>
          </w:p>
          <w:p w14:paraId="6C8A6096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865CCB" w:rsidRPr="00260E5B" w14:paraId="16D3A9AB" w14:textId="77777777" w:rsidTr="00FB666D">
        <w:tc>
          <w:tcPr>
            <w:tcW w:w="709" w:type="dxa"/>
          </w:tcPr>
          <w:p w14:paraId="3CDA2E58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14:paraId="1930AAC1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7B137E35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7" w:type="dxa"/>
          </w:tcPr>
          <w:p w14:paraId="35DDBE20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CCB" w:rsidRPr="00260E5B" w14:paraId="3E32080F" w14:textId="77777777" w:rsidTr="00FB666D">
        <w:tc>
          <w:tcPr>
            <w:tcW w:w="709" w:type="dxa"/>
            <w:vMerge w:val="restart"/>
          </w:tcPr>
          <w:p w14:paraId="5120C901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86" w:type="dxa"/>
            <w:gridSpan w:val="3"/>
          </w:tcPr>
          <w:p w14:paraId="71CC1AEE" w14:textId="77777777" w:rsidR="00865CCB" w:rsidRPr="00260E5B" w:rsidRDefault="00865CCB" w:rsidP="00FB666D">
            <w:pPr>
              <w:pStyle w:val="a3"/>
              <w:jc w:val="center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работников учебно-вспомогательного персонала первого уровня</w:t>
            </w:r>
          </w:p>
        </w:tc>
      </w:tr>
      <w:tr w:rsidR="00865CCB" w:rsidRPr="00260E5B" w14:paraId="1E7F771E" w14:textId="77777777" w:rsidTr="00FB666D">
        <w:tc>
          <w:tcPr>
            <w:tcW w:w="709" w:type="dxa"/>
            <w:vMerge/>
          </w:tcPr>
          <w:p w14:paraId="206BFAFF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88D06A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0B07329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помощник воспитателя</w:t>
            </w:r>
          </w:p>
        </w:tc>
        <w:tc>
          <w:tcPr>
            <w:tcW w:w="2207" w:type="dxa"/>
          </w:tcPr>
          <w:p w14:paraId="4C3EC103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3751</w:t>
            </w:r>
          </w:p>
        </w:tc>
      </w:tr>
      <w:tr w:rsidR="00865CCB" w:rsidRPr="00260E5B" w14:paraId="350D60F0" w14:textId="77777777" w:rsidTr="00FB666D">
        <w:tc>
          <w:tcPr>
            <w:tcW w:w="709" w:type="dxa"/>
            <w:vMerge w:val="restart"/>
          </w:tcPr>
          <w:p w14:paraId="1B098A60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86" w:type="dxa"/>
            <w:gridSpan w:val="3"/>
          </w:tcPr>
          <w:p w14:paraId="580E3B7F" w14:textId="77777777" w:rsidR="00865CCB" w:rsidRPr="00260E5B" w:rsidRDefault="00865CCB" w:rsidP="00FB666D">
            <w:pPr>
              <w:pStyle w:val="a3"/>
              <w:jc w:val="center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работников учебно-вспомогательного персонала второго уровня</w:t>
            </w:r>
          </w:p>
        </w:tc>
      </w:tr>
      <w:tr w:rsidR="00865CCB" w:rsidRPr="00260E5B" w14:paraId="03292F87" w14:textId="77777777" w:rsidTr="00FB666D">
        <w:tc>
          <w:tcPr>
            <w:tcW w:w="709" w:type="dxa"/>
            <w:vMerge/>
          </w:tcPr>
          <w:p w14:paraId="5D4C9CF2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F2DCDDF" w14:textId="77777777" w:rsidR="00865CCB" w:rsidRPr="00260E5B" w:rsidRDefault="00865CCB" w:rsidP="00FB666D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7B3FDBAB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младший воспитатель</w:t>
            </w:r>
          </w:p>
        </w:tc>
        <w:tc>
          <w:tcPr>
            <w:tcW w:w="2207" w:type="dxa"/>
          </w:tcPr>
          <w:p w14:paraId="5BDB3265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4999</w:t>
            </w:r>
          </w:p>
        </w:tc>
      </w:tr>
      <w:tr w:rsidR="00865CCB" w:rsidRPr="00260E5B" w14:paraId="39F2EB98" w14:textId="77777777" w:rsidTr="00FB666D">
        <w:tc>
          <w:tcPr>
            <w:tcW w:w="709" w:type="dxa"/>
            <w:vMerge w:val="restart"/>
          </w:tcPr>
          <w:p w14:paraId="5E10F18F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86" w:type="dxa"/>
            <w:gridSpan w:val="3"/>
          </w:tcPr>
          <w:p w14:paraId="4B0FD889" w14:textId="77777777" w:rsidR="00865CCB" w:rsidRPr="00260E5B" w:rsidRDefault="00865CCB" w:rsidP="00FB666D">
            <w:pPr>
              <w:pStyle w:val="a3"/>
              <w:jc w:val="center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865CCB" w:rsidRPr="00260E5B" w14:paraId="3EE4B40C" w14:textId="77777777" w:rsidTr="00FB666D">
        <w:tc>
          <w:tcPr>
            <w:tcW w:w="709" w:type="dxa"/>
            <w:vMerge/>
          </w:tcPr>
          <w:p w14:paraId="3744E84E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990DA1D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750C8C4F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музыкальный руководитель</w:t>
            </w:r>
          </w:p>
        </w:tc>
        <w:tc>
          <w:tcPr>
            <w:tcW w:w="2207" w:type="dxa"/>
          </w:tcPr>
          <w:p w14:paraId="7D6FA39D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6276</w:t>
            </w:r>
          </w:p>
        </w:tc>
      </w:tr>
      <w:tr w:rsidR="00865CCB" w:rsidRPr="00260E5B" w14:paraId="6D982B91" w14:textId="77777777" w:rsidTr="00FB666D">
        <w:tc>
          <w:tcPr>
            <w:tcW w:w="709" w:type="dxa"/>
            <w:vMerge/>
          </w:tcPr>
          <w:p w14:paraId="66DC0D7E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22FE9283" w14:textId="77777777" w:rsidR="00865CCB" w:rsidRPr="00260E5B" w:rsidRDefault="00865CCB" w:rsidP="00FB666D">
            <w:pPr>
              <w:pStyle w:val="a3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4820" w:type="dxa"/>
          </w:tcPr>
          <w:p w14:paraId="1B47691C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07" w:type="dxa"/>
          </w:tcPr>
          <w:p w14:paraId="1D980F85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6589</w:t>
            </w:r>
          </w:p>
        </w:tc>
      </w:tr>
      <w:tr w:rsidR="00865CCB" w:rsidRPr="00260E5B" w14:paraId="32E0D533" w14:textId="77777777" w:rsidTr="00FB666D">
        <w:tc>
          <w:tcPr>
            <w:tcW w:w="709" w:type="dxa"/>
            <w:vMerge/>
          </w:tcPr>
          <w:p w14:paraId="01CC5A1B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7A97E2D" w14:textId="77777777" w:rsidR="00865CCB" w:rsidRPr="00260E5B" w:rsidRDefault="00865CCB" w:rsidP="00FB666D">
            <w:pPr>
              <w:pStyle w:val="a3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третий</w:t>
            </w:r>
          </w:p>
        </w:tc>
        <w:tc>
          <w:tcPr>
            <w:tcW w:w="4820" w:type="dxa"/>
          </w:tcPr>
          <w:p w14:paraId="5C5A38F3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воспитатель, педагог-психолог</w:t>
            </w:r>
          </w:p>
        </w:tc>
        <w:tc>
          <w:tcPr>
            <w:tcW w:w="2207" w:type="dxa"/>
          </w:tcPr>
          <w:p w14:paraId="0C47A064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7218</w:t>
            </w:r>
          </w:p>
        </w:tc>
      </w:tr>
      <w:tr w:rsidR="00865CCB" w:rsidRPr="00260E5B" w14:paraId="6724D9DE" w14:textId="77777777" w:rsidTr="00FB666D">
        <w:tc>
          <w:tcPr>
            <w:tcW w:w="709" w:type="dxa"/>
            <w:vMerge/>
          </w:tcPr>
          <w:p w14:paraId="765FDA31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564293BE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четвертый</w:t>
            </w:r>
          </w:p>
        </w:tc>
        <w:tc>
          <w:tcPr>
            <w:tcW w:w="4820" w:type="dxa"/>
          </w:tcPr>
          <w:p w14:paraId="532AC94C" w14:textId="77777777" w:rsidR="00865CCB" w:rsidRPr="00260E5B" w:rsidRDefault="00865CCB" w:rsidP="00FB666D">
            <w:pPr>
              <w:pStyle w:val="a3"/>
              <w:jc w:val="center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учитель-дефектолог, учитель-логопед</w:t>
            </w:r>
          </w:p>
        </w:tc>
        <w:tc>
          <w:tcPr>
            <w:tcW w:w="2207" w:type="dxa"/>
          </w:tcPr>
          <w:p w14:paraId="2B794A51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7532</w:t>
            </w:r>
          </w:p>
        </w:tc>
      </w:tr>
      <w:tr w:rsidR="00865CCB" w:rsidRPr="00260E5B" w14:paraId="6FE82954" w14:textId="77777777" w:rsidTr="00FB666D">
        <w:tc>
          <w:tcPr>
            <w:tcW w:w="709" w:type="dxa"/>
            <w:vMerge w:val="restart"/>
          </w:tcPr>
          <w:p w14:paraId="0BC70EB1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86" w:type="dxa"/>
            <w:gridSpan w:val="3"/>
          </w:tcPr>
          <w:p w14:paraId="6E8B4522" w14:textId="77777777" w:rsidR="00865CCB" w:rsidRPr="00260E5B" w:rsidRDefault="00865CCB" w:rsidP="00FB666D">
            <w:pPr>
              <w:pStyle w:val="a3"/>
              <w:jc w:val="center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должностей служащих первого уровня</w:t>
            </w:r>
          </w:p>
        </w:tc>
      </w:tr>
      <w:tr w:rsidR="00865CCB" w:rsidRPr="00260E5B" w14:paraId="6C6C3CF2" w14:textId="77777777" w:rsidTr="00FB666D">
        <w:tc>
          <w:tcPr>
            <w:tcW w:w="709" w:type="dxa"/>
            <w:vMerge/>
          </w:tcPr>
          <w:p w14:paraId="38865EA6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15E9C5C6" w14:textId="77777777" w:rsidR="00865CCB" w:rsidRPr="00260E5B" w:rsidRDefault="00865CCB" w:rsidP="00FB6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4454EAA3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207" w:type="dxa"/>
          </w:tcPr>
          <w:p w14:paraId="08BA416A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3751</w:t>
            </w:r>
          </w:p>
        </w:tc>
      </w:tr>
      <w:tr w:rsidR="00865CCB" w:rsidRPr="00260E5B" w14:paraId="76AD4B0F" w14:textId="77777777" w:rsidTr="00FB666D">
        <w:tc>
          <w:tcPr>
            <w:tcW w:w="709" w:type="dxa"/>
            <w:vMerge/>
          </w:tcPr>
          <w:p w14:paraId="0F6B0E06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905A445" w14:textId="77777777" w:rsidR="00865CCB" w:rsidRPr="00260E5B" w:rsidRDefault="00865CCB" w:rsidP="00FB6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87BA55D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кассир</w:t>
            </w:r>
          </w:p>
        </w:tc>
        <w:tc>
          <w:tcPr>
            <w:tcW w:w="2207" w:type="dxa"/>
          </w:tcPr>
          <w:p w14:paraId="0A83A067" w14:textId="77777777" w:rsidR="00865CCB" w:rsidRDefault="00865CCB" w:rsidP="00FB666D">
            <w:pPr>
              <w:jc w:val="center"/>
            </w:pPr>
            <w:r w:rsidRPr="00BB6CC6">
              <w:rPr>
                <w:sz w:val="28"/>
                <w:szCs w:val="28"/>
              </w:rPr>
              <w:t>3751</w:t>
            </w:r>
          </w:p>
        </w:tc>
      </w:tr>
      <w:tr w:rsidR="00865CCB" w:rsidRPr="00260E5B" w14:paraId="5AA645E7" w14:textId="77777777" w:rsidTr="00FB666D">
        <w:tc>
          <w:tcPr>
            <w:tcW w:w="709" w:type="dxa"/>
            <w:vMerge/>
          </w:tcPr>
          <w:p w14:paraId="71256EC4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41739D5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4A12781F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2207" w:type="dxa"/>
          </w:tcPr>
          <w:p w14:paraId="41970BA3" w14:textId="77777777" w:rsidR="00865CCB" w:rsidRDefault="00865CCB" w:rsidP="00FB666D">
            <w:pPr>
              <w:jc w:val="center"/>
            </w:pPr>
            <w:r w:rsidRPr="00BB6CC6">
              <w:rPr>
                <w:sz w:val="28"/>
                <w:szCs w:val="28"/>
              </w:rPr>
              <w:t>3751</w:t>
            </w:r>
          </w:p>
        </w:tc>
      </w:tr>
      <w:tr w:rsidR="00865CCB" w:rsidRPr="00260E5B" w14:paraId="7F7A51E4" w14:textId="77777777" w:rsidTr="00FB666D">
        <w:tc>
          <w:tcPr>
            <w:tcW w:w="709" w:type="dxa"/>
          </w:tcPr>
          <w:p w14:paraId="37D49904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59" w:type="dxa"/>
          </w:tcPr>
          <w:p w14:paraId="71FF1015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6118E977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7" w:type="dxa"/>
          </w:tcPr>
          <w:p w14:paraId="13C1738B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CCB" w:rsidRPr="00260E5B" w14:paraId="24B46F15" w14:textId="77777777" w:rsidTr="00FB666D">
        <w:tc>
          <w:tcPr>
            <w:tcW w:w="709" w:type="dxa"/>
          </w:tcPr>
          <w:p w14:paraId="12A49317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EAB8530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2521663E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секретарь-машинистка</w:t>
            </w:r>
          </w:p>
        </w:tc>
        <w:tc>
          <w:tcPr>
            <w:tcW w:w="2207" w:type="dxa"/>
          </w:tcPr>
          <w:p w14:paraId="0D5C3045" w14:textId="77777777" w:rsidR="00865CCB" w:rsidRPr="00260E5B" w:rsidRDefault="00865CCB" w:rsidP="00FB6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3751</w:t>
            </w:r>
          </w:p>
        </w:tc>
      </w:tr>
      <w:tr w:rsidR="00865CCB" w:rsidRPr="00260E5B" w14:paraId="5DB98FB8" w14:textId="77777777" w:rsidTr="00FB666D">
        <w:tc>
          <w:tcPr>
            <w:tcW w:w="709" w:type="dxa"/>
            <w:vMerge w:val="restart"/>
          </w:tcPr>
          <w:p w14:paraId="39162BF5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14:paraId="22A119BE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  <w:gridSpan w:val="3"/>
          </w:tcPr>
          <w:p w14:paraId="1965494B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второго уровня</w:t>
            </w:r>
          </w:p>
        </w:tc>
      </w:tr>
      <w:tr w:rsidR="00865CCB" w:rsidRPr="00260E5B" w14:paraId="73DC7DCE" w14:textId="77777777" w:rsidTr="00FB666D">
        <w:tc>
          <w:tcPr>
            <w:tcW w:w="709" w:type="dxa"/>
            <w:vMerge/>
          </w:tcPr>
          <w:p w14:paraId="32CB7F01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D41830" w14:textId="77777777" w:rsidR="00865CCB" w:rsidRPr="00260E5B" w:rsidRDefault="00865CCB" w:rsidP="00FB6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3AB0C693" w14:textId="77777777" w:rsidR="00865CCB" w:rsidRPr="00260E5B" w:rsidRDefault="00865CCB" w:rsidP="00FB666D">
            <w:pPr>
              <w:pStyle w:val="a4"/>
              <w:jc w:val="center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техник-программист, диспетчер</w:t>
            </w:r>
          </w:p>
        </w:tc>
        <w:tc>
          <w:tcPr>
            <w:tcW w:w="2207" w:type="dxa"/>
          </w:tcPr>
          <w:p w14:paraId="2ABEC6C7" w14:textId="77777777" w:rsidR="00865CCB" w:rsidRPr="00260E5B" w:rsidRDefault="00865CCB" w:rsidP="00FB66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5300</w:t>
            </w:r>
          </w:p>
        </w:tc>
      </w:tr>
      <w:tr w:rsidR="00865CCB" w:rsidRPr="00260E5B" w14:paraId="0E2B493E" w14:textId="77777777" w:rsidTr="00FB666D">
        <w:trPr>
          <w:trHeight w:val="654"/>
        </w:trPr>
        <w:tc>
          <w:tcPr>
            <w:tcW w:w="709" w:type="dxa"/>
            <w:vMerge/>
          </w:tcPr>
          <w:p w14:paraId="6CD34CE8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013A50E7" w14:textId="77777777" w:rsidR="00865CCB" w:rsidRPr="00260E5B" w:rsidRDefault="00865CCB" w:rsidP="00FB6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4820" w:type="dxa"/>
          </w:tcPr>
          <w:p w14:paraId="353E61B2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заведующий складом, заведующий хозяйством</w:t>
            </w:r>
          </w:p>
        </w:tc>
        <w:tc>
          <w:tcPr>
            <w:tcW w:w="2207" w:type="dxa"/>
          </w:tcPr>
          <w:p w14:paraId="3536B0D9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5385</w:t>
            </w:r>
          </w:p>
        </w:tc>
      </w:tr>
      <w:tr w:rsidR="00865CCB" w:rsidRPr="00260E5B" w14:paraId="2B236E43" w14:textId="77777777" w:rsidTr="00FB666D">
        <w:tc>
          <w:tcPr>
            <w:tcW w:w="709" w:type="dxa"/>
            <w:vMerge w:val="restart"/>
          </w:tcPr>
          <w:p w14:paraId="2DA58789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86" w:type="dxa"/>
            <w:gridSpan w:val="3"/>
          </w:tcPr>
          <w:p w14:paraId="424D50D9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Профессиональная квалификационная группа общеотраслевых должностей служащих третьего уровня</w:t>
            </w:r>
          </w:p>
        </w:tc>
      </w:tr>
      <w:tr w:rsidR="00865CCB" w:rsidRPr="00260E5B" w14:paraId="25D4DE92" w14:textId="77777777" w:rsidTr="00FB666D">
        <w:tc>
          <w:tcPr>
            <w:tcW w:w="709" w:type="dxa"/>
            <w:vMerge/>
          </w:tcPr>
          <w:p w14:paraId="0949BED5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6D2AB796" w14:textId="77777777" w:rsidR="00865CCB" w:rsidRPr="00260E5B" w:rsidRDefault="00865CCB" w:rsidP="00FB6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1AD1D6E7" w14:textId="77777777" w:rsidR="00865CCB" w:rsidRPr="00260E5B" w:rsidRDefault="00865CCB" w:rsidP="00FB666D">
            <w:pPr>
              <w:pStyle w:val="a4"/>
              <w:jc w:val="center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207" w:type="dxa"/>
          </w:tcPr>
          <w:p w14:paraId="7F2E147C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</w:t>
            </w:r>
          </w:p>
        </w:tc>
      </w:tr>
      <w:tr w:rsidR="00865CCB" w:rsidRPr="00260E5B" w14:paraId="76090C00" w14:textId="77777777" w:rsidTr="00FB666D">
        <w:tc>
          <w:tcPr>
            <w:tcW w:w="709" w:type="dxa"/>
            <w:vMerge w:val="restart"/>
          </w:tcPr>
          <w:p w14:paraId="726B54E3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14:paraId="1AA47E1B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868C2E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BC874B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F2622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6B0AE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4E43E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2500FC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36A96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CC852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DDD31F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9243B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EFA85A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1A5206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9750B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BD7B4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ECA6A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981CEC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A7076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D939D4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8C677C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6AE85A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  <w:gridSpan w:val="3"/>
          </w:tcPr>
          <w:p w14:paraId="1360722E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865CCB" w:rsidRPr="00260E5B" w14:paraId="6BAFB0F8" w14:textId="77777777" w:rsidTr="00FB666D">
        <w:tc>
          <w:tcPr>
            <w:tcW w:w="709" w:type="dxa"/>
            <w:vMerge/>
          </w:tcPr>
          <w:p w14:paraId="541E4C2B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  <w:gridSpan w:val="3"/>
          </w:tcPr>
          <w:p w14:paraId="295CE451" w14:textId="77777777" w:rsidR="00865CCB" w:rsidRPr="00260E5B" w:rsidRDefault="00865CCB" w:rsidP="00FB666D">
            <w:pPr>
              <w:pStyle w:val="a3"/>
              <w:jc w:val="center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</w:p>
        </w:tc>
      </w:tr>
      <w:tr w:rsidR="00865CCB" w:rsidRPr="00260E5B" w14:paraId="4C2E0C3A" w14:textId="77777777" w:rsidTr="00FB666D">
        <w:tc>
          <w:tcPr>
            <w:tcW w:w="709" w:type="dxa"/>
            <w:vMerge/>
          </w:tcPr>
          <w:p w14:paraId="4E25071D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7D8EC876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69AD4A68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207" w:type="dxa"/>
          </w:tcPr>
          <w:p w14:paraId="380C5538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3301</w:t>
            </w:r>
          </w:p>
        </w:tc>
      </w:tr>
      <w:tr w:rsidR="00865CCB" w:rsidRPr="00260E5B" w14:paraId="56D73830" w14:textId="77777777" w:rsidTr="00FB666D">
        <w:tc>
          <w:tcPr>
            <w:tcW w:w="709" w:type="dxa"/>
            <w:vMerge/>
          </w:tcPr>
          <w:p w14:paraId="1D97E078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668B1570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0C24C39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дворник</w:t>
            </w:r>
          </w:p>
        </w:tc>
        <w:tc>
          <w:tcPr>
            <w:tcW w:w="2207" w:type="dxa"/>
          </w:tcPr>
          <w:p w14:paraId="38F2D4B7" w14:textId="77777777" w:rsidR="00865CCB" w:rsidRDefault="00865CCB" w:rsidP="00FB666D">
            <w:pPr>
              <w:jc w:val="center"/>
            </w:pPr>
            <w:r w:rsidRPr="006972E6">
              <w:rPr>
                <w:sz w:val="28"/>
                <w:szCs w:val="28"/>
              </w:rPr>
              <w:t>3301</w:t>
            </w:r>
          </w:p>
        </w:tc>
      </w:tr>
      <w:tr w:rsidR="00865CCB" w:rsidRPr="00260E5B" w14:paraId="38717304" w14:textId="77777777" w:rsidTr="00FB666D">
        <w:tc>
          <w:tcPr>
            <w:tcW w:w="709" w:type="dxa"/>
            <w:vMerge/>
          </w:tcPr>
          <w:p w14:paraId="19936839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71223EE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DF93768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подсобный рабочий (грузчик)</w:t>
            </w:r>
          </w:p>
        </w:tc>
        <w:tc>
          <w:tcPr>
            <w:tcW w:w="2207" w:type="dxa"/>
          </w:tcPr>
          <w:p w14:paraId="7CCF515E" w14:textId="77777777" w:rsidR="00865CCB" w:rsidRDefault="00865CCB" w:rsidP="00FB666D">
            <w:pPr>
              <w:jc w:val="center"/>
            </w:pPr>
            <w:r w:rsidRPr="006972E6">
              <w:rPr>
                <w:sz w:val="28"/>
                <w:szCs w:val="28"/>
              </w:rPr>
              <w:t>3301</w:t>
            </w:r>
          </w:p>
        </w:tc>
      </w:tr>
      <w:tr w:rsidR="00865CCB" w:rsidRPr="00260E5B" w14:paraId="7BA08516" w14:textId="77777777" w:rsidTr="00FB666D">
        <w:tc>
          <w:tcPr>
            <w:tcW w:w="709" w:type="dxa"/>
            <w:vMerge/>
          </w:tcPr>
          <w:p w14:paraId="735641A2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F20D43E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397B3A0C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машинист по стирке и ремонту белья</w:t>
            </w:r>
          </w:p>
        </w:tc>
        <w:tc>
          <w:tcPr>
            <w:tcW w:w="2207" w:type="dxa"/>
          </w:tcPr>
          <w:p w14:paraId="476EAAF0" w14:textId="77777777" w:rsidR="00865CCB" w:rsidRDefault="00865CCB" w:rsidP="00FB666D">
            <w:pPr>
              <w:jc w:val="center"/>
            </w:pPr>
            <w:r w:rsidRPr="006972E6">
              <w:rPr>
                <w:sz w:val="28"/>
                <w:szCs w:val="28"/>
              </w:rPr>
              <w:t>3301</w:t>
            </w:r>
          </w:p>
        </w:tc>
      </w:tr>
      <w:tr w:rsidR="00865CCB" w:rsidRPr="00260E5B" w14:paraId="587299E3" w14:textId="77777777" w:rsidTr="00FB666D">
        <w:tc>
          <w:tcPr>
            <w:tcW w:w="709" w:type="dxa"/>
            <w:vMerge/>
          </w:tcPr>
          <w:p w14:paraId="581E9D45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98438B5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0804D06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уборщик территорий</w:t>
            </w:r>
          </w:p>
        </w:tc>
        <w:tc>
          <w:tcPr>
            <w:tcW w:w="2207" w:type="dxa"/>
          </w:tcPr>
          <w:p w14:paraId="6517ADC7" w14:textId="77777777" w:rsidR="00865CCB" w:rsidRDefault="00865CCB" w:rsidP="00FB666D">
            <w:pPr>
              <w:jc w:val="center"/>
            </w:pPr>
            <w:r w:rsidRPr="006972E6">
              <w:rPr>
                <w:sz w:val="28"/>
                <w:szCs w:val="28"/>
              </w:rPr>
              <w:t>3301</w:t>
            </w:r>
          </w:p>
        </w:tc>
      </w:tr>
      <w:tr w:rsidR="00865CCB" w:rsidRPr="00260E5B" w14:paraId="4EE89291" w14:textId="77777777" w:rsidTr="00FB666D">
        <w:tc>
          <w:tcPr>
            <w:tcW w:w="709" w:type="dxa"/>
            <w:vMerge/>
          </w:tcPr>
          <w:p w14:paraId="3F867733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497C249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D052D6E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2207" w:type="dxa"/>
          </w:tcPr>
          <w:p w14:paraId="7AACB6AA" w14:textId="77777777" w:rsidR="00865CCB" w:rsidRDefault="00865CCB" w:rsidP="00FB666D">
            <w:pPr>
              <w:jc w:val="center"/>
            </w:pPr>
            <w:r w:rsidRPr="006972E6">
              <w:rPr>
                <w:sz w:val="28"/>
                <w:szCs w:val="28"/>
              </w:rPr>
              <w:t>3301</w:t>
            </w:r>
          </w:p>
        </w:tc>
      </w:tr>
      <w:tr w:rsidR="00865CCB" w:rsidRPr="00260E5B" w14:paraId="235B51DB" w14:textId="77777777" w:rsidTr="00FB666D">
        <w:tc>
          <w:tcPr>
            <w:tcW w:w="709" w:type="dxa"/>
            <w:vMerge/>
          </w:tcPr>
          <w:p w14:paraId="4B4B936D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D6392C4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0023EB2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  <w:tc>
          <w:tcPr>
            <w:tcW w:w="2207" w:type="dxa"/>
          </w:tcPr>
          <w:p w14:paraId="512C162B" w14:textId="77777777" w:rsidR="00865CCB" w:rsidRDefault="00865CCB" w:rsidP="00FB666D">
            <w:pPr>
              <w:jc w:val="center"/>
            </w:pPr>
            <w:r w:rsidRPr="006972E6">
              <w:rPr>
                <w:sz w:val="28"/>
                <w:szCs w:val="28"/>
              </w:rPr>
              <w:t>3301</w:t>
            </w:r>
          </w:p>
        </w:tc>
      </w:tr>
      <w:tr w:rsidR="00865CCB" w:rsidRPr="00260E5B" w14:paraId="357AB0FB" w14:textId="77777777" w:rsidTr="00FB666D">
        <w:tc>
          <w:tcPr>
            <w:tcW w:w="709" w:type="dxa"/>
            <w:vMerge/>
          </w:tcPr>
          <w:p w14:paraId="015FF70F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995AC46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DFEF19D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сторож (вахтер)</w:t>
            </w:r>
          </w:p>
        </w:tc>
        <w:tc>
          <w:tcPr>
            <w:tcW w:w="2207" w:type="dxa"/>
          </w:tcPr>
          <w:p w14:paraId="188806D4" w14:textId="77777777" w:rsidR="00865CCB" w:rsidRDefault="00865CCB" w:rsidP="00FB666D">
            <w:pPr>
              <w:jc w:val="center"/>
            </w:pPr>
            <w:r w:rsidRPr="006972E6">
              <w:rPr>
                <w:sz w:val="28"/>
                <w:szCs w:val="28"/>
              </w:rPr>
              <w:t>3301</w:t>
            </w:r>
          </w:p>
        </w:tc>
      </w:tr>
      <w:tr w:rsidR="00865CCB" w:rsidRPr="00260E5B" w14:paraId="233AC873" w14:textId="77777777" w:rsidTr="00FB666D">
        <w:tc>
          <w:tcPr>
            <w:tcW w:w="709" w:type="dxa"/>
            <w:vMerge/>
          </w:tcPr>
          <w:p w14:paraId="3EE46F57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6" w:type="dxa"/>
            <w:gridSpan w:val="3"/>
          </w:tcPr>
          <w:p w14:paraId="5C90347F" w14:textId="77777777" w:rsidR="00865CCB" w:rsidRPr="00260E5B" w:rsidRDefault="00865CCB" w:rsidP="00FB666D">
            <w:pPr>
              <w:pStyle w:val="a3"/>
              <w:jc w:val="center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</w:p>
        </w:tc>
      </w:tr>
      <w:tr w:rsidR="00865CCB" w:rsidRPr="00260E5B" w14:paraId="0343755E" w14:textId="77777777" w:rsidTr="00FB666D">
        <w:tc>
          <w:tcPr>
            <w:tcW w:w="709" w:type="dxa"/>
            <w:vMerge/>
          </w:tcPr>
          <w:p w14:paraId="2128B53A" w14:textId="77777777" w:rsidR="00865CCB" w:rsidRPr="00260E5B" w:rsidRDefault="00865CCB" w:rsidP="00FB66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31BD368E" w14:textId="77777777" w:rsidR="00865CCB" w:rsidRPr="00260E5B" w:rsidRDefault="00865CCB" w:rsidP="00FB666D">
            <w:pPr>
              <w:pStyle w:val="a4"/>
              <w:jc w:val="both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</w:p>
        </w:tc>
        <w:tc>
          <w:tcPr>
            <w:tcW w:w="4820" w:type="dxa"/>
          </w:tcPr>
          <w:p w14:paraId="42E2C02D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2207" w:type="dxa"/>
          </w:tcPr>
          <w:p w14:paraId="0FF348FB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4999</w:t>
            </w:r>
          </w:p>
        </w:tc>
      </w:tr>
      <w:tr w:rsidR="00865CCB" w:rsidRPr="00260E5B" w14:paraId="282A422A" w14:textId="77777777" w:rsidTr="00FB666D">
        <w:tc>
          <w:tcPr>
            <w:tcW w:w="709" w:type="dxa"/>
            <w:vMerge/>
          </w:tcPr>
          <w:p w14:paraId="4DFA42C2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4DFDB62" w14:textId="77777777" w:rsidR="00865CCB" w:rsidRPr="00260E5B" w:rsidRDefault="00865CCB" w:rsidP="00FB6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6AEFECFB" w14:textId="77777777" w:rsidR="00865CCB" w:rsidRPr="00260E5B" w:rsidRDefault="00865CCB" w:rsidP="00FB666D">
            <w:pPr>
              <w:pStyle w:val="a4"/>
              <w:jc w:val="center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07" w:type="dxa"/>
          </w:tcPr>
          <w:p w14:paraId="116343BC" w14:textId="77777777" w:rsidR="00865CCB" w:rsidRDefault="00865CCB" w:rsidP="00FB666D">
            <w:pPr>
              <w:jc w:val="center"/>
            </w:pPr>
            <w:r w:rsidRPr="00D01892">
              <w:rPr>
                <w:sz w:val="28"/>
                <w:szCs w:val="28"/>
              </w:rPr>
              <w:t>4999</w:t>
            </w:r>
          </w:p>
        </w:tc>
      </w:tr>
      <w:tr w:rsidR="00865CCB" w:rsidRPr="00260E5B" w14:paraId="783C35FA" w14:textId="77777777" w:rsidTr="00FB666D">
        <w:tc>
          <w:tcPr>
            <w:tcW w:w="709" w:type="dxa"/>
            <w:vMerge/>
          </w:tcPr>
          <w:p w14:paraId="783907F1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3EF29BB7" w14:textId="77777777" w:rsidR="00865CCB" w:rsidRPr="00260E5B" w:rsidRDefault="00865CCB" w:rsidP="00FB6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C4C9C5C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207" w:type="dxa"/>
          </w:tcPr>
          <w:p w14:paraId="2217704E" w14:textId="77777777" w:rsidR="00865CCB" w:rsidRDefault="00865CCB" w:rsidP="00FB666D">
            <w:pPr>
              <w:jc w:val="center"/>
            </w:pPr>
            <w:r w:rsidRPr="00D01892">
              <w:rPr>
                <w:sz w:val="28"/>
                <w:szCs w:val="28"/>
              </w:rPr>
              <w:t>4999</w:t>
            </w:r>
          </w:p>
        </w:tc>
      </w:tr>
      <w:tr w:rsidR="00865CCB" w:rsidRPr="00260E5B" w14:paraId="0FA6DA50" w14:textId="77777777" w:rsidTr="00FB666D">
        <w:tc>
          <w:tcPr>
            <w:tcW w:w="709" w:type="dxa"/>
            <w:vMerge/>
          </w:tcPr>
          <w:p w14:paraId="38EFA943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5D3D497A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1338BADE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шеф-повар (повар)</w:t>
            </w:r>
          </w:p>
        </w:tc>
        <w:tc>
          <w:tcPr>
            <w:tcW w:w="2207" w:type="dxa"/>
          </w:tcPr>
          <w:p w14:paraId="02659F8F" w14:textId="77777777" w:rsidR="00865CCB" w:rsidRDefault="00865CCB" w:rsidP="00FB666D">
            <w:pPr>
              <w:jc w:val="center"/>
            </w:pPr>
            <w:r w:rsidRPr="00D01892">
              <w:rPr>
                <w:sz w:val="28"/>
                <w:szCs w:val="28"/>
              </w:rPr>
              <w:t>4999</w:t>
            </w:r>
          </w:p>
        </w:tc>
      </w:tr>
      <w:tr w:rsidR="00865CCB" w:rsidRPr="00260E5B" w14:paraId="204A5FCC" w14:textId="77777777" w:rsidTr="00FB666D">
        <w:tc>
          <w:tcPr>
            <w:tcW w:w="709" w:type="dxa"/>
            <w:vMerge/>
          </w:tcPr>
          <w:p w14:paraId="0F11ECBC" w14:textId="77777777" w:rsidR="00865CCB" w:rsidRPr="00260E5B" w:rsidRDefault="00865CCB" w:rsidP="00FB66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</w:tcPr>
          <w:p w14:paraId="3DB39F38" w14:textId="77777777" w:rsidR="00865CCB" w:rsidRPr="00260E5B" w:rsidRDefault="00865CCB" w:rsidP="00FB666D">
            <w:pPr>
              <w:pStyle w:val="a4"/>
              <w:jc w:val="both"/>
              <w:rPr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</w:p>
        </w:tc>
        <w:tc>
          <w:tcPr>
            <w:tcW w:w="4820" w:type="dxa"/>
          </w:tcPr>
          <w:p w14:paraId="2EF006A7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2207" w:type="dxa"/>
          </w:tcPr>
          <w:p w14:paraId="493C104E" w14:textId="77777777" w:rsidR="00865CCB" w:rsidRDefault="00865CCB" w:rsidP="00FB666D">
            <w:pPr>
              <w:jc w:val="center"/>
            </w:pPr>
            <w:r w:rsidRPr="00D01892">
              <w:rPr>
                <w:sz w:val="28"/>
                <w:szCs w:val="28"/>
              </w:rPr>
              <w:t>4999</w:t>
            </w:r>
          </w:p>
        </w:tc>
      </w:tr>
      <w:tr w:rsidR="00865CCB" w:rsidRPr="00260E5B" w14:paraId="49F616CC" w14:textId="77777777" w:rsidTr="00FB666D">
        <w:tc>
          <w:tcPr>
            <w:tcW w:w="709" w:type="dxa"/>
            <w:vMerge/>
          </w:tcPr>
          <w:p w14:paraId="6049D852" w14:textId="77777777" w:rsidR="00865CCB" w:rsidRPr="00260E5B" w:rsidRDefault="00865CCB" w:rsidP="00FB666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0BFC9902" w14:textId="77777777" w:rsidR="00865CCB" w:rsidRPr="00260E5B" w:rsidRDefault="00865CCB" w:rsidP="00FB666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7486A5AF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слесарь-электрик</w:t>
            </w:r>
          </w:p>
        </w:tc>
        <w:tc>
          <w:tcPr>
            <w:tcW w:w="2207" w:type="dxa"/>
          </w:tcPr>
          <w:p w14:paraId="6C8F211C" w14:textId="77777777" w:rsidR="00865CCB" w:rsidRDefault="00865CCB" w:rsidP="00FB666D">
            <w:pPr>
              <w:jc w:val="center"/>
            </w:pPr>
            <w:r w:rsidRPr="00D01892">
              <w:rPr>
                <w:sz w:val="28"/>
                <w:szCs w:val="28"/>
              </w:rPr>
              <w:t>4999</w:t>
            </w:r>
          </w:p>
        </w:tc>
      </w:tr>
      <w:tr w:rsidR="00865CCB" w:rsidRPr="00260E5B" w14:paraId="79A4AB0B" w14:textId="77777777" w:rsidTr="00FB666D">
        <w:tc>
          <w:tcPr>
            <w:tcW w:w="709" w:type="dxa"/>
            <w:vMerge/>
          </w:tcPr>
          <w:p w14:paraId="00D5720B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1784D2FC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D9ECFDC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</w:tc>
        <w:tc>
          <w:tcPr>
            <w:tcW w:w="2207" w:type="dxa"/>
          </w:tcPr>
          <w:p w14:paraId="309906BF" w14:textId="77777777" w:rsidR="00865CCB" w:rsidRDefault="00865CCB" w:rsidP="00FB666D">
            <w:pPr>
              <w:jc w:val="center"/>
            </w:pPr>
            <w:r w:rsidRPr="00D01892">
              <w:rPr>
                <w:sz w:val="28"/>
                <w:szCs w:val="28"/>
              </w:rPr>
              <w:t>4999</w:t>
            </w:r>
          </w:p>
        </w:tc>
      </w:tr>
      <w:tr w:rsidR="00865CCB" w:rsidRPr="00260E5B" w14:paraId="38B10222" w14:textId="77777777" w:rsidTr="00FB666D">
        <w:trPr>
          <w:trHeight w:val="337"/>
        </w:trPr>
        <w:tc>
          <w:tcPr>
            <w:tcW w:w="709" w:type="dxa"/>
            <w:vMerge/>
          </w:tcPr>
          <w:p w14:paraId="3D42C726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5DEC3E9" w14:textId="77777777" w:rsidR="00865CCB" w:rsidRPr="00260E5B" w:rsidRDefault="00865CCB" w:rsidP="00FB6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0E0EA9F3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207" w:type="dxa"/>
          </w:tcPr>
          <w:p w14:paraId="639A7CC2" w14:textId="77777777" w:rsidR="00865CCB" w:rsidRDefault="00865CCB" w:rsidP="00FB666D">
            <w:pPr>
              <w:jc w:val="center"/>
            </w:pPr>
            <w:r w:rsidRPr="00D01892">
              <w:rPr>
                <w:sz w:val="28"/>
                <w:szCs w:val="28"/>
              </w:rPr>
              <w:t>4999</w:t>
            </w:r>
          </w:p>
        </w:tc>
      </w:tr>
      <w:tr w:rsidR="00865CCB" w:rsidRPr="00260E5B" w14:paraId="33EF90BD" w14:textId="77777777" w:rsidTr="00FB666D">
        <w:trPr>
          <w:trHeight w:val="346"/>
        </w:trPr>
        <w:tc>
          <w:tcPr>
            <w:tcW w:w="709" w:type="dxa"/>
            <w:vMerge/>
          </w:tcPr>
          <w:p w14:paraId="79AB9C27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47928126" w14:textId="77777777" w:rsidR="00865CCB" w:rsidRPr="00260E5B" w:rsidRDefault="00865CCB" w:rsidP="00FB66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5A7167BE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кочегар</w:t>
            </w:r>
          </w:p>
        </w:tc>
        <w:tc>
          <w:tcPr>
            <w:tcW w:w="2207" w:type="dxa"/>
          </w:tcPr>
          <w:p w14:paraId="4BA5D52A" w14:textId="77777777" w:rsidR="00865CCB" w:rsidRDefault="00865CCB" w:rsidP="00FB666D">
            <w:pPr>
              <w:jc w:val="center"/>
            </w:pPr>
            <w:r w:rsidRPr="00D01892">
              <w:rPr>
                <w:sz w:val="28"/>
                <w:szCs w:val="28"/>
              </w:rPr>
              <w:t>4999</w:t>
            </w:r>
          </w:p>
        </w:tc>
      </w:tr>
      <w:tr w:rsidR="00865CCB" w:rsidRPr="00260E5B" w14:paraId="018DDEE3" w14:textId="77777777" w:rsidTr="00FB666D">
        <w:trPr>
          <w:trHeight w:val="346"/>
        </w:trPr>
        <w:tc>
          <w:tcPr>
            <w:tcW w:w="709" w:type="dxa"/>
            <w:vMerge w:val="restart"/>
          </w:tcPr>
          <w:p w14:paraId="08906C65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86" w:type="dxa"/>
            <w:gridSpan w:val="3"/>
          </w:tcPr>
          <w:p w14:paraId="279B07FB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Должность, не отнесенная к квалификационным группам</w:t>
            </w:r>
          </w:p>
        </w:tc>
      </w:tr>
      <w:tr w:rsidR="00865CCB" w:rsidRPr="00260E5B" w14:paraId="4220F2B6" w14:textId="77777777" w:rsidTr="00FB666D">
        <w:trPr>
          <w:trHeight w:val="346"/>
        </w:trPr>
        <w:tc>
          <w:tcPr>
            <w:tcW w:w="709" w:type="dxa"/>
            <w:vMerge/>
          </w:tcPr>
          <w:p w14:paraId="3AAC4E82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7F4C92DD" w14:textId="77777777" w:rsidR="00865CCB" w:rsidRPr="00260E5B" w:rsidRDefault="00865CCB" w:rsidP="00FB66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14:paraId="37AB1216" w14:textId="77777777" w:rsidR="00865CCB" w:rsidRPr="00260E5B" w:rsidRDefault="00865CCB" w:rsidP="00FB666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E5B">
              <w:rPr>
                <w:rFonts w:ascii="Times New Roman" w:hAnsi="Times New Roman" w:cs="Times New Roman"/>
                <w:sz w:val="28"/>
                <w:szCs w:val="28"/>
              </w:rPr>
              <w:t>специалист по закупкам</w:t>
            </w:r>
          </w:p>
        </w:tc>
        <w:tc>
          <w:tcPr>
            <w:tcW w:w="2207" w:type="dxa"/>
          </w:tcPr>
          <w:p w14:paraId="38E19BC0" w14:textId="77777777" w:rsidR="00865CCB" w:rsidRPr="00260E5B" w:rsidRDefault="00865CCB" w:rsidP="00FB66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5471</w:t>
            </w:r>
          </w:p>
        </w:tc>
      </w:tr>
    </w:tbl>
    <w:p w14:paraId="2A2C82B1" w14:textId="77777777" w:rsidR="007836E3" w:rsidRDefault="007836E3"/>
    <w:sectPr w:rsidR="0078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CB"/>
    <w:rsid w:val="007836E3"/>
    <w:rsid w:val="0086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6C0E"/>
  <w15:chartTrackingRefBased/>
  <w15:docId w15:val="{ADF3E763-F987-424E-B036-3A456AC6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5CCB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408"/>
      <w:jc w:val="center"/>
      <w:outlineLvl w:val="0"/>
    </w:pPr>
    <w:rPr>
      <w:rFonts w:ascii="Arial" w:hAnsi="Arial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CCB"/>
    <w:rPr>
      <w:rFonts w:ascii="Arial" w:eastAsia="Times New Roman" w:hAnsi="Arial" w:cs="Times New Roman"/>
      <w:b/>
      <w:bCs/>
      <w:sz w:val="34"/>
      <w:szCs w:val="34"/>
      <w:shd w:val="clear" w:color="auto" w:fill="FFFFFF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5CC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4">
    <w:name w:val="Прижатый влево"/>
    <w:basedOn w:val="a"/>
    <w:next w:val="a"/>
    <w:uiPriority w:val="99"/>
    <w:rsid w:val="00865CC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2020-10-14T05:44:00Z</dcterms:created>
  <dcterms:modified xsi:type="dcterms:W3CDTF">2020-10-14T05:45:00Z</dcterms:modified>
</cp:coreProperties>
</file>