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394E" w14:textId="77777777" w:rsidR="001946D9" w:rsidRPr="001946D9" w:rsidRDefault="001946D9" w:rsidP="001946D9">
      <w:pPr>
        <w:widowControl w:val="0"/>
        <w:autoSpaceDE w:val="0"/>
        <w:autoSpaceDN w:val="0"/>
        <w:adjustRightInd w:val="0"/>
        <w:ind w:left="6237"/>
        <w:jc w:val="right"/>
        <w:rPr>
          <w:bCs/>
          <w:szCs w:val="28"/>
        </w:rPr>
      </w:pPr>
      <w:r w:rsidRPr="001946D9">
        <w:rPr>
          <w:bCs/>
          <w:szCs w:val="28"/>
        </w:rPr>
        <w:t xml:space="preserve">Приложение </w:t>
      </w:r>
      <w:r w:rsidR="00E90042">
        <w:rPr>
          <w:bCs/>
          <w:szCs w:val="28"/>
        </w:rPr>
        <w:t>3</w:t>
      </w:r>
    </w:p>
    <w:p w14:paraId="3CDA2A0C" w14:textId="77777777" w:rsidR="001946D9" w:rsidRPr="001946D9" w:rsidRDefault="001946D9" w:rsidP="00CE6189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jc w:val="center"/>
        <w:rPr>
          <w:szCs w:val="28"/>
        </w:rPr>
      </w:pPr>
      <w:r w:rsidRPr="001946D9">
        <w:rPr>
          <w:bCs/>
          <w:szCs w:val="28"/>
        </w:rPr>
        <w:t xml:space="preserve">к </w:t>
      </w:r>
      <w:hyperlink w:anchor="sub_1000" w:history="1">
        <w:r w:rsidRPr="001946D9">
          <w:rPr>
            <w:szCs w:val="28"/>
          </w:rPr>
          <w:t>Регламенту</w:t>
        </w:r>
      </w:hyperlink>
    </w:p>
    <w:p w14:paraId="188BD77E" w14:textId="77777777" w:rsidR="001946D9" w:rsidRPr="001946D9" w:rsidRDefault="001946D9" w:rsidP="001946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47D6BB0A" w14:textId="77777777" w:rsidR="001946D9" w:rsidRPr="001946D9" w:rsidRDefault="001946D9" w:rsidP="001946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1946D9">
        <w:rPr>
          <w:bCs/>
          <w:szCs w:val="28"/>
        </w:rPr>
        <w:t>КОНТАКТНЫЕ ДАННЫЕ</w:t>
      </w:r>
      <w:r w:rsidRPr="001946D9">
        <w:rPr>
          <w:bCs/>
          <w:szCs w:val="28"/>
        </w:rPr>
        <w:br/>
        <w:t>для подачи жалобы в связи с пред</w:t>
      </w:r>
      <w:r w:rsidR="006B3C9B">
        <w:rPr>
          <w:bCs/>
          <w:szCs w:val="28"/>
        </w:rPr>
        <w:t>о</w:t>
      </w:r>
      <w:r w:rsidRPr="001946D9">
        <w:rPr>
          <w:bCs/>
          <w:szCs w:val="28"/>
        </w:rPr>
        <w:t>ставлением муниципальной услуги</w:t>
      </w:r>
    </w:p>
    <w:p w14:paraId="13D2464D" w14:textId="77777777" w:rsidR="001946D9" w:rsidRPr="001946D9" w:rsidRDefault="001946D9" w:rsidP="001946D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0"/>
        <w:gridCol w:w="5529"/>
      </w:tblGrid>
      <w:tr w:rsidR="001946D9" w:rsidRPr="001946D9" w14:paraId="08FAF710" w14:textId="77777777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FBF62" w14:textId="77777777"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CA0D" w14:textId="77777777"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  <w:lang w:eastAsia="ar-SA"/>
              </w:rPr>
              <w:t>656043, Алтайский край,</w:t>
            </w:r>
          </w:p>
          <w:p w14:paraId="09FD1816" w14:textId="77777777" w:rsidR="001946D9" w:rsidRPr="007C415F" w:rsidRDefault="00435225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г.</w:t>
            </w:r>
            <w:r w:rsidR="001946D9" w:rsidRPr="007C415F">
              <w:rPr>
                <w:szCs w:val="28"/>
                <w:lang w:eastAsia="ar-SA"/>
              </w:rPr>
              <w:t xml:space="preserve">Барнаул, ул.Гоголя, 48 </w:t>
            </w:r>
          </w:p>
          <w:p w14:paraId="4D91C2C8" w14:textId="77777777"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 отдела канцелярии организационно-контрольного комитета администрации города Барнаула: </w:t>
            </w:r>
          </w:p>
          <w:p w14:paraId="6BEA54BC" w14:textId="77777777" w:rsidR="002F200B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8 (3852) 37-03-</w:t>
            </w:r>
            <w:r w:rsidR="00111139">
              <w:rPr>
                <w:szCs w:val="28"/>
              </w:rPr>
              <w:t>46</w:t>
            </w:r>
          </w:p>
          <w:p w14:paraId="17C1A796" w14:textId="77777777" w:rsidR="00111139" w:rsidRPr="007C415F" w:rsidRDefault="00111139" w:rsidP="0011113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14:paraId="7B46DF8F" w14:textId="77777777" w:rsidR="00111139" w:rsidRPr="007C415F" w:rsidRDefault="00111139" w:rsidP="00111139">
            <w:pPr>
              <w:contextualSpacing/>
              <w:jc w:val="both"/>
              <w:rPr>
                <w:szCs w:val="28"/>
              </w:rPr>
            </w:pPr>
            <w:r w:rsidRPr="00111139">
              <w:rPr>
                <w:szCs w:val="28"/>
              </w:rPr>
              <w:t>office@barnul-adm.ru</w:t>
            </w:r>
          </w:p>
          <w:p w14:paraId="68FB6862" w14:textId="77777777" w:rsidR="002F200B" w:rsidRPr="00DA43F7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Телефоны отдела по работе с обращениями граждан организационно-контрольного </w:t>
            </w:r>
            <w:r w:rsidRPr="00DA43F7">
              <w:rPr>
                <w:szCs w:val="28"/>
              </w:rPr>
              <w:t>комитета администрации города:</w:t>
            </w:r>
          </w:p>
          <w:p w14:paraId="0FE06620" w14:textId="77777777" w:rsidR="002F200B" w:rsidRPr="00DA43F7" w:rsidRDefault="002F200B" w:rsidP="00DA43F7">
            <w:pPr>
              <w:contextualSpacing/>
              <w:jc w:val="both"/>
              <w:outlineLvl w:val="1"/>
              <w:rPr>
                <w:szCs w:val="28"/>
              </w:rPr>
            </w:pPr>
            <w:r w:rsidRPr="00DA43F7">
              <w:rPr>
                <w:szCs w:val="28"/>
              </w:rPr>
              <w:t>8 (3852) 37-03-50, 37-03-51, 37-03-54</w:t>
            </w:r>
          </w:p>
          <w:p w14:paraId="2EBA8A08" w14:textId="77777777"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Понедельник – четверг: 08.00 - 17.00 час.        Пятница: 08.00 - 16.00 час. </w:t>
            </w:r>
          </w:p>
          <w:p w14:paraId="454E156B" w14:textId="77777777"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Обеденный перерыв: </w:t>
            </w:r>
            <w:r w:rsidR="00DA43F7">
              <w:rPr>
                <w:szCs w:val="28"/>
              </w:rPr>
              <w:t>12.00</w:t>
            </w:r>
            <w:r w:rsidRPr="007C415F">
              <w:rPr>
                <w:szCs w:val="28"/>
              </w:rPr>
              <w:t xml:space="preserve"> - 12.</w:t>
            </w:r>
            <w:r w:rsidR="00DA43F7">
              <w:rPr>
                <w:szCs w:val="28"/>
              </w:rPr>
              <w:t>4</w:t>
            </w:r>
            <w:r w:rsidRPr="007C415F">
              <w:rPr>
                <w:szCs w:val="28"/>
              </w:rPr>
              <w:t>8 час.</w:t>
            </w:r>
          </w:p>
          <w:p w14:paraId="5F9892C5" w14:textId="77777777"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14:paraId="7B4374CB" w14:textId="77777777" w:rsidR="002F200B" w:rsidRPr="007C415F" w:rsidRDefault="002F200B" w:rsidP="007C415F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14:paraId="65E478CB" w14:textId="77777777" w:rsidR="001946D9" w:rsidRPr="007C415F" w:rsidRDefault="002F200B" w:rsidP="007C415F">
            <w:pPr>
              <w:suppressAutoHyphens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</w:rPr>
              <w:t>zalob@barnaul-adm.ru</w:t>
            </w:r>
          </w:p>
        </w:tc>
      </w:tr>
      <w:tr w:rsidR="001946D9" w:rsidRPr="001946D9" w14:paraId="6C591432" w14:textId="77777777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4E932" w14:textId="77777777"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E879" w14:textId="77777777"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656043, Алтайский край, </w:t>
            </w:r>
          </w:p>
          <w:p w14:paraId="0C2D4479" w14:textId="77777777" w:rsidR="001946D9" w:rsidRPr="007C415F" w:rsidRDefault="00435225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>
              <w:rPr>
                <w:rFonts w:cs="Arial"/>
                <w:szCs w:val="28"/>
                <w:lang w:eastAsia="ar-SA"/>
              </w:rPr>
              <w:t>г.</w:t>
            </w:r>
            <w:r w:rsidR="001946D9" w:rsidRPr="007C415F">
              <w:rPr>
                <w:rFonts w:cs="Arial"/>
                <w:szCs w:val="28"/>
                <w:lang w:eastAsia="ar-SA"/>
              </w:rPr>
              <w:t>Барнаул, ул.Короленко,65</w:t>
            </w:r>
          </w:p>
          <w:p w14:paraId="3FA8999E" w14:textId="77777777" w:rsidR="001946D9" w:rsidRPr="007C415F" w:rsidRDefault="006B3C9B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Телефон: </w:t>
            </w:r>
            <w:r w:rsidR="001946D9" w:rsidRPr="007C415F">
              <w:rPr>
                <w:rFonts w:cs="Arial"/>
                <w:szCs w:val="28"/>
                <w:lang w:eastAsia="ar-SA"/>
              </w:rPr>
              <w:t>8</w:t>
            </w:r>
            <w:r w:rsidRPr="007C415F">
              <w:rPr>
                <w:rFonts w:cs="Arial"/>
                <w:szCs w:val="28"/>
                <w:lang w:eastAsia="ar-SA"/>
              </w:rPr>
              <w:t xml:space="preserve"> </w:t>
            </w:r>
            <w:r w:rsidR="001946D9" w:rsidRPr="007C415F">
              <w:rPr>
                <w:rFonts w:cs="Arial"/>
                <w:szCs w:val="28"/>
                <w:lang w:eastAsia="ar-SA"/>
              </w:rPr>
              <w:t>(3852) 37-14-21</w:t>
            </w:r>
          </w:p>
          <w:p w14:paraId="421A1D10" w14:textId="77777777"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Понедельник – четверг: 08.00 - 17.00 </w:t>
            </w:r>
            <w:r w:rsidRPr="007C415F">
              <w:rPr>
                <w:szCs w:val="28"/>
                <w:lang w:eastAsia="ar-SA"/>
              </w:rPr>
              <w:t xml:space="preserve">час.        </w:t>
            </w:r>
          </w:p>
          <w:p w14:paraId="7ED9C068" w14:textId="77777777"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Пятница: 08.00 - 16.00 </w:t>
            </w:r>
            <w:r w:rsidRPr="007C415F">
              <w:rPr>
                <w:szCs w:val="28"/>
                <w:lang w:eastAsia="ar-SA"/>
              </w:rPr>
              <w:t xml:space="preserve">час.        </w:t>
            </w:r>
          </w:p>
          <w:p w14:paraId="02B74E92" w14:textId="77777777"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Обеденный перерыв: 13.00 - 13.48</w:t>
            </w:r>
            <w:r w:rsidRPr="007C415F">
              <w:rPr>
                <w:szCs w:val="28"/>
                <w:lang w:eastAsia="ar-SA"/>
              </w:rPr>
              <w:t xml:space="preserve"> час.        </w:t>
            </w:r>
          </w:p>
          <w:p w14:paraId="4D4DE306" w14:textId="77777777" w:rsidR="001946D9" w:rsidRPr="007C415F" w:rsidRDefault="001946D9" w:rsidP="007C415F">
            <w:pPr>
              <w:suppressAutoHyphens/>
              <w:jc w:val="both"/>
              <w:rPr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Выходные дни: суббота, воскресенье</w:t>
            </w:r>
            <w:r w:rsidRPr="007C415F">
              <w:rPr>
                <w:szCs w:val="28"/>
                <w:lang w:eastAsia="ar-SA"/>
              </w:rPr>
              <w:t xml:space="preserve"> </w:t>
            </w:r>
          </w:p>
          <w:p w14:paraId="400B288F" w14:textId="77777777"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14:paraId="071FDC74" w14:textId="77777777" w:rsidR="001946D9" w:rsidRPr="007C415F" w:rsidRDefault="00ED6B16" w:rsidP="007C415F">
            <w:pPr>
              <w:suppressAutoHyphens/>
              <w:jc w:val="both"/>
              <w:rPr>
                <w:szCs w:val="28"/>
                <w:lang w:eastAsia="ar-SA"/>
              </w:rPr>
            </w:pPr>
            <w:hyperlink r:id="rId6" w:history="1">
              <w:r w:rsidR="001946D9" w:rsidRPr="007C415F">
                <w:rPr>
                  <w:szCs w:val="28"/>
                  <w:bdr w:val="none" w:sz="0" w:space="0" w:color="auto" w:frame="1"/>
                  <w:shd w:val="clear" w:color="auto" w:fill="FFFFFF"/>
                </w:rPr>
                <w:t>archbarnaul@barnaul-adm.ru</w:t>
              </w:r>
            </w:hyperlink>
          </w:p>
        </w:tc>
      </w:tr>
      <w:tr w:rsidR="001946D9" w:rsidRPr="001946D9" w14:paraId="41A8EDD0" w14:textId="77777777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BC00" w14:textId="77777777"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C415F">
              <w:rPr>
                <w:szCs w:val="28"/>
              </w:rPr>
              <w:t>Власихинская сельская администрация Индустриального 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0CF7" w14:textId="77777777" w:rsidR="006B3C9B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656902, Алт</w:t>
            </w:r>
            <w:r w:rsidR="006B3C9B" w:rsidRPr="007C415F">
              <w:rPr>
                <w:rFonts w:cs="Arial"/>
                <w:szCs w:val="28"/>
                <w:lang w:eastAsia="ar-SA"/>
              </w:rPr>
              <w:t>айский край, г</w:t>
            </w:r>
            <w:r w:rsidR="00435225">
              <w:rPr>
                <w:rFonts w:cs="Arial"/>
                <w:szCs w:val="28"/>
                <w:lang w:eastAsia="ar-SA"/>
              </w:rPr>
              <w:t>.Б</w:t>
            </w:r>
            <w:r w:rsidR="006B3C9B" w:rsidRPr="007C415F">
              <w:rPr>
                <w:rFonts w:cs="Arial"/>
                <w:szCs w:val="28"/>
                <w:lang w:eastAsia="ar-SA"/>
              </w:rPr>
              <w:t xml:space="preserve">арнаул, </w:t>
            </w:r>
          </w:p>
          <w:p w14:paraId="6C5B25B6" w14:textId="77777777" w:rsidR="001946D9" w:rsidRPr="007C415F" w:rsidRDefault="006B3C9B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с.</w:t>
            </w:r>
            <w:r w:rsidR="001946D9" w:rsidRPr="007C415F">
              <w:rPr>
                <w:rFonts w:cs="Arial"/>
                <w:szCs w:val="28"/>
                <w:lang w:eastAsia="ar-SA"/>
              </w:rPr>
              <w:t>Власиха, ул.Первомайская, 50</w:t>
            </w:r>
            <w:r w:rsidR="001946D9" w:rsidRPr="007C415F">
              <w:rPr>
                <w:rFonts w:cs="Arial"/>
                <w:szCs w:val="28"/>
                <w:lang w:eastAsia="ar-SA"/>
              </w:rPr>
              <w:tab/>
            </w:r>
          </w:p>
          <w:p w14:paraId="7FC2A9FB" w14:textId="77777777" w:rsidR="006B3C9B" w:rsidRPr="007C415F" w:rsidRDefault="006B3C9B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Телефон</w:t>
            </w:r>
            <w:r w:rsidR="00EC30BC">
              <w:rPr>
                <w:rFonts w:cs="Arial"/>
                <w:szCs w:val="28"/>
                <w:lang w:eastAsia="ar-SA"/>
              </w:rPr>
              <w:t>ы</w:t>
            </w:r>
            <w:r w:rsidRPr="007C415F">
              <w:rPr>
                <w:rFonts w:cs="Arial"/>
                <w:szCs w:val="28"/>
                <w:lang w:eastAsia="ar-SA"/>
              </w:rPr>
              <w:t xml:space="preserve">: </w:t>
            </w:r>
            <w:r w:rsidR="001946D9" w:rsidRPr="007C415F">
              <w:rPr>
                <w:rFonts w:cs="Arial"/>
                <w:szCs w:val="28"/>
                <w:lang w:eastAsia="ar-SA"/>
              </w:rPr>
              <w:t>8</w:t>
            </w:r>
            <w:r w:rsidRPr="007C415F">
              <w:rPr>
                <w:rFonts w:cs="Arial"/>
                <w:szCs w:val="28"/>
                <w:lang w:eastAsia="ar-SA"/>
              </w:rPr>
              <w:t xml:space="preserve"> </w:t>
            </w:r>
            <w:r w:rsidR="001946D9" w:rsidRPr="007C415F">
              <w:rPr>
                <w:rFonts w:cs="Arial"/>
                <w:szCs w:val="28"/>
                <w:lang w:eastAsia="ar-SA"/>
              </w:rPr>
              <w:t>(3852) 31-76-77</w:t>
            </w:r>
            <w:r w:rsidRPr="007C415F">
              <w:rPr>
                <w:rFonts w:cs="Arial"/>
                <w:szCs w:val="28"/>
                <w:lang w:eastAsia="ar-SA"/>
              </w:rPr>
              <w:t>,</w:t>
            </w:r>
          </w:p>
          <w:p w14:paraId="69FFED8E" w14:textId="77777777"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8</w:t>
            </w:r>
            <w:r w:rsidR="006B3C9B" w:rsidRPr="007C415F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(3852) 31-02-52</w:t>
            </w:r>
          </w:p>
          <w:p w14:paraId="1A4945AB" w14:textId="77777777"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 xml:space="preserve">Понедельник </w:t>
            </w:r>
            <w:r w:rsidR="001C22A9" w:rsidRPr="007C415F">
              <w:rPr>
                <w:szCs w:val="28"/>
              </w:rPr>
              <w:t>–</w:t>
            </w:r>
            <w:r w:rsidR="001C22A9">
              <w:rPr>
                <w:rFonts w:cs="Arial"/>
                <w:szCs w:val="28"/>
                <w:lang w:eastAsia="ar-SA"/>
              </w:rPr>
              <w:t xml:space="preserve"> четверг: </w:t>
            </w:r>
            <w:r w:rsidRPr="007C415F">
              <w:rPr>
                <w:rFonts w:cs="Arial"/>
                <w:szCs w:val="28"/>
                <w:lang w:eastAsia="ar-SA"/>
              </w:rPr>
              <w:t>08.00</w:t>
            </w:r>
            <w:r w:rsidR="001C22A9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-</w:t>
            </w:r>
            <w:r w:rsidR="001C22A9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17.00 час.</w:t>
            </w:r>
          </w:p>
          <w:p w14:paraId="080265E0" w14:textId="77777777"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Пятница: 08.00 - 16.00 час.</w:t>
            </w:r>
          </w:p>
          <w:p w14:paraId="5F0AF10E" w14:textId="77777777"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Обеденный перерыв: 12.00 -</w:t>
            </w:r>
            <w:r w:rsidR="001C22A9">
              <w:rPr>
                <w:rFonts w:cs="Arial"/>
                <w:szCs w:val="28"/>
                <w:lang w:eastAsia="ar-SA"/>
              </w:rPr>
              <w:t xml:space="preserve"> </w:t>
            </w:r>
            <w:r w:rsidRPr="007C415F">
              <w:rPr>
                <w:rFonts w:cs="Arial"/>
                <w:szCs w:val="28"/>
                <w:lang w:eastAsia="ar-SA"/>
              </w:rPr>
              <w:t>12.48 час.</w:t>
            </w:r>
          </w:p>
          <w:p w14:paraId="41CE8625" w14:textId="77777777" w:rsidR="001946D9" w:rsidRPr="007C415F" w:rsidRDefault="001946D9" w:rsidP="007C415F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Cs w:val="28"/>
                <w:lang w:eastAsia="ar-SA"/>
              </w:rPr>
            </w:pPr>
            <w:r w:rsidRPr="007C415F">
              <w:rPr>
                <w:rFonts w:cs="Arial"/>
                <w:szCs w:val="28"/>
                <w:lang w:eastAsia="ar-SA"/>
              </w:rPr>
              <w:t>Входные дни: суббота, воскресенье</w:t>
            </w:r>
          </w:p>
          <w:p w14:paraId="2AFD0E09" w14:textId="77777777"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14:paraId="49104BE1" w14:textId="77777777" w:rsidR="001946D9" w:rsidRDefault="00ED6B16" w:rsidP="007C415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hyperlink r:id="rId7" w:history="1">
              <w:r w:rsidR="001946D9" w:rsidRPr="007C415F">
                <w:rPr>
                  <w:szCs w:val="28"/>
                </w:rPr>
                <w:t>vlasiha@ind.barnaul-adm.ru</w:t>
              </w:r>
            </w:hyperlink>
          </w:p>
          <w:p w14:paraId="113BE410" w14:textId="77777777" w:rsidR="006644C0" w:rsidRPr="007C415F" w:rsidRDefault="006644C0" w:rsidP="007C415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ar-SA"/>
              </w:rPr>
            </w:pPr>
          </w:p>
        </w:tc>
      </w:tr>
      <w:tr w:rsidR="001946D9" w:rsidRPr="001946D9" w14:paraId="00A84C21" w14:textId="77777777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20A7" w14:textId="77777777"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lastRenderedPageBreak/>
              <w:t>Лебяжинская сельская администрация Центрального 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6336" w14:textId="77777777"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656904, Алтайский край, г</w:t>
            </w:r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 xml:space="preserve">Барнаул, </w:t>
            </w:r>
          </w:p>
          <w:p w14:paraId="3AEFDF77" w14:textId="77777777"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с.</w:t>
            </w:r>
            <w:r w:rsidR="001946D9" w:rsidRPr="007C415F">
              <w:rPr>
                <w:szCs w:val="28"/>
              </w:rPr>
              <w:t xml:space="preserve">Лебяжье, ул.Центральная, 65а </w:t>
            </w:r>
          </w:p>
          <w:p w14:paraId="1F5CB1B2" w14:textId="77777777" w:rsidR="006B3C9B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Телефон: </w:t>
            </w:r>
            <w:r w:rsidR="001946D9" w:rsidRPr="007C415F">
              <w:rPr>
                <w:szCs w:val="28"/>
              </w:rPr>
              <w:t>8</w:t>
            </w:r>
            <w:r w:rsidRPr="007C415F"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(3852) 67-98-00,</w:t>
            </w:r>
          </w:p>
          <w:p w14:paraId="4219CEDC" w14:textId="77777777" w:rsidR="006B3C9B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8</w:t>
            </w:r>
            <w:r w:rsidR="006B3C9B" w:rsidRPr="007C415F">
              <w:rPr>
                <w:szCs w:val="28"/>
              </w:rPr>
              <w:t xml:space="preserve"> </w:t>
            </w:r>
            <w:r w:rsidRPr="007C415F">
              <w:rPr>
                <w:szCs w:val="28"/>
              </w:rPr>
              <w:t xml:space="preserve">(3852) 67-98-27 </w:t>
            </w:r>
          </w:p>
          <w:p w14:paraId="7321958D" w14:textId="77777777"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Понедельник </w:t>
            </w:r>
            <w:r w:rsidRPr="007C415F">
              <w:rPr>
                <w:szCs w:val="28"/>
              </w:rPr>
              <w:t>–</w:t>
            </w:r>
            <w:r>
              <w:rPr>
                <w:szCs w:val="28"/>
              </w:rPr>
              <w:t xml:space="preserve"> четверг: </w:t>
            </w:r>
            <w:r w:rsidR="001946D9" w:rsidRPr="007C415F">
              <w:rPr>
                <w:szCs w:val="28"/>
              </w:rPr>
              <w:t>08.00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16.00 час.</w:t>
            </w:r>
          </w:p>
          <w:p w14:paraId="6A7334F0" w14:textId="77777777"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Пятница: 08.00 - 15.00 час.</w:t>
            </w:r>
          </w:p>
          <w:p w14:paraId="60C2B89F" w14:textId="77777777"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Обеденный перерыв: 12.00 - 12.48 час.</w:t>
            </w:r>
          </w:p>
          <w:p w14:paraId="29319902" w14:textId="77777777"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14:paraId="6EC7B51F" w14:textId="77777777"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14:paraId="7E7C4677" w14:textId="77777777" w:rsidR="001946D9" w:rsidRPr="007C415F" w:rsidRDefault="00ED6B16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8" w:history="1">
              <w:r w:rsidR="001946D9" w:rsidRPr="007C415F">
                <w:rPr>
                  <w:szCs w:val="28"/>
                  <w:bdr w:val="none" w:sz="0" w:space="0" w:color="auto" w:frame="1"/>
                  <w:shd w:val="clear" w:color="auto" w:fill="FFFFFF"/>
                </w:rPr>
                <w:t>priem_leb@centr.barnaul-adm.ru</w:t>
              </w:r>
            </w:hyperlink>
          </w:p>
        </w:tc>
      </w:tr>
      <w:tr w:rsidR="001946D9" w:rsidRPr="001946D9" w14:paraId="7F7C08BF" w14:textId="77777777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D3C11" w14:textId="77777777"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Научногородокская сельская администрация Ленинского 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4D38" w14:textId="77777777"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656910, Алтайский край, г</w:t>
            </w:r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 xml:space="preserve">Барнаул, </w:t>
            </w:r>
          </w:p>
          <w:p w14:paraId="037D11A6" w14:textId="77777777"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п.</w:t>
            </w:r>
            <w:r w:rsidR="001946D9" w:rsidRPr="007C415F">
              <w:rPr>
                <w:szCs w:val="28"/>
              </w:rPr>
              <w:t>Научный Городок, 9</w:t>
            </w:r>
            <w:r w:rsidR="001946D9" w:rsidRPr="007C415F">
              <w:rPr>
                <w:szCs w:val="28"/>
              </w:rPr>
              <w:tab/>
            </w:r>
          </w:p>
          <w:p w14:paraId="701AB889" w14:textId="77777777"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Телефон: </w:t>
            </w:r>
            <w:r w:rsidR="001946D9" w:rsidRPr="007C415F">
              <w:rPr>
                <w:szCs w:val="28"/>
              </w:rPr>
              <w:t>8</w:t>
            </w:r>
            <w:r w:rsidRPr="007C415F"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(3852) 46-68-78</w:t>
            </w:r>
          </w:p>
          <w:p w14:paraId="4C26588E" w14:textId="77777777"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Понедельник </w:t>
            </w:r>
            <w:r w:rsidR="001C22A9" w:rsidRPr="007C415F">
              <w:rPr>
                <w:szCs w:val="28"/>
              </w:rPr>
              <w:t>–</w:t>
            </w:r>
            <w:r w:rsidR="001C22A9">
              <w:rPr>
                <w:szCs w:val="28"/>
              </w:rPr>
              <w:t xml:space="preserve"> четверг: </w:t>
            </w:r>
            <w:r w:rsidRPr="007C415F">
              <w:rPr>
                <w:szCs w:val="28"/>
              </w:rPr>
              <w:t>08.00</w:t>
            </w:r>
            <w:r w:rsidR="00D902C8">
              <w:rPr>
                <w:szCs w:val="28"/>
              </w:rPr>
              <w:t xml:space="preserve"> </w:t>
            </w:r>
            <w:r w:rsidRPr="007C415F">
              <w:rPr>
                <w:szCs w:val="28"/>
              </w:rPr>
              <w:t>- 17.00 час.</w:t>
            </w:r>
          </w:p>
          <w:p w14:paraId="762011EE" w14:textId="77777777"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Пятница: </w:t>
            </w:r>
            <w:r w:rsidR="001946D9" w:rsidRPr="007C415F">
              <w:rPr>
                <w:szCs w:val="28"/>
              </w:rPr>
              <w:t>08.00 - 16.00 час.</w:t>
            </w:r>
          </w:p>
          <w:p w14:paraId="475CC934" w14:textId="77777777"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Обеденный перерыв:</w:t>
            </w:r>
            <w:r w:rsidR="001946D9" w:rsidRPr="007C415F">
              <w:rPr>
                <w:szCs w:val="28"/>
              </w:rPr>
              <w:t xml:space="preserve"> 12.00 - 12.48 час.</w:t>
            </w:r>
          </w:p>
          <w:p w14:paraId="4D9F9F8A" w14:textId="77777777"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14:paraId="7FB84E31" w14:textId="77777777" w:rsidR="006B3C9B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Адрес электронной почты: </w:t>
            </w:r>
          </w:p>
          <w:p w14:paraId="5C9C9E91" w14:textId="77777777"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ng-snp@len.barnaul-adm.ru</w:t>
            </w:r>
          </w:p>
        </w:tc>
      </w:tr>
      <w:tr w:rsidR="001946D9" w:rsidRPr="001946D9" w14:paraId="1B304615" w14:textId="77777777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8930D" w14:textId="77777777" w:rsidR="001946D9" w:rsidRPr="007C415F" w:rsidRDefault="001946D9" w:rsidP="007C415F">
            <w:pPr>
              <w:suppressAutoHyphens/>
              <w:snapToGri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Южная поселковая администрация Центрального района 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49BD" w14:textId="77777777"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656906, Алтайский край, г</w:t>
            </w:r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 xml:space="preserve">Барнаул, </w:t>
            </w:r>
          </w:p>
          <w:p w14:paraId="4CBFC6B4" w14:textId="77777777"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р.</w:t>
            </w:r>
            <w:r w:rsidR="000D5FC5" w:rsidRPr="007C415F">
              <w:rPr>
                <w:szCs w:val="28"/>
              </w:rPr>
              <w:t>п.Южный, ул.</w:t>
            </w:r>
            <w:r w:rsidR="001946D9" w:rsidRPr="007C415F">
              <w:rPr>
                <w:szCs w:val="28"/>
              </w:rPr>
              <w:t>Герцена, 14а</w:t>
            </w:r>
            <w:r w:rsidR="001946D9" w:rsidRPr="007C415F">
              <w:rPr>
                <w:szCs w:val="28"/>
              </w:rPr>
              <w:tab/>
            </w:r>
          </w:p>
          <w:p w14:paraId="7436C892" w14:textId="77777777" w:rsidR="001946D9" w:rsidRPr="007C415F" w:rsidRDefault="006B3C9B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Телефон: </w:t>
            </w:r>
            <w:r w:rsidR="001946D9" w:rsidRPr="007C415F">
              <w:rPr>
                <w:szCs w:val="28"/>
              </w:rPr>
              <w:t>8</w:t>
            </w:r>
            <w:r w:rsidRPr="007C415F"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(3852) 67-65-23</w:t>
            </w:r>
            <w:r w:rsidR="001946D9" w:rsidRPr="007C415F">
              <w:rPr>
                <w:szCs w:val="28"/>
              </w:rPr>
              <w:tab/>
            </w:r>
          </w:p>
          <w:p w14:paraId="74B9796E" w14:textId="77777777"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Понедельник </w:t>
            </w:r>
            <w:r w:rsidRPr="007C415F">
              <w:rPr>
                <w:szCs w:val="28"/>
              </w:rPr>
              <w:t>–</w:t>
            </w:r>
            <w:r>
              <w:rPr>
                <w:szCs w:val="28"/>
              </w:rPr>
              <w:t xml:space="preserve"> четверг:</w:t>
            </w:r>
            <w:r w:rsidR="001946D9" w:rsidRPr="007C415F">
              <w:rPr>
                <w:szCs w:val="28"/>
              </w:rPr>
              <w:t xml:space="preserve"> 08.00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1946D9" w:rsidRPr="007C415F">
              <w:rPr>
                <w:szCs w:val="28"/>
              </w:rPr>
              <w:t>17.00 час.</w:t>
            </w:r>
          </w:p>
          <w:p w14:paraId="0A745C7D" w14:textId="77777777"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Пятница: 08.00 -</w:t>
            </w:r>
            <w:r w:rsidR="001C22A9">
              <w:rPr>
                <w:szCs w:val="28"/>
              </w:rPr>
              <w:t xml:space="preserve"> </w:t>
            </w:r>
            <w:r w:rsidRPr="007C415F">
              <w:rPr>
                <w:szCs w:val="28"/>
              </w:rPr>
              <w:t>16.00 час.</w:t>
            </w:r>
          </w:p>
          <w:p w14:paraId="2D0CCDB3" w14:textId="77777777" w:rsidR="001946D9" w:rsidRPr="007C415F" w:rsidRDefault="001C22A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Обеденный перерыв: </w:t>
            </w:r>
            <w:r w:rsidR="001946D9" w:rsidRPr="007C415F">
              <w:rPr>
                <w:szCs w:val="28"/>
              </w:rPr>
              <w:t>12.00 - 12.48 час.</w:t>
            </w:r>
          </w:p>
          <w:p w14:paraId="5F3C1EE5" w14:textId="77777777" w:rsidR="001946D9" w:rsidRPr="007C415F" w:rsidRDefault="001946D9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14:paraId="207A335A" w14:textId="77777777" w:rsidR="001C22A9" w:rsidRPr="007C415F" w:rsidRDefault="001C22A9" w:rsidP="001C22A9">
            <w:pPr>
              <w:contextualSpacing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Адрес электронной почты:</w:t>
            </w:r>
          </w:p>
          <w:p w14:paraId="0B10B65A" w14:textId="77777777" w:rsidR="001946D9" w:rsidRPr="007C415F" w:rsidRDefault="00ED6B16" w:rsidP="007C41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9" w:history="1">
              <w:r w:rsidR="001946D9" w:rsidRPr="007C415F">
                <w:rPr>
                  <w:szCs w:val="28"/>
                  <w:bdr w:val="none" w:sz="0" w:space="0" w:color="auto" w:frame="1"/>
                  <w:shd w:val="clear" w:color="auto" w:fill="FFFFFF"/>
                </w:rPr>
                <w:t>priem_uznii@centr.barnaul-adm.ru</w:t>
              </w:r>
            </w:hyperlink>
          </w:p>
        </w:tc>
      </w:tr>
      <w:tr w:rsidR="007C415F" w:rsidRPr="001C22A9" w14:paraId="49A36442" w14:textId="77777777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D4DA0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Администрация Железнодорожного района</w:t>
            </w:r>
          </w:p>
          <w:p w14:paraId="0197BD3C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города Барнаула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4C90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>656015, Алтайский край, г</w:t>
            </w:r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 xml:space="preserve">Барнаул, </w:t>
            </w:r>
            <w:r w:rsidR="00435225">
              <w:rPr>
                <w:szCs w:val="28"/>
              </w:rPr>
              <w:br/>
            </w:r>
            <w:r w:rsidRPr="007C415F">
              <w:rPr>
                <w:szCs w:val="28"/>
              </w:rPr>
              <w:t xml:space="preserve">пр-кт Красноармейский, 104 </w:t>
            </w:r>
          </w:p>
          <w:p w14:paraId="71DCF8C4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администрации Железнодорожного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="00435225">
              <w:rPr>
                <w:color w:val="000000"/>
                <w:szCs w:val="28"/>
              </w:rPr>
              <w:br/>
            </w:r>
            <w:r w:rsidRPr="007C415F">
              <w:rPr>
                <w:rFonts w:cs="Arial"/>
                <w:bCs/>
                <w:color w:val="000000"/>
                <w:szCs w:val="28"/>
              </w:rPr>
              <w:t xml:space="preserve">62-56-32 </w:t>
            </w:r>
          </w:p>
          <w:p w14:paraId="45407558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Железнодорожного района: </w:t>
            </w:r>
            <w:r w:rsidRPr="007C415F">
              <w:rPr>
                <w:color w:val="000000"/>
                <w:szCs w:val="28"/>
              </w:rPr>
              <w:t>8(3852)</w:t>
            </w:r>
            <w:r w:rsidR="00435225">
              <w:rPr>
                <w:color w:val="000000"/>
                <w:szCs w:val="28"/>
              </w:rPr>
              <w:br/>
            </w:r>
            <w:r w:rsidRPr="007C415F">
              <w:rPr>
                <w:color w:val="000000"/>
                <w:szCs w:val="28"/>
              </w:rPr>
              <w:t>62-56-14</w:t>
            </w:r>
          </w:p>
          <w:p w14:paraId="54E2960C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17.00 час.</w:t>
            </w:r>
          </w:p>
          <w:p w14:paraId="13A3257A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14:paraId="74E167FF" w14:textId="77777777" w:rsid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14:paraId="065FA810" w14:textId="77777777"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14:paraId="1EBF1C32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color w:val="000000"/>
                <w:szCs w:val="28"/>
              </w:rPr>
              <w:t>Адреса электронной почты:</w:t>
            </w:r>
          </w:p>
          <w:p w14:paraId="24A96E5A" w14:textId="77777777" w:rsidR="007C415F" w:rsidRPr="00DA43F7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color w:val="000000"/>
                <w:szCs w:val="28"/>
                <w:lang w:val="en-US"/>
              </w:rPr>
              <w:t>adm</w:t>
            </w:r>
            <w:r w:rsidRPr="00DA43F7">
              <w:rPr>
                <w:color w:val="000000"/>
                <w:szCs w:val="28"/>
              </w:rPr>
              <w:t>_</w:t>
            </w:r>
            <w:r w:rsidRPr="007C415F">
              <w:rPr>
                <w:color w:val="000000"/>
                <w:szCs w:val="28"/>
                <w:lang w:val="en-US"/>
              </w:rPr>
              <w:t>gd</w:t>
            </w:r>
            <w:r w:rsidRPr="00DA43F7">
              <w:rPr>
                <w:color w:val="000000"/>
                <w:szCs w:val="28"/>
              </w:rPr>
              <w:t xml:space="preserve">@ </w:t>
            </w:r>
            <w:r w:rsidRPr="007C415F">
              <w:rPr>
                <w:color w:val="000000"/>
                <w:szCs w:val="28"/>
                <w:lang w:val="en-US"/>
              </w:rPr>
              <w:t>barnaul</w:t>
            </w:r>
            <w:r w:rsidRPr="00DA43F7">
              <w:rPr>
                <w:color w:val="000000"/>
                <w:szCs w:val="28"/>
              </w:rPr>
              <w:t>-</w:t>
            </w:r>
            <w:r w:rsidRPr="007C415F">
              <w:rPr>
                <w:color w:val="000000"/>
                <w:szCs w:val="28"/>
                <w:lang w:val="en-US"/>
              </w:rPr>
              <w:t>adm</w:t>
            </w:r>
            <w:r w:rsidRPr="00DA43F7">
              <w:rPr>
                <w:color w:val="000000"/>
                <w:szCs w:val="28"/>
              </w:rPr>
              <w:t>.</w:t>
            </w:r>
            <w:r w:rsidRPr="007C415F">
              <w:rPr>
                <w:color w:val="000000"/>
                <w:szCs w:val="28"/>
                <w:lang w:val="en-US"/>
              </w:rPr>
              <w:t>ru</w:t>
            </w:r>
            <w:r w:rsidR="00435225" w:rsidRPr="00DA43F7">
              <w:rPr>
                <w:color w:val="000000"/>
                <w:szCs w:val="28"/>
              </w:rPr>
              <w:t>,</w:t>
            </w:r>
          </w:p>
          <w:p w14:paraId="12FB316A" w14:textId="77777777" w:rsidR="007C415F" w:rsidRPr="00DA43F7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527902">
              <w:rPr>
                <w:color w:val="000000"/>
                <w:szCs w:val="28"/>
                <w:lang w:val="en-US"/>
              </w:rPr>
              <w:t>obsh</w:t>
            </w:r>
            <w:r w:rsidRPr="00DA43F7">
              <w:rPr>
                <w:color w:val="000000"/>
                <w:szCs w:val="28"/>
              </w:rPr>
              <w:t>28@</w:t>
            </w:r>
            <w:r w:rsidRPr="00527902">
              <w:rPr>
                <w:color w:val="000000"/>
                <w:szCs w:val="28"/>
                <w:lang w:val="en-US"/>
              </w:rPr>
              <w:t>gd</w:t>
            </w:r>
            <w:r w:rsidRPr="00DA43F7">
              <w:rPr>
                <w:color w:val="000000"/>
                <w:szCs w:val="28"/>
              </w:rPr>
              <w:t>.</w:t>
            </w:r>
            <w:r w:rsidRPr="00527902">
              <w:rPr>
                <w:color w:val="000000"/>
                <w:szCs w:val="28"/>
                <w:lang w:val="en-US"/>
              </w:rPr>
              <w:t>barnaul</w:t>
            </w:r>
            <w:r w:rsidRPr="00DA43F7">
              <w:rPr>
                <w:color w:val="000000"/>
                <w:szCs w:val="28"/>
              </w:rPr>
              <w:t>-</w:t>
            </w:r>
            <w:r w:rsidRPr="00527902">
              <w:rPr>
                <w:color w:val="000000"/>
                <w:szCs w:val="28"/>
                <w:lang w:val="en-US"/>
              </w:rPr>
              <w:t>adm</w:t>
            </w:r>
            <w:r w:rsidRPr="00DA43F7">
              <w:rPr>
                <w:color w:val="000000"/>
                <w:szCs w:val="28"/>
              </w:rPr>
              <w:t>.</w:t>
            </w:r>
            <w:r w:rsidRPr="00527902">
              <w:rPr>
                <w:color w:val="000000"/>
                <w:szCs w:val="28"/>
                <w:lang w:val="en-US"/>
              </w:rPr>
              <w:t>ru</w:t>
            </w:r>
          </w:p>
        </w:tc>
      </w:tr>
      <w:tr w:rsidR="007C415F" w:rsidRPr="001946D9" w14:paraId="18F03FA3" w14:textId="77777777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A0D06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Администрация </w:t>
            </w:r>
          </w:p>
          <w:p w14:paraId="5FE258DF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Индустриального района</w:t>
            </w:r>
          </w:p>
          <w:p w14:paraId="09785DF9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lastRenderedPageBreak/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CFB4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lastRenderedPageBreak/>
              <w:t>656057, Алтайский край, г</w:t>
            </w:r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Барнаул,</w:t>
            </w:r>
            <w:r w:rsidR="00435225">
              <w:rPr>
                <w:szCs w:val="28"/>
              </w:rPr>
              <w:br/>
            </w:r>
            <w:r w:rsidRPr="007C415F">
              <w:rPr>
                <w:szCs w:val="28"/>
              </w:rPr>
              <w:t>ул.50 лет СССР, 12</w:t>
            </w:r>
          </w:p>
          <w:p w14:paraId="186219B7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lastRenderedPageBreak/>
              <w:t xml:space="preserve">Телефон приемной главы администрации Индустриального района: 8(3852) 47-50-91 </w:t>
            </w:r>
          </w:p>
          <w:p w14:paraId="0681357C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 xml:space="preserve">Телефон отдела по связям с общественностью администрации Индустриального района: </w:t>
            </w:r>
          </w:p>
          <w:p w14:paraId="25ED8BC6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>8(3852) 47-51-30</w:t>
            </w:r>
          </w:p>
          <w:p w14:paraId="2517E779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17.00 час.</w:t>
            </w:r>
          </w:p>
          <w:p w14:paraId="2117DDCF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08.00 - 16.00 час.</w:t>
            </w:r>
          </w:p>
          <w:p w14:paraId="2BA5014D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14:paraId="742FBC2A" w14:textId="77777777"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14:paraId="66528540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 xml:space="preserve">Адреса электронной почты: </w:t>
            </w:r>
          </w:p>
          <w:p w14:paraId="06CEDAF8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adm_priem@ind.barnaul-adm.ru</w:t>
            </w:r>
            <w:r w:rsidR="00435225">
              <w:rPr>
                <w:rFonts w:eastAsia="Calibri"/>
                <w:szCs w:val="28"/>
                <w:lang w:eastAsia="en-US"/>
              </w:rPr>
              <w:t>,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</w:t>
            </w:r>
          </w:p>
          <w:p w14:paraId="48B31317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opsso16@ind.barnaul-adm.ru</w:t>
            </w:r>
          </w:p>
        </w:tc>
      </w:tr>
      <w:tr w:rsidR="007C415F" w:rsidRPr="001946D9" w14:paraId="23AF8DA8" w14:textId="77777777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6015E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lastRenderedPageBreak/>
              <w:t xml:space="preserve">Администрация </w:t>
            </w:r>
          </w:p>
          <w:p w14:paraId="6E2F52FB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Ленинского района</w:t>
            </w:r>
          </w:p>
          <w:p w14:paraId="288F4D3D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DFEC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>656055, Алтайский край, г</w:t>
            </w:r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Барнаул, ул.Георгия Исакова, 230</w:t>
            </w:r>
          </w:p>
          <w:p w14:paraId="49A53481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администрации Ленинского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Pr="007C415F">
              <w:rPr>
                <w:rFonts w:cs="Arial"/>
                <w:bCs/>
                <w:color w:val="000000"/>
                <w:szCs w:val="28"/>
              </w:rPr>
              <w:t>54-74-14</w:t>
            </w:r>
          </w:p>
          <w:p w14:paraId="61DC158C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Ленинского района: </w:t>
            </w:r>
            <w:r w:rsidRPr="007C415F">
              <w:rPr>
                <w:color w:val="000000"/>
                <w:szCs w:val="28"/>
              </w:rPr>
              <w:t>8(3852) 52-43-18</w:t>
            </w:r>
          </w:p>
          <w:p w14:paraId="53339026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08.00 - 17.00 час.</w:t>
            </w:r>
          </w:p>
          <w:p w14:paraId="7C2DD80B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14:paraId="05C620D3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14:paraId="1CE5F7D3" w14:textId="77777777"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14:paraId="3D6123D5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 xml:space="preserve">Адрес электронной почты: </w:t>
            </w:r>
          </w:p>
          <w:p w14:paraId="52A87579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>zalob_len@len.barnaul-adm.ru</w:t>
            </w:r>
          </w:p>
        </w:tc>
      </w:tr>
      <w:tr w:rsidR="007C415F" w:rsidRPr="001946D9" w14:paraId="6829D8B5" w14:textId="77777777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A32AF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Администрация </w:t>
            </w:r>
          </w:p>
          <w:p w14:paraId="6DD73671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Октябрьского района</w:t>
            </w:r>
          </w:p>
          <w:p w14:paraId="74508934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8F58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>656038, Алтайский край, г</w:t>
            </w:r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Барнаул,</w:t>
            </w:r>
            <w:r w:rsidR="00435225">
              <w:rPr>
                <w:szCs w:val="28"/>
              </w:rPr>
              <w:br/>
            </w:r>
            <w:r w:rsidRPr="007C415F">
              <w:rPr>
                <w:szCs w:val="28"/>
              </w:rPr>
              <w:t>пр-кт Комсомольский, 108а</w:t>
            </w:r>
          </w:p>
          <w:p w14:paraId="0703FBC3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 администрации Октябрьского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Pr="007C415F">
              <w:rPr>
                <w:rFonts w:cs="Arial"/>
                <w:bCs/>
                <w:color w:val="000000"/>
                <w:szCs w:val="28"/>
              </w:rPr>
              <w:t xml:space="preserve">24-35-15 </w:t>
            </w:r>
          </w:p>
          <w:p w14:paraId="3EDE24AF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Октябрьского района: </w:t>
            </w:r>
            <w:r w:rsidRPr="007C415F">
              <w:rPr>
                <w:color w:val="000000"/>
                <w:szCs w:val="28"/>
              </w:rPr>
              <w:t>8(3852) 24-96-22</w:t>
            </w:r>
          </w:p>
          <w:p w14:paraId="6B3213EE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08.00 - 17.00 час.</w:t>
            </w:r>
          </w:p>
          <w:p w14:paraId="7B3380CD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14:paraId="01E135AF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14:paraId="37D51BC5" w14:textId="77777777"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14:paraId="059719F5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Адреса электронной почты: </w:t>
            </w:r>
          </w:p>
          <w:p w14:paraId="10CB77C4" w14:textId="77777777" w:rsidR="007C415F" w:rsidRPr="007C415F" w:rsidRDefault="00435225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>sekr1@okt.barnaul-adm.ru,</w:t>
            </w:r>
          </w:p>
          <w:p w14:paraId="68BE50AD" w14:textId="77777777" w:rsidR="007C415F" w:rsidRPr="007C415F" w:rsidRDefault="007C415F" w:rsidP="007C415F">
            <w:pPr>
              <w:jc w:val="both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bCs/>
                <w:color w:val="000000"/>
                <w:szCs w:val="28"/>
                <w:lang w:eastAsia="en-US"/>
              </w:rPr>
              <w:t>zaloba@okt.barnaul-adm.ru</w:t>
            </w:r>
          </w:p>
        </w:tc>
      </w:tr>
      <w:tr w:rsidR="007C415F" w:rsidRPr="001946D9" w14:paraId="581FF670" w14:textId="77777777" w:rsidTr="007C415F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8C1F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Администрация </w:t>
            </w:r>
          </w:p>
          <w:p w14:paraId="40EB381C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Центрального района</w:t>
            </w:r>
          </w:p>
          <w:p w14:paraId="1AD46284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>города Барнаула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1B59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  <w:r w:rsidRPr="007C415F">
              <w:rPr>
                <w:szCs w:val="28"/>
              </w:rPr>
              <w:t>656056, Алтайский край, г</w:t>
            </w:r>
            <w:r w:rsidR="00435225">
              <w:rPr>
                <w:szCs w:val="28"/>
              </w:rPr>
              <w:t>.</w:t>
            </w:r>
            <w:r w:rsidRPr="007C415F">
              <w:rPr>
                <w:szCs w:val="28"/>
              </w:rPr>
              <w:t>Барнаул, ул.Никитина, 60</w:t>
            </w:r>
          </w:p>
          <w:p w14:paraId="442A046B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приемной главы администрации Центрального района: </w:t>
            </w:r>
            <w:r w:rsidRPr="007C415F">
              <w:rPr>
                <w:color w:val="000000"/>
                <w:szCs w:val="28"/>
              </w:rPr>
              <w:t xml:space="preserve">8(3852) </w:t>
            </w:r>
            <w:r w:rsidRPr="007C415F">
              <w:rPr>
                <w:rFonts w:cs="Arial"/>
                <w:bCs/>
                <w:color w:val="000000"/>
                <w:szCs w:val="28"/>
              </w:rPr>
              <w:t>63-15-34</w:t>
            </w:r>
          </w:p>
          <w:p w14:paraId="1AF8439B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Cs w:val="28"/>
              </w:rPr>
            </w:pPr>
            <w:r w:rsidRPr="007C415F">
              <w:rPr>
                <w:rFonts w:cs="Arial"/>
                <w:bCs/>
                <w:color w:val="000000"/>
                <w:szCs w:val="28"/>
              </w:rPr>
              <w:t xml:space="preserve">Телефон общего отдела администрации Центрального района: </w:t>
            </w:r>
            <w:r w:rsidRPr="007C415F">
              <w:rPr>
                <w:color w:val="000000"/>
                <w:szCs w:val="28"/>
              </w:rPr>
              <w:t>8(3852) 63-25-52</w:t>
            </w:r>
          </w:p>
          <w:p w14:paraId="414656C4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Понедельник – четверг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08.00 - 17.00 час.</w:t>
            </w:r>
          </w:p>
          <w:p w14:paraId="427B85A7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lastRenderedPageBreak/>
              <w:t>Пятница</w:t>
            </w:r>
            <w:r w:rsidR="00435225">
              <w:rPr>
                <w:rFonts w:eastAsia="Calibri"/>
                <w:szCs w:val="28"/>
                <w:lang w:eastAsia="en-US"/>
              </w:rPr>
              <w:t>:</w:t>
            </w:r>
            <w:r w:rsidR="001C22A9">
              <w:rPr>
                <w:rFonts w:eastAsia="Calibri"/>
                <w:szCs w:val="28"/>
                <w:lang w:eastAsia="en-US"/>
              </w:rPr>
              <w:t xml:space="preserve"> </w:t>
            </w:r>
            <w:r w:rsidRPr="007C415F">
              <w:rPr>
                <w:rFonts w:eastAsia="Calibri"/>
                <w:szCs w:val="28"/>
                <w:lang w:eastAsia="en-US"/>
              </w:rPr>
              <w:t>08.00 - 16.00 час.</w:t>
            </w:r>
          </w:p>
          <w:p w14:paraId="17C33974" w14:textId="77777777" w:rsidR="007C415F" w:rsidRPr="007C415F" w:rsidRDefault="007C415F" w:rsidP="007C415F">
            <w:pPr>
              <w:contextualSpacing/>
              <w:jc w:val="both"/>
              <w:outlineLvl w:val="2"/>
              <w:rPr>
                <w:rFonts w:eastAsia="Calibri"/>
                <w:szCs w:val="28"/>
                <w:lang w:eastAsia="en-US"/>
              </w:rPr>
            </w:pPr>
            <w:r w:rsidRPr="007C415F">
              <w:rPr>
                <w:rFonts w:eastAsia="Calibri"/>
                <w:szCs w:val="28"/>
                <w:lang w:eastAsia="en-US"/>
              </w:rPr>
              <w:t>Обеденный перерыв</w:t>
            </w:r>
            <w:r w:rsidR="001C22A9">
              <w:rPr>
                <w:rFonts w:eastAsia="Calibri"/>
                <w:szCs w:val="28"/>
                <w:lang w:eastAsia="en-US"/>
              </w:rPr>
              <w:t>:</w:t>
            </w:r>
            <w:r w:rsidRPr="007C415F">
              <w:rPr>
                <w:rFonts w:eastAsia="Calibri"/>
                <w:szCs w:val="28"/>
                <w:lang w:eastAsia="en-US"/>
              </w:rPr>
              <w:t xml:space="preserve"> 12.00 - 12.48 час.</w:t>
            </w:r>
          </w:p>
          <w:p w14:paraId="377FCC31" w14:textId="77777777" w:rsidR="001C22A9" w:rsidRPr="007C415F" w:rsidRDefault="001C22A9" w:rsidP="001C22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C415F">
              <w:rPr>
                <w:szCs w:val="28"/>
              </w:rPr>
              <w:t>Выходные дни: суббота, воскресенье</w:t>
            </w:r>
          </w:p>
          <w:p w14:paraId="3CC93E5B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 xml:space="preserve">Адреса электронной почты: </w:t>
            </w:r>
          </w:p>
          <w:p w14:paraId="0F69F8A3" w14:textId="77777777" w:rsidR="007C415F" w:rsidRPr="007C415F" w:rsidRDefault="00435225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adm_centr@centr.barnaul-adm.ru,</w:t>
            </w:r>
          </w:p>
          <w:p w14:paraId="6F7434F1" w14:textId="77777777" w:rsidR="007C415F" w:rsidRPr="007C415F" w:rsidRDefault="007C415F" w:rsidP="007C41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Cs/>
                <w:color w:val="000000"/>
                <w:szCs w:val="28"/>
              </w:rPr>
            </w:pPr>
            <w:r w:rsidRPr="007C415F">
              <w:rPr>
                <w:rFonts w:eastAsia="Calibri"/>
                <w:color w:val="000000"/>
                <w:szCs w:val="28"/>
                <w:lang w:eastAsia="en-US"/>
              </w:rPr>
              <w:t>delo@centr.barnaul-adm.ru</w:t>
            </w:r>
          </w:p>
        </w:tc>
      </w:tr>
    </w:tbl>
    <w:p w14:paraId="5D3E0E50" w14:textId="77777777" w:rsidR="00CE6189" w:rsidRDefault="00CE6189" w:rsidP="007C415F">
      <w:pPr>
        <w:jc w:val="both"/>
      </w:pPr>
    </w:p>
    <w:p w14:paraId="30B7F4EC" w14:textId="77777777" w:rsidR="00CE6189" w:rsidRDefault="00CE6189" w:rsidP="007C415F">
      <w:pPr>
        <w:jc w:val="both"/>
      </w:pPr>
    </w:p>
    <w:p w14:paraId="1C3BBDC1" w14:textId="77777777" w:rsidR="00CE6189" w:rsidRDefault="00CE6189" w:rsidP="007C415F">
      <w:pPr>
        <w:jc w:val="both"/>
      </w:pPr>
    </w:p>
    <w:p w14:paraId="3AEB5B8C" w14:textId="77777777" w:rsidR="00CE6189" w:rsidRDefault="00CE6189" w:rsidP="007C415F">
      <w:pPr>
        <w:jc w:val="both"/>
      </w:pPr>
    </w:p>
    <w:p w14:paraId="7223D9CE" w14:textId="77777777" w:rsidR="00CE6189" w:rsidRDefault="00CE6189" w:rsidP="007C415F">
      <w:pPr>
        <w:jc w:val="both"/>
      </w:pPr>
    </w:p>
    <w:p w14:paraId="6467ACC5" w14:textId="77777777" w:rsidR="00CE6189" w:rsidRDefault="00CE6189" w:rsidP="007C415F">
      <w:pPr>
        <w:jc w:val="both"/>
      </w:pPr>
    </w:p>
    <w:p w14:paraId="785BE1FF" w14:textId="77777777" w:rsidR="00CE6189" w:rsidRDefault="00CE6189" w:rsidP="007C415F">
      <w:pPr>
        <w:jc w:val="both"/>
      </w:pPr>
    </w:p>
    <w:p w14:paraId="77F9EB12" w14:textId="77777777" w:rsidR="00CE6189" w:rsidRDefault="00CE6189" w:rsidP="007C415F">
      <w:pPr>
        <w:jc w:val="both"/>
      </w:pPr>
    </w:p>
    <w:p w14:paraId="49BC000F" w14:textId="77777777" w:rsidR="00CE6189" w:rsidRDefault="00CE6189" w:rsidP="007C415F">
      <w:pPr>
        <w:jc w:val="both"/>
      </w:pPr>
    </w:p>
    <w:p w14:paraId="4C5B164A" w14:textId="77777777" w:rsidR="00CE6189" w:rsidRDefault="00CE6189" w:rsidP="007C415F">
      <w:pPr>
        <w:jc w:val="both"/>
      </w:pPr>
    </w:p>
    <w:p w14:paraId="5D7302BA" w14:textId="77777777" w:rsidR="00CE6189" w:rsidRDefault="00CE6189" w:rsidP="007C415F">
      <w:pPr>
        <w:jc w:val="both"/>
      </w:pPr>
    </w:p>
    <w:p w14:paraId="203C7E5A" w14:textId="77777777" w:rsidR="00CE6189" w:rsidRDefault="00CE6189" w:rsidP="007C415F">
      <w:pPr>
        <w:jc w:val="both"/>
      </w:pPr>
    </w:p>
    <w:p w14:paraId="4BC801EF" w14:textId="77777777" w:rsidR="00CE6189" w:rsidRDefault="00CE6189" w:rsidP="007C415F">
      <w:pPr>
        <w:jc w:val="both"/>
      </w:pPr>
    </w:p>
    <w:p w14:paraId="52FF135A" w14:textId="77777777" w:rsidR="00CE6189" w:rsidRDefault="00CE6189" w:rsidP="007C415F">
      <w:pPr>
        <w:jc w:val="both"/>
      </w:pPr>
    </w:p>
    <w:p w14:paraId="1E964242" w14:textId="77777777" w:rsidR="00CE6189" w:rsidRDefault="00CE6189" w:rsidP="001946D9"/>
    <w:p w14:paraId="05789A4C" w14:textId="77777777" w:rsidR="00435225" w:rsidRDefault="00435225" w:rsidP="001946D9"/>
    <w:p w14:paraId="7EC4118C" w14:textId="77777777" w:rsidR="00435225" w:rsidRDefault="00435225" w:rsidP="001946D9"/>
    <w:p w14:paraId="42E2340D" w14:textId="77777777" w:rsidR="00435225" w:rsidRDefault="00435225" w:rsidP="001946D9"/>
    <w:sectPr w:rsidR="00435225" w:rsidSect="002D3414">
      <w:headerReference w:type="default" r:id="rId10"/>
      <w:headerReference w:type="first" r:id="rId11"/>
      <w:type w:val="continuous"/>
      <w:pgSz w:w="11905" w:h="16838"/>
      <w:pgMar w:top="1134" w:right="567" w:bottom="993" w:left="1985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27DE" w14:textId="77777777" w:rsidR="001F22DF" w:rsidRDefault="001F22DF">
      <w:r>
        <w:separator/>
      </w:r>
    </w:p>
  </w:endnote>
  <w:endnote w:type="continuationSeparator" w:id="0">
    <w:p w14:paraId="2E4EF941" w14:textId="77777777" w:rsidR="001F22DF" w:rsidRDefault="001F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AADD" w14:textId="77777777" w:rsidR="001F22DF" w:rsidRDefault="001F22DF">
      <w:r>
        <w:separator/>
      </w:r>
    </w:p>
  </w:footnote>
  <w:footnote w:type="continuationSeparator" w:id="0">
    <w:p w14:paraId="170D0E66" w14:textId="77777777" w:rsidR="001F22DF" w:rsidRDefault="001F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432194"/>
      <w:docPartObj>
        <w:docPartGallery w:val="Page Numbers (Top of Page)"/>
        <w:docPartUnique/>
      </w:docPartObj>
    </w:sdtPr>
    <w:sdtEndPr/>
    <w:sdtContent>
      <w:p w14:paraId="39EA79F9" w14:textId="77777777" w:rsidR="00435225" w:rsidRDefault="00435225">
        <w:pPr>
          <w:pStyle w:val="a3"/>
          <w:jc w:val="right"/>
        </w:pPr>
      </w:p>
      <w:p w14:paraId="73561F98" w14:textId="77777777" w:rsidR="00435225" w:rsidRDefault="004352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BA">
          <w:rPr>
            <w:noProof/>
          </w:rPr>
          <w:t>4</w:t>
        </w:r>
        <w:r>
          <w:fldChar w:fldCharType="end"/>
        </w:r>
      </w:p>
    </w:sdtContent>
  </w:sdt>
  <w:p w14:paraId="4A06F7C3" w14:textId="77777777" w:rsidR="00435225" w:rsidRDefault="004352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38A3" w14:textId="77777777" w:rsidR="00435225" w:rsidRDefault="00435225">
    <w:pPr>
      <w:pStyle w:val="a3"/>
      <w:jc w:val="right"/>
    </w:pPr>
  </w:p>
  <w:p w14:paraId="16CBA101" w14:textId="77777777" w:rsidR="00435225" w:rsidRDefault="00435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1E"/>
    <w:rsid w:val="000C646F"/>
    <w:rsid w:val="000D5FC5"/>
    <w:rsid w:val="00107BE2"/>
    <w:rsid w:val="00111139"/>
    <w:rsid w:val="00137E67"/>
    <w:rsid w:val="00143EC1"/>
    <w:rsid w:val="00166006"/>
    <w:rsid w:val="001946D9"/>
    <w:rsid w:val="001A0F4B"/>
    <w:rsid w:val="001A1401"/>
    <w:rsid w:val="001C22A9"/>
    <w:rsid w:val="001F22DF"/>
    <w:rsid w:val="00220304"/>
    <w:rsid w:val="00236CD1"/>
    <w:rsid w:val="002D3414"/>
    <w:rsid w:val="002E1E63"/>
    <w:rsid w:val="002F200B"/>
    <w:rsid w:val="003A4D1F"/>
    <w:rsid w:val="003B7ED0"/>
    <w:rsid w:val="003F65BA"/>
    <w:rsid w:val="00435225"/>
    <w:rsid w:val="0045498F"/>
    <w:rsid w:val="004B36A3"/>
    <w:rsid w:val="00527902"/>
    <w:rsid w:val="00582C0A"/>
    <w:rsid w:val="0059228E"/>
    <w:rsid w:val="005D4341"/>
    <w:rsid w:val="006644C0"/>
    <w:rsid w:val="00685A49"/>
    <w:rsid w:val="006B3C9B"/>
    <w:rsid w:val="007C415F"/>
    <w:rsid w:val="00827185"/>
    <w:rsid w:val="00895698"/>
    <w:rsid w:val="009642C2"/>
    <w:rsid w:val="009C49CB"/>
    <w:rsid w:val="00A87306"/>
    <w:rsid w:val="00A916A8"/>
    <w:rsid w:val="00B67342"/>
    <w:rsid w:val="00B92EA9"/>
    <w:rsid w:val="00BC0AFF"/>
    <w:rsid w:val="00C31A31"/>
    <w:rsid w:val="00CC1470"/>
    <w:rsid w:val="00CE6189"/>
    <w:rsid w:val="00D54D37"/>
    <w:rsid w:val="00D902C8"/>
    <w:rsid w:val="00DA43F7"/>
    <w:rsid w:val="00DF291E"/>
    <w:rsid w:val="00E90042"/>
    <w:rsid w:val="00EC30BC"/>
    <w:rsid w:val="00E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5AABA"/>
  <w15:docId w15:val="{3DFDE784-0ED1-4A13-826C-77C53735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6CD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4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4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1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_leb@centr.barnaul-ad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lasiha@ind.barnaul-ad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barnaul@barnaul-adm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iem_uznii@centr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2021-09-27T07:19:00Z</cp:lastPrinted>
  <dcterms:created xsi:type="dcterms:W3CDTF">2021-11-10T02:21:00Z</dcterms:created>
  <dcterms:modified xsi:type="dcterms:W3CDTF">2021-11-10T02:21:00Z</dcterms:modified>
</cp:coreProperties>
</file>