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9D85" w14:textId="77777777" w:rsidR="00EB05A7" w:rsidRDefault="008C6A37" w:rsidP="00EB05A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4A78" w:rsidRPr="00234A78">
        <w:rPr>
          <w:rFonts w:ascii="Times New Roman" w:hAnsi="Times New Roman" w:cs="Times New Roman"/>
          <w:sz w:val="28"/>
          <w:szCs w:val="28"/>
        </w:rPr>
        <w:t>21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55ECA4DF" w14:textId="40ECF31E" w:rsidR="008C6A37" w:rsidRDefault="008C6A37" w:rsidP="00EB05A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учетной политике для целей бухгалтерского (бюджетного) учета </w:t>
      </w:r>
      <w:r w:rsidR="00234A78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Pr="00666AFD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400C652E" w14:textId="77777777" w:rsidR="00EB05A7" w:rsidRDefault="00EB05A7" w:rsidP="00EB05A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05B18F" w14:textId="221FFBD2" w:rsidR="008C6A37" w:rsidRDefault="0024032E" w:rsidP="008C6A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ЛИСТОК ЗА_______</w:t>
      </w:r>
      <w:r w:rsidR="00EB05A7">
        <w:rPr>
          <w:rFonts w:ascii="Times New Roman" w:hAnsi="Times New Roman" w:cs="Times New Roman"/>
          <w:sz w:val="28"/>
          <w:szCs w:val="28"/>
        </w:rPr>
        <w:t>20__г.</w:t>
      </w:r>
    </w:p>
    <w:p w14:paraId="21164362" w14:textId="6E0526EF" w:rsidR="00234A78" w:rsidRDefault="008C6A37" w:rsidP="00234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Учреждение: </w:t>
      </w:r>
      <w:r w:rsidR="00EB05A7" w:rsidRPr="00EB05A7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</w:t>
      </w:r>
      <w:r w:rsidR="00EB05A7">
        <w:rPr>
          <w:rFonts w:ascii="Times New Roman" w:hAnsi="Times New Roman" w:cs="Times New Roman"/>
          <w:sz w:val="28"/>
          <w:szCs w:val="28"/>
        </w:rPr>
        <w:t>Б</w:t>
      </w:r>
      <w:r w:rsidR="00EB05A7" w:rsidRPr="00EB05A7">
        <w:rPr>
          <w:rFonts w:ascii="Times New Roman" w:hAnsi="Times New Roman" w:cs="Times New Roman"/>
          <w:sz w:val="28"/>
          <w:szCs w:val="28"/>
        </w:rPr>
        <w:t>арнаула</w:t>
      </w:r>
    </w:p>
    <w:p w14:paraId="335E244D" w14:textId="0C6C143F" w:rsidR="003930C3" w:rsidRDefault="003930C3" w:rsidP="00234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подразделения</w:t>
      </w:r>
    </w:p>
    <w:p w14:paraId="3DA3787D" w14:textId="7FB1F40E" w:rsidR="00AF3C2F" w:rsidRDefault="00AF3C2F" w:rsidP="00AF3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14:paraId="43521712" w14:textId="77777777" w:rsidR="003930C3" w:rsidRDefault="00AF3C2F" w:rsidP="00AF3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выплате: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14:paraId="3F4BE834" w14:textId="77777777" w:rsidR="00DC1760" w:rsidRDefault="00DC1760" w:rsidP="00393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облагаемый доход:</w:t>
      </w:r>
    </w:p>
    <w:p w14:paraId="5E17E47C" w14:textId="77777777" w:rsidR="008C6A37" w:rsidRDefault="00DC1760" w:rsidP="008C6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Применено вычетов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НДФЛ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«себя»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детей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имущественных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7"/>
        <w:gridCol w:w="1287"/>
        <w:gridCol w:w="993"/>
        <w:gridCol w:w="992"/>
        <w:gridCol w:w="709"/>
        <w:gridCol w:w="850"/>
        <w:gridCol w:w="1276"/>
        <w:gridCol w:w="2977"/>
        <w:gridCol w:w="1134"/>
        <w:gridCol w:w="1559"/>
      </w:tblGrid>
      <w:tr w:rsidR="00676F2A" w:rsidRPr="00332DDE" w14:paraId="473317B0" w14:textId="77777777" w:rsidTr="0024032E">
        <w:tc>
          <w:tcPr>
            <w:tcW w:w="2682" w:type="dxa"/>
            <w:gridSpan w:val="2"/>
            <w:vAlign w:val="center"/>
          </w:tcPr>
          <w:p w14:paraId="55A561D5" w14:textId="77777777" w:rsidR="00676F2A" w:rsidRPr="00234A78" w:rsidRDefault="00676F2A" w:rsidP="006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87" w:type="dxa"/>
          </w:tcPr>
          <w:p w14:paraId="44A6FABA" w14:textId="77777777" w:rsidR="00676F2A" w:rsidRPr="00234A78" w:rsidRDefault="00676F2A" w:rsidP="006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gridSpan w:val="2"/>
            <w:vAlign w:val="center"/>
          </w:tcPr>
          <w:p w14:paraId="54ED7CF2" w14:textId="77777777" w:rsidR="00676F2A" w:rsidRPr="00234A78" w:rsidRDefault="00676F2A" w:rsidP="006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Отработано</w:t>
            </w:r>
          </w:p>
        </w:tc>
        <w:tc>
          <w:tcPr>
            <w:tcW w:w="1559" w:type="dxa"/>
            <w:gridSpan w:val="2"/>
            <w:vAlign w:val="center"/>
          </w:tcPr>
          <w:p w14:paraId="35DF45C7" w14:textId="77777777" w:rsidR="00676F2A" w:rsidRPr="00234A78" w:rsidRDefault="00676F2A" w:rsidP="006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</w:tc>
        <w:tc>
          <w:tcPr>
            <w:tcW w:w="1276" w:type="dxa"/>
            <w:vMerge w:val="restart"/>
            <w:vAlign w:val="center"/>
          </w:tcPr>
          <w:p w14:paraId="5184B26B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977" w:type="dxa"/>
            <w:vMerge w:val="restart"/>
            <w:vAlign w:val="center"/>
          </w:tcPr>
          <w:p w14:paraId="6ABD8584" w14:textId="77777777" w:rsidR="00676F2A" w:rsidRPr="00234A78" w:rsidRDefault="00676F2A" w:rsidP="006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  <w:vMerge w:val="restart"/>
            <w:vAlign w:val="center"/>
          </w:tcPr>
          <w:p w14:paraId="03B80035" w14:textId="77777777" w:rsidR="00676F2A" w:rsidRPr="00234A78" w:rsidRDefault="00676F2A" w:rsidP="006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59" w:type="dxa"/>
            <w:vMerge w:val="restart"/>
            <w:vAlign w:val="center"/>
          </w:tcPr>
          <w:p w14:paraId="44ECB045" w14:textId="77777777" w:rsidR="00676F2A" w:rsidRPr="00234A78" w:rsidRDefault="00676F2A" w:rsidP="0067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76F2A" w:rsidRPr="00332DDE" w14:paraId="7EA4C6E2" w14:textId="77777777" w:rsidTr="0024032E"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0E20A5DD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587CA7B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56F9732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50809B7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69A64B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1D6BFC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3C442C5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1B423718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648460E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2DB472CC" w14:textId="77777777" w:rsidR="00676F2A" w:rsidRPr="00234A78" w:rsidRDefault="00676F2A" w:rsidP="00AF3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2F" w:rsidRPr="00332DDE" w14:paraId="3AEC2876" w14:textId="77777777" w:rsidTr="0024032E">
        <w:tc>
          <w:tcPr>
            <w:tcW w:w="8789" w:type="dxa"/>
            <w:gridSpan w:val="8"/>
            <w:tcBorders>
              <w:bottom w:val="single" w:sz="4" w:space="0" w:color="auto"/>
            </w:tcBorders>
          </w:tcPr>
          <w:p w14:paraId="126ED6F2" w14:textId="77777777" w:rsidR="00AF3C2F" w:rsidRPr="00234A78" w:rsidRDefault="00AF3C2F" w:rsidP="00AF3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4138CBB8" w14:textId="77777777" w:rsidR="00AF3C2F" w:rsidRPr="00234A78" w:rsidRDefault="00AF3C2F" w:rsidP="00332D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Удержано</w:t>
            </w:r>
          </w:p>
        </w:tc>
      </w:tr>
      <w:tr w:rsidR="00AF3C2F" w:rsidRPr="00332DDE" w14:paraId="13A674ED" w14:textId="77777777" w:rsidTr="0024032E"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10D90FCF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14:paraId="724042FA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656554D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1334C7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DC8CE9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8169F96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F50845" w14:textId="77777777" w:rsidR="00AF3C2F" w:rsidRPr="00234A78" w:rsidRDefault="00AF3C2F" w:rsidP="00AF3C2F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14B238C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9F7B98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3551F82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2F" w:rsidRPr="00332DDE" w14:paraId="5A605C61" w14:textId="77777777" w:rsidTr="0024032E">
        <w:tc>
          <w:tcPr>
            <w:tcW w:w="2665" w:type="dxa"/>
            <w:vAlign w:val="center"/>
          </w:tcPr>
          <w:p w14:paraId="73E07280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14:paraId="04958081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66F8CD5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07ABB85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F78A5C5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7C6936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9DCECCB" w14:textId="77777777" w:rsidR="00AF3C2F" w:rsidRPr="00234A78" w:rsidRDefault="00AF3C2F" w:rsidP="00AF3C2F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752016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5CAB9B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303B51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2F" w:rsidRPr="00332DDE" w14:paraId="287AEDEB" w14:textId="77777777" w:rsidTr="0024032E">
        <w:tc>
          <w:tcPr>
            <w:tcW w:w="2665" w:type="dxa"/>
            <w:vAlign w:val="center"/>
          </w:tcPr>
          <w:p w14:paraId="3DC4D9CB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14:paraId="43E41172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7E0DF2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E9B3FD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DAAB7CB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959BA24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46D749" w14:textId="77777777" w:rsidR="00AF3C2F" w:rsidRPr="00234A78" w:rsidRDefault="00AF3C2F" w:rsidP="00AF3C2F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BDEE0D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623D17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2CE896C" w14:textId="77777777" w:rsidR="00AF3C2F" w:rsidRPr="00234A78" w:rsidRDefault="00AF3C2F" w:rsidP="00847267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2F" w:rsidRPr="00332DDE" w14:paraId="48EC4026" w14:textId="77777777" w:rsidTr="0024032E">
        <w:trPr>
          <w:trHeight w:val="239"/>
        </w:trPr>
        <w:tc>
          <w:tcPr>
            <w:tcW w:w="8789" w:type="dxa"/>
            <w:gridSpan w:val="8"/>
          </w:tcPr>
          <w:p w14:paraId="0F06299D" w14:textId="77777777" w:rsidR="00AF3C2F" w:rsidRPr="00234A78" w:rsidRDefault="00AF3C2F" w:rsidP="00AF3C2F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Всего начислено</w:t>
            </w:r>
          </w:p>
        </w:tc>
        <w:tc>
          <w:tcPr>
            <w:tcW w:w="5670" w:type="dxa"/>
            <w:gridSpan w:val="3"/>
            <w:vAlign w:val="center"/>
          </w:tcPr>
          <w:p w14:paraId="7A772C52" w14:textId="77777777" w:rsidR="00AF3C2F" w:rsidRPr="00234A78" w:rsidRDefault="00AF3C2F" w:rsidP="00AF3C2F">
            <w:pPr>
              <w:pStyle w:val="a4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Всего удержано</w:t>
            </w:r>
          </w:p>
        </w:tc>
      </w:tr>
      <w:tr w:rsidR="00AF3C2F" w:rsidRPr="00332DDE" w14:paraId="5ED903A2" w14:textId="77777777" w:rsidTr="0024032E">
        <w:trPr>
          <w:trHeight w:val="229"/>
        </w:trPr>
        <w:tc>
          <w:tcPr>
            <w:tcW w:w="8789" w:type="dxa"/>
            <w:gridSpan w:val="8"/>
          </w:tcPr>
          <w:p w14:paraId="2A65BD1C" w14:textId="77777777" w:rsidR="00AF3C2F" w:rsidRPr="00234A78" w:rsidRDefault="00AF3C2F" w:rsidP="00AF3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Доходы в натурально форме</w:t>
            </w:r>
          </w:p>
        </w:tc>
        <w:tc>
          <w:tcPr>
            <w:tcW w:w="5670" w:type="dxa"/>
            <w:gridSpan w:val="3"/>
            <w:vAlign w:val="center"/>
          </w:tcPr>
          <w:p w14:paraId="1C14A3B4" w14:textId="77777777" w:rsidR="00AF3C2F" w:rsidRPr="00234A78" w:rsidRDefault="00AF3C2F" w:rsidP="00AF3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Выплачено</w:t>
            </w:r>
          </w:p>
        </w:tc>
      </w:tr>
      <w:tr w:rsidR="00AF3C2F" w:rsidRPr="00332DDE" w14:paraId="72D40AF5" w14:textId="77777777" w:rsidTr="0024032E">
        <w:trPr>
          <w:trHeight w:val="365"/>
        </w:trPr>
        <w:tc>
          <w:tcPr>
            <w:tcW w:w="2665" w:type="dxa"/>
            <w:vAlign w:val="center"/>
          </w:tcPr>
          <w:p w14:paraId="466D567C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14:paraId="6B9BBDD1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0CDF4E9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395D66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BC0C1DD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D9EA6A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02C803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BFFD53" w14:textId="77777777" w:rsidR="00AF3C2F" w:rsidRPr="00234A78" w:rsidRDefault="00AF3C2F" w:rsidP="00AF3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Перечислено в банк (</w:t>
            </w:r>
            <w:proofErr w:type="spellStart"/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межрасчет</w:t>
            </w:r>
            <w:proofErr w:type="spellEnd"/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14:paraId="486611A6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EBFE580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2F" w14:paraId="356E8F03" w14:textId="77777777" w:rsidTr="0024032E">
        <w:trPr>
          <w:trHeight w:val="365"/>
        </w:trPr>
        <w:tc>
          <w:tcPr>
            <w:tcW w:w="2665" w:type="dxa"/>
            <w:vAlign w:val="center"/>
          </w:tcPr>
          <w:p w14:paraId="4BB54054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14:paraId="0371C2F1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E5044A8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66C836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A1B77AB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ACA8980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09DE0D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985770" w14:textId="77777777" w:rsidR="00AF3C2F" w:rsidRPr="00234A78" w:rsidRDefault="00AF3C2F" w:rsidP="00AF3C2F">
            <w:pPr>
              <w:pStyle w:val="a4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Перечислено в банк (под расчет)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5F3ECD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F91383" w14:textId="77777777" w:rsidR="00AF3C2F" w:rsidRPr="00234A78" w:rsidRDefault="00AF3C2F" w:rsidP="00AF3C2F">
            <w:pPr>
              <w:pStyle w:val="a4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E2" w14:paraId="6C3FDD33" w14:textId="77777777" w:rsidTr="0024032E">
        <w:trPr>
          <w:trHeight w:val="365"/>
        </w:trPr>
        <w:tc>
          <w:tcPr>
            <w:tcW w:w="8789" w:type="dxa"/>
            <w:gridSpan w:val="8"/>
          </w:tcPr>
          <w:p w14:paraId="6D713AD5" w14:textId="77777777" w:rsidR="005A2FE2" w:rsidRPr="00234A78" w:rsidRDefault="005A2FE2" w:rsidP="00AF3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Всего натуральных доходов</w:t>
            </w:r>
          </w:p>
        </w:tc>
        <w:tc>
          <w:tcPr>
            <w:tcW w:w="4111" w:type="dxa"/>
            <w:gridSpan w:val="2"/>
            <w:vAlign w:val="center"/>
          </w:tcPr>
          <w:p w14:paraId="2BEAE7EE" w14:textId="77777777" w:rsidR="005A2FE2" w:rsidRPr="00234A78" w:rsidRDefault="005A2FE2" w:rsidP="00AF3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Всего выплат</w:t>
            </w:r>
          </w:p>
        </w:tc>
        <w:tc>
          <w:tcPr>
            <w:tcW w:w="1559" w:type="dxa"/>
            <w:vAlign w:val="center"/>
          </w:tcPr>
          <w:p w14:paraId="6DD05453" w14:textId="77777777" w:rsidR="005A2FE2" w:rsidRPr="00234A78" w:rsidRDefault="005A2FE2" w:rsidP="00AF3C2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E2" w14:paraId="69FD3E2D" w14:textId="77777777" w:rsidTr="0024032E">
        <w:trPr>
          <w:trHeight w:val="365"/>
        </w:trPr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6915E0D7" w14:textId="77777777" w:rsidR="005A2FE2" w:rsidRPr="00234A78" w:rsidRDefault="005A2FE2" w:rsidP="00393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Долг за учреждением на начало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5F86EE" w14:textId="77777777" w:rsidR="005A2FE2" w:rsidRPr="00234A78" w:rsidRDefault="005A2FE2" w:rsidP="00393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76C7FE5F" w14:textId="77777777" w:rsidR="005A2FE2" w:rsidRPr="00234A78" w:rsidRDefault="005A2FE2" w:rsidP="00393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A78">
              <w:rPr>
                <w:rFonts w:ascii="Times New Roman" w:hAnsi="Times New Roman" w:cs="Times New Roman"/>
                <w:sz w:val="28"/>
                <w:szCs w:val="28"/>
              </w:rPr>
              <w:t>Долг за работником на конец месяца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767F44" w14:textId="77777777" w:rsidR="005A2FE2" w:rsidRPr="00234A78" w:rsidRDefault="005A2FE2" w:rsidP="003930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4559EC" w14:textId="77777777" w:rsidR="00F80684" w:rsidRDefault="00F80684" w:rsidP="00EB05A7">
      <w:pPr>
        <w:rPr>
          <w:rFonts w:ascii="Times New Roman" w:hAnsi="Times New Roman" w:cs="Times New Roman"/>
          <w:sz w:val="28"/>
          <w:szCs w:val="28"/>
        </w:rPr>
      </w:pPr>
    </w:p>
    <w:sectPr w:rsidR="00F80684" w:rsidSect="00234A78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AA"/>
    <w:multiLevelType w:val="hybridMultilevel"/>
    <w:tmpl w:val="A59A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3DAA"/>
    <w:multiLevelType w:val="hybridMultilevel"/>
    <w:tmpl w:val="22C07E74"/>
    <w:lvl w:ilvl="0" w:tplc="30E882C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E"/>
    <w:rsid w:val="00120CAE"/>
    <w:rsid w:val="00175786"/>
    <w:rsid w:val="00234A78"/>
    <w:rsid w:val="0024032E"/>
    <w:rsid w:val="00257F61"/>
    <w:rsid w:val="00332DDE"/>
    <w:rsid w:val="003930C3"/>
    <w:rsid w:val="005A2FE2"/>
    <w:rsid w:val="00676F2A"/>
    <w:rsid w:val="00811967"/>
    <w:rsid w:val="00847267"/>
    <w:rsid w:val="008C6A37"/>
    <w:rsid w:val="008F2DAD"/>
    <w:rsid w:val="00AF3C2F"/>
    <w:rsid w:val="00CA6B3E"/>
    <w:rsid w:val="00DC1760"/>
    <w:rsid w:val="00EB05A7"/>
    <w:rsid w:val="00F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F81"/>
  <w15:docId w15:val="{63F6311D-44A3-4AA6-80E4-A29D031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Елена Е.А.. Чулкина</cp:lastModifiedBy>
  <cp:revision>3</cp:revision>
  <cp:lastPrinted>2021-01-26T04:17:00Z</cp:lastPrinted>
  <dcterms:created xsi:type="dcterms:W3CDTF">2021-06-07T06:33:00Z</dcterms:created>
  <dcterms:modified xsi:type="dcterms:W3CDTF">2021-06-15T04:53:00Z</dcterms:modified>
</cp:coreProperties>
</file>